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8F8F8">
    <v:background id="_x0000_s2049">
      <v:fill type="tile" on="t" color2="#FFFFFF" o:title="Gazete kağıdı" focussize="0,0" recolor="t" r:id="rId9"/>
    </v:background>
  </w:background>
  <w:body>
    <w:p w14:paraId="12BA67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jc w:val="both"/>
        <w:textAlignment w:val="auto"/>
      </w:pPr>
    </w:p>
    <w:tbl>
      <w:tblPr>
        <w:tblStyle w:val="17"/>
        <w:tblpPr w:leftFromText="180" w:rightFromText="180" w:vertAnchor="text" w:horzAnchor="page" w:tblpX="855" w:tblpY="448"/>
        <w:tblOverlap w:val="never"/>
        <w:tblW w:w="16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494"/>
        <w:gridCol w:w="409"/>
        <w:gridCol w:w="485"/>
        <w:gridCol w:w="426"/>
        <w:gridCol w:w="567"/>
        <w:gridCol w:w="567"/>
        <w:gridCol w:w="552"/>
        <w:gridCol w:w="298"/>
        <w:gridCol w:w="567"/>
        <w:gridCol w:w="425"/>
        <w:gridCol w:w="505"/>
        <w:gridCol w:w="346"/>
        <w:gridCol w:w="567"/>
        <w:gridCol w:w="567"/>
        <w:gridCol w:w="567"/>
        <w:gridCol w:w="567"/>
        <w:gridCol w:w="567"/>
        <w:gridCol w:w="567"/>
        <w:gridCol w:w="421"/>
        <w:gridCol w:w="537"/>
        <w:gridCol w:w="318"/>
        <w:gridCol w:w="567"/>
        <w:gridCol w:w="522"/>
        <w:gridCol w:w="418"/>
        <w:gridCol w:w="531"/>
        <w:gridCol w:w="371"/>
        <w:gridCol w:w="542"/>
        <w:gridCol w:w="451"/>
        <w:gridCol w:w="425"/>
        <w:gridCol w:w="567"/>
        <w:gridCol w:w="425"/>
        <w:gridCol w:w="425"/>
      </w:tblGrid>
      <w:tr w14:paraId="1B28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6075" w:type="dxa"/>
            <w:gridSpan w:val="33"/>
            <w:shd w:val="clear" w:color="auto" w:fill="auto"/>
          </w:tcPr>
          <w:p w14:paraId="1BF4BBF2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26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EĞİTİM ÖĞRETİM YILI GÜZ DÖNEMİ ARA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32AC1CCB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0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PAZARTESİ</w:t>
            </w:r>
          </w:p>
        </w:tc>
      </w:tr>
      <w:tr w14:paraId="3A1D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12" w:type="dxa"/>
            <w:shd w:val="clear" w:color="auto" w:fill="auto"/>
            <w:vAlign w:val="center"/>
          </w:tcPr>
          <w:p w14:paraId="5AAFA3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1814" w:type="dxa"/>
            <w:gridSpan w:val="4"/>
            <w:shd w:val="clear" w:color="auto" w:fill="auto"/>
          </w:tcPr>
          <w:p w14:paraId="239B46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3E4705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7087C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31A16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2092" w:type="dxa"/>
            <w:gridSpan w:val="4"/>
            <w:shd w:val="clear" w:color="auto" w:fill="auto"/>
          </w:tcPr>
          <w:p w14:paraId="7C4C8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825" w:type="dxa"/>
            <w:gridSpan w:val="4"/>
            <w:shd w:val="clear" w:color="auto" w:fill="auto"/>
          </w:tcPr>
          <w:p w14:paraId="5E31A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895" w:type="dxa"/>
            <w:gridSpan w:val="4"/>
            <w:shd w:val="clear" w:color="auto" w:fill="auto"/>
          </w:tcPr>
          <w:p w14:paraId="1DB7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0B159F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4DE40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512" w:type="dxa"/>
            <w:shd w:val="clear" w:color="auto" w:fill="auto"/>
            <w:vAlign w:val="center"/>
          </w:tcPr>
          <w:p w14:paraId="422E925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494" w:type="dxa"/>
            <w:shd w:val="clear" w:color="auto" w:fill="auto"/>
          </w:tcPr>
          <w:p w14:paraId="1FE577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09" w:type="dxa"/>
            <w:shd w:val="clear" w:color="auto" w:fill="auto"/>
          </w:tcPr>
          <w:p w14:paraId="018E3B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85" w:type="dxa"/>
            <w:shd w:val="clear" w:color="auto" w:fill="auto"/>
          </w:tcPr>
          <w:p w14:paraId="05F57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28805C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34D8F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5C01B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48738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298" w:type="dxa"/>
            <w:shd w:val="clear" w:color="auto" w:fill="auto"/>
          </w:tcPr>
          <w:p w14:paraId="185C5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5974E4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7D1CB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14:paraId="5522E4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463C84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946B2C6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00DFBA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EC598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81905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45B93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A6D4D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EC417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862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1" w:type="dxa"/>
            <w:shd w:val="clear" w:color="auto" w:fill="auto"/>
          </w:tcPr>
          <w:p w14:paraId="5B1A7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537" w:type="dxa"/>
            <w:shd w:val="clear" w:color="auto" w:fill="auto"/>
          </w:tcPr>
          <w:p w14:paraId="1609E6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318" w:type="dxa"/>
            <w:shd w:val="clear" w:color="auto" w:fill="auto"/>
          </w:tcPr>
          <w:p w14:paraId="2635B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5C1D1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32FEE2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18" w:type="dxa"/>
            <w:shd w:val="clear" w:color="auto" w:fill="auto"/>
          </w:tcPr>
          <w:p w14:paraId="301328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31" w:type="dxa"/>
            <w:shd w:val="clear" w:color="auto" w:fill="auto"/>
          </w:tcPr>
          <w:p w14:paraId="44FEE3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371" w:type="dxa"/>
            <w:shd w:val="clear" w:color="auto" w:fill="auto"/>
          </w:tcPr>
          <w:p w14:paraId="18158F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429F05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14:paraId="575B13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AC3DD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44F1C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5" w:type="dxa"/>
          </w:tcPr>
          <w:p w14:paraId="3B012C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</w:tcPr>
          <w:p w14:paraId="52BCED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70C39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5" w:hRule="atLeast"/>
        </w:trPr>
        <w:tc>
          <w:tcPr>
            <w:tcW w:w="512" w:type="dxa"/>
            <w:shd w:val="clear" w:color="auto" w:fill="auto"/>
            <w:vAlign w:val="center"/>
          </w:tcPr>
          <w:p w14:paraId="37A5F3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09.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val="en-US" w:eastAsia="tr-TR"/>
              </w:rPr>
              <w:t>15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-10.00</w:t>
            </w:r>
          </w:p>
        </w:tc>
        <w:tc>
          <w:tcPr>
            <w:tcW w:w="494" w:type="dxa"/>
            <w:shd w:val="clear" w:color="auto" w:fill="auto"/>
          </w:tcPr>
          <w:p w14:paraId="66ED05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06EDF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2DA8E8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7E70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D05D8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8A24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3DF137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 305 Yenidoğan Hastalıkları</w:t>
            </w:r>
          </w:p>
          <w:p w14:paraId="3CCBD1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A. Pekyiğit</w:t>
            </w:r>
          </w:p>
          <w:p w14:paraId="1E1DDE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lang w:val="tr-TR"/>
              </w:rPr>
              <w:t>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raş. Gör.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lang w:val="tr-TR"/>
              </w:rPr>
              <w:t>Bilgesu ÇELİK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205-206</w:t>
            </w:r>
          </w:p>
        </w:tc>
        <w:tc>
          <w:tcPr>
            <w:tcW w:w="298" w:type="dxa"/>
            <w:shd w:val="clear" w:color="auto" w:fill="auto"/>
          </w:tcPr>
          <w:p w14:paraId="57B5894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28CD1B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ÇGE123 Sağlık Antropolojisi</w:t>
            </w:r>
          </w:p>
          <w:p w14:paraId="5647A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G.Y. Tunçay</w:t>
            </w:r>
          </w:p>
          <w:p w14:paraId="6C6AD7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  <w:t>Öğr. Gör. Dr. Ayşe Çiftçi</w:t>
            </w:r>
            <w:r>
              <w:rPr>
                <w:rFonts w:ascii="Times New Roman" w:hAnsi="Times New Roman" w:cs="Times New Roman"/>
                <w:b/>
                <w:color w:val="FF0000"/>
                <w:sz w:val="2"/>
                <w:szCs w:val="16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2"/>
                <w:szCs w:val="16"/>
                <w:highlight w:val="none"/>
                <w:lang w:val="tr-TR"/>
              </w:rPr>
              <w:t xml:space="preserve"> </w:t>
            </w:r>
          </w:p>
          <w:p w14:paraId="1FEAC8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 xml:space="preserve"> 203</w:t>
            </w:r>
          </w:p>
        </w:tc>
        <w:tc>
          <w:tcPr>
            <w:tcW w:w="425" w:type="dxa"/>
            <w:shd w:val="clear" w:color="auto" w:fill="auto"/>
          </w:tcPr>
          <w:p w14:paraId="1154DF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27B38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3A475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A5E250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BEAF65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BES201 Beslenme Biyokimyası-I</w:t>
            </w:r>
          </w:p>
          <w:p w14:paraId="2D75AF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Prof. Dr. Tünay KONTAŞ AŞKAR</w:t>
            </w:r>
          </w:p>
          <w:p w14:paraId="32C9FD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 xml:space="preserve"> 102</w:t>
            </w:r>
          </w:p>
        </w:tc>
        <w:tc>
          <w:tcPr>
            <w:tcW w:w="567" w:type="dxa"/>
            <w:shd w:val="clear" w:color="auto" w:fill="auto"/>
          </w:tcPr>
          <w:p w14:paraId="1AD5A5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FED4E0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D552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912B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FTR 223 Isı-Işık Hidroterapi </w:t>
            </w:r>
          </w:p>
          <w:p w14:paraId="49F844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A. Tanrıverdi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EYOLCU</w:t>
            </w:r>
          </w:p>
          <w:p w14:paraId="65A97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Araş. Gör. Feyza ŞENGÜL</w:t>
            </w:r>
          </w:p>
          <w:p w14:paraId="176E37B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1-202</w:t>
            </w:r>
          </w:p>
        </w:tc>
        <w:tc>
          <w:tcPr>
            <w:tcW w:w="421" w:type="dxa"/>
            <w:shd w:val="clear" w:color="auto" w:fill="auto"/>
          </w:tcPr>
          <w:p w14:paraId="7C5C0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7" w:type="dxa"/>
            <w:shd w:val="clear" w:color="auto" w:fill="auto"/>
          </w:tcPr>
          <w:p w14:paraId="12F045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318" w:type="dxa"/>
            <w:shd w:val="clear" w:color="auto" w:fill="D1D1D1" w:themeFill="background2" w:themeFillShade="E6"/>
          </w:tcPr>
          <w:p w14:paraId="26B3A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ÇGE123 Sağlık Antropolojisi</w:t>
            </w:r>
          </w:p>
          <w:p w14:paraId="29247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G.Y. Tunçay</w:t>
            </w:r>
          </w:p>
          <w:p w14:paraId="3181FF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Öğr. Gör. Dr. Sevinç BAKAN</w:t>
            </w:r>
          </w:p>
          <w:p w14:paraId="7D39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SBF AMFI</w:t>
            </w:r>
          </w:p>
        </w:tc>
        <w:tc>
          <w:tcPr>
            <w:tcW w:w="567" w:type="dxa"/>
            <w:shd w:val="clear" w:color="auto" w:fill="auto"/>
          </w:tcPr>
          <w:p w14:paraId="2BED8A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02502F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ERT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313 Nörogelişimsel Bozukluklar</w:t>
            </w:r>
          </w:p>
          <w:p w14:paraId="3ECE3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Doç. Dr. Meltem YAZICI GÜLAY</w:t>
            </w:r>
          </w:p>
          <w:p w14:paraId="6C079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 xml:space="preserve">DERSLİK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100</w:t>
            </w:r>
          </w:p>
        </w:tc>
        <w:tc>
          <w:tcPr>
            <w:tcW w:w="418" w:type="dxa"/>
            <w:shd w:val="clear" w:color="auto" w:fill="auto"/>
          </w:tcPr>
          <w:p w14:paraId="748EC8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2D4D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42DCA5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211 SK Örgütsel Davranış</w:t>
            </w:r>
          </w:p>
          <w:p w14:paraId="79B11E7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Dr. 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Öğr. Üyesi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G. Şeremet</w:t>
            </w:r>
          </w:p>
          <w:p w14:paraId="043EB4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DFH DERSLİK 207</w:t>
            </w:r>
          </w:p>
          <w:p w14:paraId="09D64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0C3F02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4CDED3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D1D1D1" w:themeFill="background2" w:themeFillShade="E6"/>
          </w:tcPr>
          <w:p w14:paraId="36EC0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ÇGE123 Sağlık Antropolojisi</w:t>
            </w:r>
          </w:p>
          <w:p w14:paraId="69ABE0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G.Y. Tunçay</w:t>
            </w:r>
          </w:p>
          <w:p w14:paraId="1505E9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  <w:t>AraşGör. Dr. Nazan KARTAL</w:t>
            </w:r>
            <w:r>
              <w:rPr>
                <w:rFonts w:ascii="Times New Roman" w:hAnsi="Times New Roman" w:cs="Times New Roman"/>
                <w:b/>
                <w:color w:val="FF0000"/>
                <w:sz w:val="2"/>
                <w:szCs w:val="1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>4</w:t>
            </w:r>
          </w:p>
          <w:p w14:paraId="04DFBC9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CE2B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ABAF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29C5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2125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512" w:type="dxa"/>
            <w:shd w:val="clear" w:color="auto" w:fill="auto"/>
            <w:vAlign w:val="center"/>
          </w:tcPr>
          <w:p w14:paraId="3C868C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494" w:type="dxa"/>
            <w:tcBorders>
              <w:bottom w:val="single" w:color="auto" w:sz="4" w:space="0"/>
            </w:tcBorders>
            <w:shd w:val="clear" w:color="auto" w:fill="auto"/>
          </w:tcPr>
          <w:p w14:paraId="29E59A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569FBD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499FB60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HEM 353 Dezavantajlı Gruplar ve Hemşirelik Yaklaşımları</w:t>
            </w:r>
          </w:p>
          <w:p w14:paraId="3EC8219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S.</w:t>
            </w:r>
          </w:p>
          <w:p w14:paraId="0A2B9E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Açıkgöz</w:t>
            </w:r>
          </w:p>
          <w:p w14:paraId="4EB6F27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Sevinç BAKAN</w:t>
            </w:r>
          </w:p>
          <w:p w14:paraId="2AB05ECF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</w:t>
            </w:r>
            <w:r>
              <w:rPr>
                <w:rFonts w:ascii="Times New Roman" w:hAnsi="Times New Roman" w:cs="Times New Roman"/>
                <w:b/>
                <w:color w:val="FF0000"/>
                <w:sz w:val="11"/>
                <w:szCs w:val="15"/>
                <w:highlight w:val="none"/>
              </w:rPr>
              <w:t xml:space="preserve">K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1"/>
                <w:szCs w:val="15"/>
                <w:highlight w:val="none"/>
                <w:lang w:val="tr-TR"/>
              </w:rPr>
              <w:t>103-205</w:t>
            </w:r>
          </w:p>
        </w:tc>
        <w:tc>
          <w:tcPr>
            <w:tcW w:w="426" w:type="dxa"/>
            <w:shd w:val="clear" w:color="auto" w:fill="auto"/>
          </w:tcPr>
          <w:p w14:paraId="01C348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638FFC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B0C81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184899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685A5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C27E6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48FBF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ÇGE207 Drama </w:t>
            </w:r>
          </w:p>
          <w:p w14:paraId="2171A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Doç. Dr. N. Kaytez</w:t>
            </w:r>
          </w:p>
          <w:p w14:paraId="3C2AFD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üheda BOZKURT YÜKÇÜ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100</w:t>
            </w:r>
          </w:p>
          <w:p w14:paraId="1AABC1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0498C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4DF48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F270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BES 112 Beslenme Antropolojisi </w:t>
            </w:r>
          </w:p>
          <w:p w14:paraId="4BF2A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G. Yasemin TUN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Ç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AY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</w:p>
          <w:p w14:paraId="1F5689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SBF AMFI</w:t>
            </w:r>
          </w:p>
        </w:tc>
        <w:tc>
          <w:tcPr>
            <w:tcW w:w="567" w:type="dxa"/>
            <w:shd w:val="clear" w:color="auto" w:fill="auto"/>
          </w:tcPr>
          <w:p w14:paraId="2DD62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5852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BES 306 Toplu Beslenme Sistemleri-I</w:t>
            </w:r>
          </w:p>
          <w:p w14:paraId="470C1B4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Sevinç BAKAN</w:t>
            </w:r>
          </w:p>
          <w:p w14:paraId="22AF063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Şeyma Nur Ercan</w:t>
            </w:r>
          </w:p>
          <w:p w14:paraId="716BD52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201-202</w:t>
            </w:r>
          </w:p>
        </w:tc>
        <w:tc>
          <w:tcPr>
            <w:tcW w:w="567" w:type="dxa"/>
            <w:shd w:val="clear" w:color="auto" w:fill="auto"/>
          </w:tcPr>
          <w:p w14:paraId="57D6599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6E188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CB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7745D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FTR307 Ortopedik Rehabilitasyon</w:t>
            </w:r>
          </w:p>
          <w:p w14:paraId="2541CF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Dr. Öğr. Üyesi </w:t>
            </w: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B. Ulusoy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  <w:highlight w:val="none"/>
              </w:rPr>
              <w:t xml:space="preserve"> </w:t>
            </w:r>
          </w:p>
          <w:p w14:paraId="5C89354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DHF AMFI</w:t>
            </w:r>
          </w:p>
        </w:tc>
        <w:tc>
          <w:tcPr>
            <w:tcW w:w="537" w:type="dxa"/>
            <w:shd w:val="clear" w:color="auto" w:fill="auto"/>
          </w:tcPr>
          <w:p w14:paraId="5981F1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18" w:type="dxa"/>
            <w:shd w:val="clear" w:color="auto" w:fill="auto"/>
          </w:tcPr>
          <w:p w14:paraId="5B79AF8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37641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 205 Fonksiyonel Kinezyoloji</w:t>
            </w:r>
          </w:p>
          <w:p w14:paraId="53E12D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Doç. Dr. C. Türkmen</w:t>
            </w:r>
          </w:p>
          <w:p w14:paraId="512E0A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0"/>
                <w:szCs w:val="10"/>
                <w:highlight w:val="none"/>
                <w:lang w:val="tr-TR"/>
              </w:rPr>
              <w:t>DERSLİK 203</w:t>
            </w:r>
          </w:p>
        </w:tc>
        <w:tc>
          <w:tcPr>
            <w:tcW w:w="522" w:type="dxa"/>
            <w:shd w:val="clear" w:color="auto" w:fill="auto"/>
          </w:tcPr>
          <w:p w14:paraId="44E4F4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0B342D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5BC61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103 İktisat I</w:t>
            </w:r>
          </w:p>
          <w:p w14:paraId="0A9924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Doç. Dr. S. Bulut</w:t>
            </w:r>
          </w:p>
          <w:p w14:paraId="71ABE1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Araş. Gör. Dr. Emine ÇULHA</w:t>
            </w:r>
          </w:p>
          <w:p w14:paraId="46B9EF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DERSLİK 203-204</w:t>
            </w:r>
          </w:p>
          <w:p w14:paraId="7DE0B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  <w:p w14:paraId="165D5C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7FFCFB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199319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42" w:type="dxa"/>
            <w:shd w:val="clear" w:color="auto" w:fill="auto"/>
          </w:tcPr>
          <w:p w14:paraId="518C5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SAY 309 Sağlık Yönetiminde İşletme Hukuku</w:t>
            </w:r>
          </w:p>
          <w:p w14:paraId="001BD9B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Arş. Öğr. Dr. N. Kartal</w:t>
            </w:r>
          </w:p>
          <w:p w14:paraId="71414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101</w:t>
            </w:r>
          </w:p>
        </w:tc>
        <w:tc>
          <w:tcPr>
            <w:tcW w:w="451" w:type="dxa"/>
            <w:shd w:val="clear" w:color="auto" w:fill="auto"/>
          </w:tcPr>
          <w:p w14:paraId="49DB06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A8C62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0C63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AF25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SHB 305 Gruplarla Sosyal Hizmet</w:t>
            </w:r>
          </w:p>
          <w:p w14:paraId="1B5DF48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8"/>
                <w:highlight w:val="none"/>
                <w:lang w:val="tr-TR"/>
              </w:rPr>
              <w:t>Doç. Dr. Serdar AYKUT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8"/>
                <w:highlight w:val="none"/>
              </w:rPr>
              <w:t xml:space="preserve"> DERSLİK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8"/>
                <w:highlight w:val="none"/>
                <w:lang w:val="tr-TR"/>
              </w:rPr>
              <w:t>102</w:t>
            </w:r>
          </w:p>
        </w:tc>
        <w:tc>
          <w:tcPr>
            <w:tcW w:w="425" w:type="dxa"/>
            <w:shd w:val="clear" w:color="auto" w:fill="auto"/>
          </w:tcPr>
          <w:p w14:paraId="5D8E6C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78FA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512" w:type="dxa"/>
            <w:shd w:val="clear" w:color="auto" w:fill="auto"/>
            <w:vAlign w:val="center"/>
          </w:tcPr>
          <w:p w14:paraId="092D9B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494" w:type="dxa"/>
            <w:shd w:val="clear" w:color="auto" w:fill="FAE2D5" w:themeFill="accent2" w:themeFillTint="33"/>
          </w:tcPr>
          <w:p w14:paraId="58ABA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FZD 107 Biyokimya</w:t>
            </w:r>
          </w:p>
          <w:p w14:paraId="3D94E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Doç. Dr. A. Oğlakçı İlhan</w:t>
            </w:r>
          </w:p>
          <w:p w14:paraId="47B7E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Dr. Fatih DURUR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 xml:space="preserve"> </w:t>
            </w:r>
          </w:p>
          <w:p w14:paraId="683800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Arş. Gör. Dr. Damla AMASYA </w:t>
            </w:r>
          </w:p>
          <w:p w14:paraId="0411F4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SBF AMFIDERSLİK 100</w:t>
            </w:r>
          </w:p>
          <w:p w14:paraId="7159D39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1C512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63D025A0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6" w:type="dxa"/>
            <w:shd w:val="clear" w:color="auto" w:fill="auto"/>
          </w:tcPr>
          <w:p w14:paraId="3044F4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3F5C69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FZD 107 Biyokimya</w:t>
            </w:r>
          </w:p>
          <w:p w14:paraId="3015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Prof. Dr. Şevki ADEM</w:t>
            </w:r>
          </w:p>
          <w:p w14:paraId="79927F4A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Feyza ŞENGÜL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 xml:space="preserve"> </w:t>
            </w:r>
          </w:p>
          <w:p w14:paraId="2A2B44AF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lang w:val="tr-TR"/>
              </w:rPr>
              <w:t>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raş. Gör.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lang w:val="tr-TR"/>
              </w:rPr>
              <w:t>Bilgesu ÇELİK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K  </w:t>
            </w:r>
          </w:p>
          <w:p w14:paraId="3AC5B8E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204-205</w:t>
            </w:r>
          </w:p>
          <w:p w14:paraId="5DDE8B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842265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20FB2C2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3FA26E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3C49D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41535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6583D9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551C11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76F684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B1AD3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BES 308 Beslenme Biliminde Yenilikler </w:t>
            </w:r>
          </w:p>
          <w:p w14:paraId="1826637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Prof. Dr. Tünay KONTAŞ AŞKAR</w:t>
            </w:r>
          </w:p>
          <w:p w14:paraId="52F4E4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201</w:t>
            </w:r>
          </w:p>
        </w:tc>
        <w:tc>
          <w:tcPr>
            <w:tcW w:w="567" w:type="dxa"/>
            <w:shd w:val="clear" w:color="auto" w:fill="auto"/>
          </w:tcPr>
          <w:p w14:paraId="3EE2541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EF6FF8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3D413F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F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ZD 107 Biyokimya</w:t>
            </w:r>
          </w:p>
          <w:p w14:paraId="654CE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Prof. Dr. Şevki ADEM</w:t>
            </w:r>
          </w:p>
          <w:p w14:paraId="0D327A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Dr. Emel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GÜR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 xml:space="preserve"> </w:t>
            </w:r>
          </w:p>
          <w:p w14:paraId="4DECD9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Araş. Gör. Ebru YILDIRIM</w:t>
            </w:r>
          </w:p>
          <w:p w14:paraId="1A65A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101-102</w:t>
            </w:r>
          </w:p>
          <w:p w14:paraId="38F664B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A3EC6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69663C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FTR 301 Kinezyoloji II</w:t>
            </w:r>
          </w:p>
          <w:p w14:paraId="243659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Dr. Öğr. Üyesi </w:t>
            </w: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Dr. B.Ulusoy</w:t>
            </w:r>
          </w:p>
          <w:p w14:paraId="04B3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DHF AMFI</w:t>
            </w:r>
          </w:p>
        </w:tc>
        <w:tc>
          <w:tcPr>
            <w:tcW w:w="537" w:type="dxa"/>
            <w:shd w:val="clear" w:color="auto" w:fill="auto"/>
          </w:tcPr>
          <w:p w14:paraId="73AD7B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18" w:type="dxa"/>
            <w:shd w:val="clear" w:color="auto" w:fill="auto"/>
          </w:tcPr>
          <w:p w14:paraId="112DC20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44B85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52CC8C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ERT 305 Performans Alanları Kognitif </w:t>
            </w:r>
          </w:p>
          <w:p w14:paraId="6CBA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Dr. Öğrt. Üyesi N. Şahan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</w:t>
            </w:r>
          </w:p>
          <w:p w14:paraId="32D134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6</w:t>
            </w:r>
          </w:p>
          <w:p w14:paraId="3CF86C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48B96A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7FA80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5947B0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3C34D3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7AFE9D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985B9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1F81E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F09F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SHB 301 Sosyal Hizmette Kuram ve Yaklaşımlar 2</w:t>
            </w:r>
          </w:p>
          <w:p w14:paraId="5EC6289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UzmSezen SONER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AYKUT</w:t>
            </w:r>
          </w:p>
          <w:p w14:paraId="47AC9D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8"/>
                <w:highlight w:val="none"/>
              </w:rPr>
              <w:t>DERSLİK 103</w:t>
            </w:r>
          </w:p>
        </w:tc>
        <w:tc>
          <w:tcPr>
            <w:tcW w:w="425" w:type="dxa"/>
            <w:shd w:val="clear" w:color="auto" w:fill="auto"/>
          </w:tcPr>
          <w:p w14:paraId="5E3879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F48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512" w:type="dxa"/>
            <w:shd w:val="clear" w:color="auto" w:fill="auto"/>
            <w:vAlign w:val="center"/>
          </w:tcPr>
          <w:p w14:paraId="4F8834E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494" w:type="dxa"/>
            <w:shd w:val="clear" w:color="auto" w:fill="auto"/>
          </w:tcPr>
          <w:p w14:paraId="7E80E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6C4B8F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377B5EE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HEM 301 Psikiyatri Hemşireliği </w:t>
            </w:r>
          </w:p>
          <w:p w14:paraId="763B5C0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Prof.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. Dr. S. Dil</w:t>
            </w:r>
          </w:p>
          <w:p w14:paraId="498FD7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Öğr. </w:t>
            </w: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Dr. Öğr. Üyesi S. Toptaş Kılıç</w:t>
            </w:r>
          </w:p>
          <w:p w14:paraId="5DADB5A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Arş. Gör. 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Dr.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T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uba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Yıldırım</w:t>
            </w:r>
          </w:p>
          <w:p w14:paraId="2C1A3E5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100-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>101</w:t>
            </w:r>
          </w:p>
        </w:tc>
        <w:tc>
          <w:tcPr>
            <w:tcW w:w="426" w:type="dxa"/>
            <w:shd w:val="clear" w:color="auto" w:fill="auto"/>
          </w:tcPr>
          <w:p w14:paraId="53A36B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6CB94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CD1C34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EBE203 Normal Doğum Öncesi Dönem ve Uygulaması </w:t>
            </w:r>
          </w:p>
          <w:p w14:paraId="6326A9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S. Yılmaz</w:t>
            </w:r>
          </w:p>
          <w:p w14:paraId="06907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Gülsüm DEVECİ</w:t>
            </w:r>
          </w:p>
          <w:p w14:paraId="46BEC9D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Ar. Gör. Bilgesu Çelik</w:t>
            </w:r>
          </w:p>
          <w:p w14:paraId="6C1A41A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204-20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5</w:t>
            </w:r>
          </w:p>
        </w:tc>
        <w:tc>
          <w:tcPr>
            <w:tcW w:w="552" w:type="dxa"/>
            <w:shd w:val="clear" w:color="auto" w:fill="auto"/>
          </w:tcPr>
          <w:p w14:paraId="2363F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8899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A8F9EF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4B59CF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03FA95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ÇGE 305 Çocuk ve Resim</w:t>
            </w:r>
          </w:p>
          <w:p w14:paraId="398787C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Dr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üheda BOZKURT YÜKÇÜ</w:t>
            </w:r>
          </w:p>
          <w:p w14:paraId="291AC566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SBF AMFI</w:t>
            </w:r>
          </w:p>
        </w:tc>
        <w:tc>
          <w:tcPr>
            <w:tcW w:w="346" w:type="dxa"/>
            <w:shd w:val="clear" w:color="auto" w:fill="auto"/>
          </w:tcPr>
          <w:p w14:paraId="74C067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EE7869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5D93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40F4B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20E68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BES 403 Beslenme ve Diyetetik Uygulamaları-I </w:t>
            </w: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Dr. Öğr. Üyesi Gözde EDE İLERİ</w:t>
            </w:r>
          </w:p>
          <w:p w14:paraId="3C6DC42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Araş. Gör. Şeyma Nur Ercan</w:t>
            </w:r>
          </w:p>
          <w:p w14:paraId="12289E1A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10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-10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3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72B7B5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3CAEB" w:themeFill="accent1" w:themeFillTint="66"/>
          </w:tcPr>
          <w:p w14:paraId="2E7C15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FTR 215 Biyomekanik </w:t>
            </w:r>
          </w:p>
          <w:p w14:paraId="1498596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Öğrt. Üyesi </w:t>
            </w: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B. Ulusoy </w:t>
            </w:r>
          </w:p>
          <w:p w14:paraId="6025F17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AYŞENUR ÖZCAN</w:t>
            </w:r>
          </w:p>
          <w:p w14:paraId="20C6EA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 xml:space="preserve">DHF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AMFI</w:t>
            </w:r>
          </w:p>
          <w:p w14:paraId="716AAD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</w:p>
          <w:p w14:paraId="594B62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6F5F7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7" w:type="dxa"/>
            <w:shd w:val="clear" w:color="auto" w:fill="auto"/>
          </w:tcPr>
          <w:p w14:paraId="154D4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18" w:type="dxa"/>
            <w:tcBorders>
              <w:bottom w:val="single" w:color="auto" w:sz="4" w:space="0"/>
            </w:tcBorders>
            <w:shd w:val="clear" w:color="auto" w:fill="auto"/>
          </w:tcPr>
          <w:p w14:paraId="3F7904A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3CAEB" w:themeFill="accent1" w:themeFillTint="66"/>
          </w:tcPr>
          <w:p w14:paraId="4CEC63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FTR 215 Biyomekanik </w:t>
            </w:r>
          </w:p>
          <w:p w14:paraId="31809B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Öğrt. Üyesi </w:t>
            </w: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B. Uluso</w:t>
            </w:r>
            <w:r>
              <w:rPr>
                <w:rFonts w:hint="default" w:ascii="Times New Roman" w:hAnsi="Times New Roman" w:cs="Times New Roman"/>
                <w:bCs/>
                <w:sz w:val="10"/>
                <w:szCs w:val="16"/>
                <w:highlight w:val="none"/>
                <w:lang w:val="tr-TR"/>
              </w:rPr>
              <w:t xml:space="preserve">y Öğr.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Araş. Gör. Feyza ŞENGÜL</w:t>
            </w:r>
          </w:p>
          <w:p w14:paraId="4EC945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 xml:space="preserve">DHF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 xml:space="preserve"> 207</w:t>
            </w:r>
          </w:p>
          <w:p w14:paraId="51E895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  <w:t xml:space="preserve"> </w:t>
            </w:r>
          </w:p>
        </w:tc>
        <w:tc>
          <w:tcPr>
            <w:tcW w:w="522" w:type="dxa"/>
            <w:shd w:val="clear" w:color="auto" w:fill="auto"/>
          </w:tcPr>
          <w:p w14:paraId="7BF70C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0A4AA8C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6CD63C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23587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201 SK Yönetimi I</w:t>
            </w:r>
          </w:p>
          <w:p w14:paraId="2A1F4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Doç. Dr. S. Bulut</w:t>
            </w:r>
          </w:p>
          <w:p w14:paraId="47BDEB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6</w:t>
            </w:r>
          </w:p>
        </w:tc>
        <w:tc>
          <w:tcPr>
            <w:tcW w:w="542" w:type="dxa"/>
            <w:shd w:val="clear" w:color="auto" w:fill="auto"/>
          </w:tcPr>
          <w:p w14:paraId="790273F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095186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SAY 403 Sağlık Kurumlarında Bilgi Belge Yönetimi</w:t>
            </w:r>
          </w:p>
          <w:p w14:paraId="6AAE41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Dr. Öğr. Üy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G. Şeremet</w:t>
            </w:r>
          </w:p>
          <w:p w14:paraId="306ACCED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9CD5C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1E7CD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5AE2E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49B601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SHB 403 Sosyal Hizmette Etik</w:t>
            </w:r>
          </w:p>
          <w:p w14:paraId="42BE63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0"/>
                <w:szCs w:val="1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8"/>
                <w:highlight w:val="none"/>
              </w:rPr>
              <w:t>Doç. Dr. S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8"/>
                <w:highlight w:val="none"/>
                <w:lang w:val="tr-TR"/>
              </w:rPr>
              <w:t>ERDAR</w:t>
            </w:r>
          </w:p>
          <w:p w14:paraId="5485FF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8"/>
                <w:highlight w:val="none"/>
              </w:rPr>
              <w:t>Aykut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</w:t>
            </w:r>
          </w:p>
          <w:p w14:paraId="0C2F49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8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8"/>
                <w:highlight w:val="none"/>
                <w:lang w:val="tr-TR"/>
              </w:rPr>
              <w:t>1</w:t>
            </w:r>
          </w:p>
        </w:tc>
      </w:tr>
      <w:tr w14:paraId="4989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512" w:type="dxa"/>
            <w:shd w:val="clear" w:color="auto" w:fill="auto"/>
            <w:vAlign w:val="center"/>
          </w:tcPr>
          <w:p w14:paraId="3925284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13.00-14.00</w:t>
            </w:r>
          </w:p>
        </w:tc>
        <w:tc>
          <w:tcPr>
            <w:tcW w:w="494" w:type="dxa"/>
            <w:shd w:val="clear" w:color="auto" w:fill="auto"/>
          </w:tcPr>
          <w:p w14:paraId="73212854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244428C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HEM 201 İç Hastalıkları Hemşireliği </w:t>
            </w:r>
          </w:p>
          <w:bookmarkEnd w:id="0"/>
          <w:p w14:paraId="3613868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A.T. ÖZEN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S. G. ŞENTÜRK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Dr. D. AMASYA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203-204</w:t>
            </w:r>
          </w:p>
          <w:p w14:paraId="4F850E1B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2B8D2A39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A25F2ED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90D0357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3248F6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EBE201 Dahili ve Cerrahi Hastalıklar</w:t>
            </w:r>
          </w:p>
          <w:p w14:paraId="3FD49B03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Ömer KUBAT</w:t>
            </w:r>
          </w:p>
          <w:p w14:paraId="35D7A6E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Uzm. Dr. Tuba Öztürk Haliloğlu</w:t>
            </w:r>
          </w:p>
          <w:p w14:paraId="3EBA121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Ebru YILDIRIM</w:t>
            </w:r>
          </w:p>
          <w:p w14:paraId="4C21750A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SBF AMFI- DERSLİK 101</w:t>
            </w:r>
          </w:p>
        </w:tc>
        <w:tc>
          <w:tcPr>
            <w:tcW w:w="552" w:type="dxa"/>
            <w:shd w:val="clear" w:color="auto" w:fill="auto"/>
          </w:tcPr>
          <w:p w14:paraId="5F92BF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2C53A5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C79C81D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F6C6AC" w:themeFill="accent2" w:themeFillTint="66"/>
          </w:tcPr>
          <w:p w14:paraId="2325E90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SHB207 Çocuk Koruma ve Bakım Politikaları </w:t>
            </w:r>
          </w:p>
          <w:p w14:paraId="0B0D2978">
            <w:pPr>
              <w:jc w:val="center"/>
              <w:rPr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Öğr. Gör. Dr. Ayşe ÇİFTÇİ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DHF AMFI</w:t>
            </w:r>
          </w:p>
        </w:tc>
        <w:tc>
          <w:tcPr>
            <w:tcW w:w="505" w:type="dxa"/>
            <w:shd w:val="clear" w:color="auto" w:fill="auto"/>
          </w:tcPr>
          <w:p w14:paraId="7170CD28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1FC8128F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9C0EB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OZD 101 Kariyer Planlaması </w:t>
            </w:r>
          </w:p>
          <w:p w14:paraId="696914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Fatma TAYHAN</w:t>
            </w:r>
          </w:p>
          <w:p w14:paraId="1D25C65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202</w:t>
            </w:r>
          </w:p>
          <w:p w14:paraId="76B4EDA7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BB77807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7AAD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BFF7E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850852F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4EA3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1E05774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7" w:type="dxa"/>
            <w:shd w:val="clear" w:color="auto" w:fill="auto"/>
          </w:tcPr>
          <w:p w14:paraId="3789D8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  <w:highlight w:val="none"/>
              </w:rPr>
              <w:t xml:space="preserve">FTR 216 Mental Sağlıkta ve Fizyoterapi </w:t>
            </w:r>
          </w:p>
          <w:p w14:paraId="6C0A5D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0"/>
                <w:highlight w:val="none"/>
              </w:rPr>
              <w:t>Öğr. Gör. F</w:t>
            </w:r>
            <w:r>
              <w:rPr>
                <w:rFonts w:ascii="Times New Roman" w:hAnsi="Times New Roman" w:cs="Times New Roman"/>
                <w:color w:val="000000"/>
                <w:sz w:val="6"/>
                <w:szCs w:val="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8"/>
                <w:highlight w:val="none"/>
              </w:rPr>
              <w:t>Özdemir</w:t>
            </w:r>
          </w:p>
          <w:p w14:paraId="4ADDA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102</w:t>
            </w:r>
          </w:p>
        </w:tc>
        <w:tc>
          <w:tcPr>
            <w:tcW w:w="318" w:type="dxa"/>
            <w:shd w:val="clear" w:color="auto" w:fill="auto"/>
          </w:tcPr>
          <w:p w14:paraId="58EA32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5E953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1F5C3E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6E1F25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74097E3B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5287538D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29A89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SAY 303 SK Finansal Yönetim</w:t>
            </w:r>
          </w:p>
          <w:p w14:paraId="23308D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Dr. Öğr. Üyesi Murat Konca</w:t>
            </w:r>
          </w:p>
          <w:p w14:paraId="21516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201</w:t>
            </w:r>
          </w:p>
          <w:p w14:paraId="65B614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62895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1AD6839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6C6AC" w:themeFill="accent2" w:themeFillTint="66"/>
          </w:tcPr>
          <w:p w14:paraId="4F4938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SHB207 Çocuk Koruma ve Bakım Politikaları </w:t>
            </w:r>
          </w:p>
          <w:p w14:paraId="0699A8A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lğr.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Öğr. Gör. Dr. Ayşe ÇİFTÇİ</w:t>
            </w:r>
          </w:p>
          <w:p w14:paraId="2B6586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Arş. Gör. Dr.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Nazan KARTAL</w:t>
            </w:r>
          </w:p>
          <w:p w14:paraId="0AC84C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DHF DERSLİK 207</w:t>
            </w:r>
          </w:p>
        </w:tc>
        <w:tc>
          <w:tcPr>
            <w:tcW w:w="425" w:type="dxa"/>
            <w:shd w:val="clear" w:color="auto" w:fill="auto"/>
          </w:tcPr>
          <w:p w14:paraId="3E1963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3B72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1CA55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dxa"/>
            <w:shd w:val="clear" w:color="auto" w:fill="auto"/>
            <w:vAlign w:val="center"/>
          </w:tcPr>
          <w:p w14:paraId="2454D6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14.00-15.00</w:t>
            </w:r>
          </w:p>
        </w:tc>
        <w:tc>
          <w:tcPr>
            <w:tcW w:w="494" w:type="dxa"/>
            <w:shd w:val="clear" w:color="auto" w:fill="C1E4F5" w:themeFill="accent1" w:themeFillTint="33"/>
          </w:tcPr>
          <w:p w14:paraId="1D6472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115 SB Psikoloji</w:t>
            </w:r>
          </w:p>
          <w:p w14:paraId="6DB8D4E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Prof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. Dr. Satı DİL</w:t>
            </w:r>
          </w:p>
          <w:p w14:paraId="7068140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Sevinç BAKAN</w:t>
            </w:r>
          </w:p>
          <w:p w14:paraId="32D0AD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Feyza ŞENGÜL</w:t>
            </w:r>
          </w:p>
          <w:p w14:paraId="6390453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102-103</w:t>
            </w:r>
          </w:p>
          <w:p w14:paraId="3363F18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3D62DC4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6828B3F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0609EEC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5047D5E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115 SB Psikoloji</w:t>
            </w:r>
          </w:p>
          <w:p w14:paraId="182D37A5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Sevcan TOPTAŞ KILIÇ</w:t>
            </w:r>
          </w:p>
          <w:p w14:paraId="00B6F3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Arş. Gör.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Büşra Turan Demirci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</w:p>
          <w:p w14:paraId="3015B7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Araş. Gör. BilgesuÇELİK</w:t>
            </w:r>
          </w:p>
          <w:p w14:paraId="499788F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100-101</w:t>
            </w:r>
          </w:p>
          <w:p w14:paraId="75BEDD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F0579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005E95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2F37AA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202D30A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115 SB Psikoloji</w:t>
            </w:r>
          </w:p>
          <w:p w14:paraId="6C7F9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Prof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.  Dr. Satı DİL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AraşGör.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üheda BOZKURT YÜKÇÜ</w:t>
            </w:r>
          </w:p>
          <w:p w14:paraId="04FCCD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201</w:t>
            </w:r>
          </w:p>
        </w:tc>
        <w:tc>
          <w:tcPr>
            <w:tcW w:w="425" w:type="dxa"/>
            <w:shd w:val="clear" w:color="auto" w:fill="auto"/>
          </w:tcPr>
          <w:p w14:paraId="15E606C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494C0F3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09BE73A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4A90662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115 SB Psikoloji</w:t>
            </w:r>
          </w:p>
          <w:p w14:paraId="29865094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Öğr. Üyesi Dr. Öğr. Üyesi 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Sevcan TOPTAŞ KILIÇ</w:t>
            </w:r>
          </w:p>
          <w:p w14:paraId="18BBCA20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Arş. Gör. Dr. Fatih DURUR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2</w:t>
            </w:r>
          </w:p>
          <w:p w14:paraId="489FD5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87249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F3E4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268B8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3E4DC8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FZD 115 SB Psikoloji</w:t>
            </w:r>
          </w:p>
          <w:p w14:paraId="06C2F3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Dr. Öğr. Üyesi</w:t>
            </w:r>
          </w:p>
          <w:p w14:paraId="56FBC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Dr. Öğr. Üyesi S. Toptaş Kılıç</w:t>
            </w:r>
          </w:p>
          <w:p w14:paraId="7A6F667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Dr. Emel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GÜR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Ebru YILDIRIM</w:t>
            </w:r>
          </w:p>
          <w:p w14:paraId="55F7070A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3-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4</w:t>
            </w:r>
          </w:p>
          <w:p w14:paraId="6379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4520F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0710D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7" w:type="dxa"/>
            <w:shd w:val="clear" w:color="auto" w:fill="auto"/>
          </w:tcPr>
          <w:p w14:paraId="6CB8C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18" w:type="dxa"/>
            <w:shd w:val="clear" w:color="auto" w:fill="C1E4F5" w:themeFill="accent1" w:themeFillTint="33"/>
          </w:tcPr>
          <w:p w14:paraId="792900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FZD 115 SB Psikoloji</w:t>
            </w:r>
          </w:p>
          <w:p w14:paraId="274DC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Dr. Öğr. Üyesi</w:t>
            </w:r>
          </w:p>
          <w:p w14:paraId="3F921BA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Dr. Öğr. Üyesi S. Toptaş Kılıç</w:t>
            </w:r>
          </w:p>
          <w:p w14:paraId="4C09F23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Tuğba YILDIRIM</w:t>
            </w:r>
          </w:p>
          <w:p w14:paraId="02570CDC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14:paraId="0BC67F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091D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2A2DC6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516547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6CF729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43F13B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24D29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1E4F5" w:themeFill="accent1" w:themeFillTint="33"/>
          </w:tcPr>
          <w:p w14:paraId="721BB4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FZD 115 SB Psikoloji</w:t>
            </w:r>
          </w:p>
          <w:p w14:paraId="4C881F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Dr. Öğr. Üyesi</w:t>
            </w:r>
          </w:p>
          <w:p w14:paraId="301FC5B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Dr. Öğr. Üyesi S. Toptaş Kılıç</w:t>
            </w:r>
          </w:p>
          <w:p w14:paraId="53E9CC3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AraşGör. Canan KARAAĞAÇ</w:t>
            </w:r>
          </w:p>
          <w:p w14:paraId="1FFF7B6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SBF AMFI</w:t>
            </w:r>
          </w:p>
        </w:tc>
        <w:tc>
          <w:tcPr>
            <w:tcW w:w="567" w:type="dxa"/>
            <w:shd w:val="clear" w:color="auto" w:fill="auto"/>
          </w:tcPr>
          <w:p w14:paraId="166C1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F7010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6E7E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404BD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dxa"/>
            <w:shd w:val="clear" w:color="auto" w:fill="auto"/>
            <w:vAlign w:val="center"/>
          </w:tcPr>
          <w:p w14:paraId="6AABA2D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val="en-US" w:eastAsia="tr-T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val="en-US" w:eastAsia="tr-TR"/>
              </w:rPr>
              <w:t>15:00-16:00</w:t>
            </w:r>
          </w:p>
        </w:tc>
        <w:tc>
          <w:tcPr>
            <w:tcW w:w="494" w:type="dxa"/>
            <w:shd w:val="clear" w:color="auto" w:fill="auto"/>
          </w:tcPr>
          <w:p w14:paraId="460E56B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2F469F6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33A4F19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E0B4630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3BBB3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94983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0C2DE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33852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47A68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36336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4420D2A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610BAE7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6BE3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2525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C5B0B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1D63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3DF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779E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12A068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FTR 305 Pediatrik Reh. </w:t>
            </w:r>
          </w:p>
          <w:p w14:paraId="6B973C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Fzt. Kübra Hotoğlu</w:t>
            </w:r>
          </w:p>
          <w:p w14:paraId="613236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AraşGör. Dr. Tuğba YILDIRIM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SB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F AMFI</w:t>
            </w:r>
          </w:p>
        </w:tc>
        <w:tc>
          <w:tcPr>
            <w:tcW w:w="537" w:type="dxa"/>
            <w:shd w:val="clear" w:color="auto" w:fill="auto"/>
          </w:tcPr>
          <w:p w14:paraId="7B669B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18" w:type="dxa"/>
            <w:shd w:val="clear" w:color="auto" w:fill="auto"/>
          </w:tcPr>
          <w:p w14:paraId="7A52DE0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972C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4C550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3016D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06B7241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1963D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522367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7C79D9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8C239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F949E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2B441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0EE33E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SHB409 Okul Sosyal Hizmeti </w:t>
            </w:r>
          </w:p>
          <w:p w14:paraId="7CA1985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Doç. Dr. H. Miray S. Dodur</w:t>
            </w:r>
          </w:p>
          <w:p w14:paraId="70CC2D8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101</w:t>
            </w:r>
          </w:p>
        </w:tc>
      </w:tr>
      <w:tr w14:paraId="27B0F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2" w:type="dxa"/>
            <w:shd w:val="clear" w:color="auto" w:fill="auto"/>
            <w:vAlign w:val="center"/>
          </w:tcPr>
          <w:p w14:paraId="02F958E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val="en-US" w:eastAsia="tr-TR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val="en-US" w:eastAsia="tr-TR"/>
              </w:rPr>
              <w:t>16..00-17:00</w:t>
            </w:r>
          </w:p>
        </w:tc>
        <w:tc>
          <w:tcPr>
            <w:tcW w:w="494" w:type="dxa"/>
            <w:shd w:val="clear" w:color="auto" w:fill="auto"/>
          </w:tcPr>
          <w:p w14:paraId="0ED5F3A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09" w:type="dxa"/>
            <w:shd w:val="clear" w:color="auto" w:fill="auto"/>
          </w:tcPr>
          <w:p w14:paraId="5F2057E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5" w:type="dxa"/>
            <w:shd w:val="clear" w:color="auto" w:fill="auto"/>
          </w:tcPr>
          <w:p w14:paraId="421A2CB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B0A6468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56993B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CB4F7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75005F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47CD5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129BB6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72C50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3D7435F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43BB553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80C130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64D4E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B14F1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4A69A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9D78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0094F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1" w:type="dxa"/>
            <w:shd w:val="clear" w:color="auto" w:fill="auto"/>
          </w:tcPr>
          <w:p w14:paraId="5768A6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</w:tc>
        <w:tc>
          <w:tcPr>
            <w:tcW w:w="537" w:type="dxa"/>
            <w:shd w:val="clear" w:color="auto" w:fill="auto"/>
          </w:tcPr>
          <w:p w14:paraId="0D28B7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8"/>
                <w:highlight w:val="none"/>
              </w:rPr>
              <w:t>FTR 410 Nörolojik Rehabilitasyonda Değerlendirme</w:t>
            </w:r>
          </w:p>
          <w:p w14:paraId="5A35C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Üy. E Karanfil Akbaş</w:t>
            </w:r>
          </w:p>
          <w:p w14:paraId="487F00A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Şeyma Nur Ercan</w:t>
            </w:r>
          </w:p>
          <w:p w14:paraId="14AB1F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SB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F AMFI</w:t>
            </w:r>
          </w:p>
        </w:tc>
        <w:tc>
          <w:tcPr>
            <w:tcW w:w="318" w:type="dxa"/>
            <w:shd w:val="clear" w:color="auto" w:fill="auto"/>
          </w:tcPr>
          <w:p w14:paraId="4B833B4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10EA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5EE50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8" w:type="dxa"/>
            <w:shd w:val="clear" w:color="auto" w:fill="auto"/>
          </w:tcPr>
          <w:p w14:paraId="50129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1" w:type="dxa"/>
            <w:shd w:val="clear" w:color="auto" w:fill="auto"/>
          </w:tcPr>
          <w:p w14:paraId="42AF4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1" w:type="dxa"/>
            <w:shd w:val="clear" w:color="auto" w:fill="auto"/>
          </w:tcPr>
          <w:p w14:paraId="40D8C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53608F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00DD48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F96927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488D6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AE453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8AAEE5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</w:pPr>
          </w:p>
        </w:tc>
      </w:tr>
    </w:tbl>
    <w:p w14:paraId="1A72CA12"/>
    <w:p w14:paraId="4D06084D"/>
    <w:tbl>
      <w:tblPr>
        <w:tblStyle w:val="17"/>
        <w:tblpPr w:leftFromText="180" w:rightFromText="180" w:vertAnchor="text" w:horzAnchor="page" w:tblpX="527" w:tblpY="294"/>
        <w:tblOverlap w:val="never"/>
        <w:tblW w:w="16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567"/>
        <w:gridCol w:w="567"/>
        <w:gridCol w:w="567"/>
        <w:gridCol w:w="426"/>
        <w:gridCol w:w="567"/>
        <w:gridCol w:w="567"/>
        <w:gridCol w:w="552"/>
        <w:gridCol w:w="298"/>
        <w:gridCol w:w="425"/>
        <w:gridCol w:w="567"/>
        <w:gridCol w:w="505"/>
        <w:gridCol w:w="346"/>
        <w:gridCol w:w="567"/>
        <w:gridCol w:w="567"/>
        <w:gridCol w:w="567"/>
        <w:gridCol w:w="567"/>
        <w:gridCol w:w="425"/>
        <w:gridCol w:w="567"/>
        <w:gridCol w:w="567"/>
        <w:gridCol w:w="567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</w:tblGrid>
      <w:tr w14:paraId="773E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6302" w:type="dxa"/>
            <w:gridSpan w:val="33"/>
            <w:shd w:val="clear" w:color="auto" w:fill="auto"/>
          </w:tcPr>
          <w:p w14:paraId="0EA6DC1B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EĞİTİM ÖĞRETİM YILI GÜZ DÖNEMİ ARA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479BB50B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SALI</w:t>
            </w:r>
          </w:p>
        </w:tc>
      </w:tr>
      <w:tr w14:paraId="52ABD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26" w:type="dxa"/>
            <w:shd w:val="clear" w:color="auto" w:fill="auto"/>
            <w:vAlign w:val="center"/>
          </w:tcPr>
          <w:p w14:paraId="284D50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2127" w:type="dxa"/>
            <w:gridSpan w:val="4"/>
            <w:shd w:val="clear" w:color="auto" w:fill="auto"/>
          </w:tcPr>
          <w:p w14:paraId="34DBCE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7DDD50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34C7E9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2C848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185E4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6B070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701" w:type="dxa"/>
            <w:gridSpan w:val="4"/>
            <w:shd w:val="clear" w:color="auto" w:fill="auto"/>
          </w:tcPr>
          <w:p w14:paraId="50BB49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2B0BD2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5846A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426" w:type="dxa"/>
            <w:shd w:val="clear" w:color="auto" w:fill="auto"/>
            <w:vAlign w:val="center"/>
          </w:tcPr>
          <w:p w14:paraId="4277713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567" w:type="dxa"/>
            <w:shd w:val="clear" w:color="auto" w:fill="auto"/>
          </w:tcPr>
          <w:p w14:paraId="28907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D91A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81DF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41940F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336BF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BAC38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04771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298" w:type="dxa"/>
            <w:shd w:val="clear" w:color="auto" w:fill="auto"/>
          </w:tcPr>
          <w:p w14:paraId="3389D6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28D85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40DAF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14:paraId="34DA47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1ED6E2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10364C7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1FFB1F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191EDA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BB4F3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79D85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316E0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4F0F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5A93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04115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567" w:type="dxa"/>
            <w:shd w:val="clear" w:color="auto" w:fill="auto"/>
          </w:tcPr>
          <w:p w14:paraId="39FF6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187C3B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6EC99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2805F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DF6421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0DFD1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D4C49D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53C4AB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59435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B24B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85E7F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</w:tcPr>
          <w:p w14:paraId="37FD14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</w:tcPr>
          <w:p w14:paraId="609501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74BEE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426" w:type="dxa"/>
            <w:shd w:val="clear" w:color="auto" w:fill="auto"/>
            <w:vAlign w:val="center"/>
          </w:tcPr>
          <w:p w14:paraId="65A172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09.00-10.00</w:t>
            </w:r>
          </w:p>
        </w:tc>
        <w:tc>
          <w:tcPr>
            <w:tcW w:w="567" w:type="dxa"/>
            <w:shd w:val="clear" w:color="auto" w:fill="auto"/>
          </w:tcPr>
          <w:p w14:paraId="183DB4B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34DF7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HEM 203 Cerrahi Hastalıklar Hemşireliği </w:t>
            </w:r>
          </w:p>
          <w:p w14:paraId="6E8BD8E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Doç. Dr. F. Ursavaş</w:t>
            </w:r>
          </w:p>
          <w:p w14:paraId="6382ACD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M. Onarıcı</w:t>
            </w:r>
          </w:p>
          <w:p w14:paraId="099E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Dr. D. AMASYA</w:t>
            </w:r>
          </w:p>
          <w:p w14:paraId="33B8A4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SBF AMFI-DERSLİK 100</w:t>
            </w:r>
          </w:p>
        </w:tc>
        <w:tc>
          <w:tcPr>
            <w:tcW w:w="567" w:type="dxa"/>
            <w:shd w:val="clear" w:color="auto" w:fill="auto"/>
          </w:tcPr>
          <w:p w14:paraId="168C52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8A6A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3B9F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EBE101 Ebelikte Temel İlke Uygulamalar</w:t>
            </w:r>
          </w:p>
          <w:p w14:paraId="7180F6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Nükhet KAÇAR</w:t>
            </w:r>
          </w:p>
          <w:p w14:paraId="53A8396F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A. Çiftçi</w:t>
            </w:r>
          </w:p>
          <w:p w14:paraId="72E8CC54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101-102</w:t>
            </w:r>
          </w:p>
        </w:tc>
        <w:tc>
          <w:tcPr>
            <w:tcW w:w="567" w:type="dxa"/>
            <w:shd w:val="clear" w:color="auto" w:fill="auto"/>
          </w:tcPr>
          <w:p w14:paraId="313287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EBE205 Ruh Sağlığı</w:t>
            </w:r>
          </w:p>
          <w:p w14:paraId="5A97DE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Doç. Dr. Songül KAMIŞLI. </w:t>
            </w:r>
          </w:p>
          <w:p w14:paraId="27777A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Arş. Gör. Dr.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Nazan KARTAL</w:t>
            </w:r>
          </w:p>
          <w:p w14:paraId="11D918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201-202</w:t>
            </w:r>
          </w:p>
        </w:tc>
        <w:tc>
          <w:tcPr>
            <w:tcW w:w="552" w:type="dxa"/>
            <w:shd w:val="clear" w:color="auto" w:fill="auto"/>
          </w:tcPr>
          <w:p w14:paraId="29FFF15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4AE1C0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84B75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33DA72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ÇGE315 Çocuk ve Medya </w:t>
            </w:r>
          </w:p>
          <w:p w14:paraId="69B466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Serhat Sabri Yılmaz</w:t>
            </w:r>
          </w:p>
          <w:p w14:paraId="41E6EEC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Şeyma Nur Ercan</w:t>
            </w:r>
          </w:p>
          <w:p w14:paraId="2A2B9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205-206</w:t>
            </w:r>
          </w:p>
        </w:tc>
        <w:tc>
          <w:tcPr>
            <w:tcW w:w="505" w:type="dxa"/>
            <w:shd w:val="clear" w:color="auto" w:fill="auto"/>
          </w:tcPr>
          <w:p w14:paraId="36196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110A7C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8E4BDBB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0A6F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F9B76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BES 309 Toplumda Beslenme Durumunun Saptanması</w:t>
            </w:r>
          </w:p>
          <w:p w14:paraId="44124CC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Gülsüm ŞAHİN BODUR</w:t>
            </w:r>
            <w:r>
              <w:rPr>
                <w:rFonts w:ascii="Times New Roman" w:hAnsi="Times New Roman" w:cs="Times New Roman"/>
                <w:b/>
                <w:sz w:val="10"/>
                <w:szCs w:val="16"/>
                <w:highlight w:val="none"/>
              </w:rPr>
              <w:br w:type="textWrapping"/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DERSLİK 203</w:t>
            </w:r>
          </w:p>
        </w:tc>
        <w:tc>
          <w:tcPr>
            <w:tcW w:w="567" w:type="dxa"/>
            <w:shd w:val="clear" w:color="auto" w:fill="auto"/>
          </w:tcPr>
          <w:p w14:paraId="2C105BA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81B72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D0D0D0" w:themeFill="background2" w:themeFillShade="E5"/>
          </w:tcPr>
          <w:p w14:paraId="52D5FF9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FTR 225 Manipulatif Tedavi I (U)</w:t>
            </w:r>
          </w:p>
          <w:p w14:paraId="287F8EF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  <w:t xml:space="preserve">Müzeyyen ÖZ. </w:t>
            </w:r>
          </w:p>
          <w:p w14:paraId="5887DB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0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Furkan Özdemir</w:t>
            </w:r>
          </w:p>
          <w:p w14:paraId="488970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 1</w:t>
            </w:r>
          </w:p>
          <w:p w14:paraId="0A6861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1E8C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48042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16A85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1F0A4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ERT209 Ergoterapide Temel Ölçme ve Değerlendirme (U) </w:t>
            </w:r>
          </w:p>
          <w:p w14:paraId="57C04B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Doç. Dr. Ceyhun TÜRKM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EN </w:t>
            </w:r>
            <w:r>
              <w:rPr>
                <w:rFonts w:ascii="Times New Roman" w:hAnsi="Times New Roman" w:cs="Times New Roman"/>
                <w:sz w:val="10"/>
                <w:highlight w:val="none"/>
              </w:rPr>
              <w:t>Araş. Gör. Feyza ŞENGÜL</w:t>
            </w:r>
          </w:p>
          <w:p w14:paraId="45D451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ERG LAB I</w:t>
            </w:r>
          </w:p>
        </w:tc>
        <w:tc>
          <w:tcPr>
            <w:tcW w:w="426" w:type="dxa"/>
            <w:shd w:val="clear" w:color="auto" w:fill="auto"/>
          </w:tcPr>
          <w:p w14:paraId="7D0DA1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ERT411 Engellilerde Spor ve Rekreasyon </w:t>
            </w:r>
          </w:p>
          <w:p w14:paraId="08866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Ayşenur KARAKUŞ</w:t>
            </w:r>
          </w:p>
          <w:p w14:paraId="1F43DF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103</w:t>
            </w:r>
          </w:p>
        </w:tc>
        <w:tc>
          <w:tcPr>
            <w:tcW w:w="425" w:type="dxa"/>
            <w:shd w:val="clear" w:color="auto" w:fill="auto"/>
          </w:tcPr>
          <w:p w14:paraId="05E3D6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0716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BF0B7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45EDB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EA13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 xml:space="preserve">SAY 405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instrText xml:space="preserve"> HYPERLINK "https://bbs.karatekin.edu.tr/dersDetay.aspx?drsK=03021049" </w:instrTex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Avrupa Birliği ve Sağlık Politikaları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fldChar w:fldCharType="end"/>
            </w:r>
          </w:p>
          <w:p w14:paraId="0CE8B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Meliha GÜNALTAY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 xml:space="preserve"> </w:t>
            </w:r>
          </w:p>
          <w:p w14:paraId="217BD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DHF DERSLİK 207</w:t>
            </w:r>
          </w:p>
        </w:tc>
        <w:tc>
          <w:tcPr>
            <w:tcW w:w="425" w:type="dxa"/>
            <w:shd w:val="clear" w:color="auto" w:fill="auto"/>
          </w:tcPr>
          <w:p w14:paraId="6399425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6211B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555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2C48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1F19E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26" w:type="dxa"/>
            <w:shd w:val="clear" w:color="auto" w:fill="auto"/>
            <w:vAlign w:val="center"/>
          </w:tcPr>
          <w:p w14:paraId="4C9EDD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598338D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33983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E291C8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HEM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11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5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  Sağlık Bilimlerinde Bilgi Okuryazarlığı</w:t>
            </w:r>
          </w:p>
          <w:p w14:paraId="53B48E8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Arş. Gör. Dr. E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mel GÜR</w:t>
            </w:r>
          </w:p>
          <w:p w14:paraId="109E0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Dr. T. YILDIRIM</w:t>
            </w:r>
          </w:p>
          <w:p w14:paraId="3F46C83E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DHF AMFI DHF DERLİK 207</w:t>
            </w:r>
          </w:p>
        </w:tc>
        <w:tc>
          <w:tcPr>
            <w:tcW w:w="426" w:type="dxa"/>
            <w:shd w:val="clear" w:color="auto" w:fill="auto"/>
          </w:tcPr>
          <w:p w14:paraId="52E2F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1695E4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5EB56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58EAA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04FC7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BB5E1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51790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B3E5A1" w:themeFill="accent6" w:themeFillTint="66"/>
          </w:tcPr>
          <w:p w14:paraId="28343DA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SBH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215 Gelişim Psikolojisi </w:t>
            </w:r>
          </w:p>
          <w:p w14:paraId="16091D5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Temel KALAFAT</w:t>
            </w:r>
          </w:p>
          <w:p w14:paraId="778ACFA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Dr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üheda BOZKURT YÜKÇÜ</w:t>
            </w:r>
          </w:p>
          <w:p w14:paraId="342840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 xml:space="preserve"> SBF AMFI</w:t>
            </w:r>
          </w:p>
        </w:tc>
        <w:tc>
          <w:tcPr>
            <w:tcW w:w="346" w:type="dxa"/>
            <w:shd w:val="clear" w:color="auto" w:fill="auto"/>
          </w:tcPr>
          <w:p w14:paraId="35EC4D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A5B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62F067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BES220 Genel Mikrobiyoloji </w:t>
            </w:r>
          </w:p>
          <w:p w14:paraId="5F0B2FB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Araş. Gör. Dr. Büşra TURAN DEMİRCİ</w:t>
            </w:r>
          </w:p>
          <w:p w14:paraId="243AC5F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201</w:t>
            </w:r>
          </w:p>
          <w:p w14:paraId="3C83F1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303F68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50C4F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D9AD5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D0D0D0" w:themeFill="background2" w:themeFillShade="E5"/>
          </w:tcPr>
          <w:p w14:paraId="5828B7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FTR 225 Manipulatif Tedavi I (U)</w:t>
            </w:r>
          </w:p>
          <w:p w14:paraId="67E0F0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  <w:t>Müzeyyen ÖZ</w:t>
            </w:r>
          </w:p>
          <w:p w14:paraId="4D39D8F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0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Furkan Özdemir</w:t>
            </w:r>
          </w:p>
          <w:p w14:paraId="3E8D00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 1</w:t>
            </w:r>
          </w:p>
          <w:p w14:paraId="7F323D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1586E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FTR</w:t>
            </w:r>
          </w:p>
          <w:p w14:paraId="7EF3DC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321 Kadın Sağlığında Fizyoterapi ve Rehabilitasyon</w:t>
            </w:r>
          </w:p>
          <w:p w14:paraId="5A15464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 Ayşenur KARAKUŞ</w:t>
            </w:r>
          </w:p>
          <w:p w14:paraId="26A6C3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204</w:t>
            </w:r>
          </w:p>
        </w:tc>
        <w:tc>
          <w:tcPr>
            <w:tcW w:w="567" w:type="dxa"/>
            <w:shd w:val="clear" w:color="auto" w:fill="83CAEB" w:themeFill="accent1" w:themeFillTint="66"/>
          </w:tcPr>
          <w:p w14:paraId="79D16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FTR 407 Klinik Uygulama I</w:t>
            </w:r>
          </w:p>
          <w:p w14:paraId="59F14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</w:rPr>
              <w:t>Dr. Öğr. Üyesi B. Uusoy Dr. Öğr. Üyesi A. Tanrıverdi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</w:rPr>
              <w:t>M Öz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</w:rPr>
              <w:t>Dr. Öğr. Üy. E Karanfil Akbaş</w:t>
            </w:r>
          </w:p>
          <w:p w14:paraId="4EB79F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 w:val="0"/>
                <w:color w:val="FF0000"/>
                <w:sz w:val="10"/>
                <w:szCs w:val="10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0"/>
                <w:szCs w:val="10"/>
                <w:lang w:val="tr-TR"/>
              </w:rPr>
              <w:t>DERSLİK 202-203</w:t>
            </w:r>
          </w:p>
          <w:p w14:paraId="77FE8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yellow"/>
              </w:rPr>
            </w:pPr>
          </w:p>
          <w:p w14:paraId="04069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1B41F2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5BA5F4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ERT209 Ergoterapide Temel Ölçme ve Değerlendirme (U) </w:t>
            </w:r>
          </w:p>
          <w:p w14:paraId="7B918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Doç. Dr. Ceyhun TÜRKM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EN </w:t>
            </w:r>
            <w:r>
              <w:rPr>
                <w:rFonts w:ascii="Times New Roman" w:hAnsi="Times New Roman" w:cs="Times New Roman"/>
                <w:sz w:val="10"/>
                <w:highlight w:val="none"/>
              </w:rPr>
              <w:t>Araş. Gör. Feyza ŞENGÜL</w:t>
            </w:r>
          </w:p>
          <w:p w14:paraId="79632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ERG LAB I</w:t>
            </w:r>
          </w:p>
        </w:tc>
        <w:tc>
          <w:tcPr>
            <w:tcW w:w="426" w:type="dxa"/>
            <w:shd w:val="clear" w:color="auto" w:fill="auto"/>
          </w:tcPr>
          <w:p w14:paraId="3C01AB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97623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87FD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728B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SAY207 SK Kalite ve Performans Yönetimi</w:t>
            </w:r>
          </w:p>
          <w:p w14:paraId="4EC6D4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Dr. Fatih Durur</w:t>
            </w:r>
            <w:r>
              <w:rPr>
                <w:rFonts w:hint="default" w:ascii="Times New Roman" w:hAnsi="Times New Roman" w:cs="Times New Roman"/>
                <w:b/>
                <w:bCs/>
                <w:sz w:val="10"/>
                <w:szCs w:val="10"/>
                <w:highlight w:val="none"/>
              </w:rPr>
              <w:t xml:space="preserve"> </w:t>
            </w:r>
          </w:p>
          <w:p w14:paraId="7A95D2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206</w:t>
            </w:r>
          </w:p>
        </w:tc>
        <w:tc>
          <w:tcPr>
            <w:tcW w:w="426" w:type="dxa"/>
            <w:shd w:val="clear" w:color="auto" w:fill="auto"/>
          </w:tcPr>
          <w:p w14:paraId="3F0709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D558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1DC6D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7B4D9D3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SBH215 Gelişim Psikolojisi </w:t>
            </w:r>
          </w:p>
          <w:p w14:paraId="1255532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Öğr. Üyesi </w:t>
            </w:r>
          </w:p>
          <w:p w14:paraId="6FF034FD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Temel KALAFAT</w:t>
            </w:r>
          </w:p>
          <w:p w14:paraId="3B710CE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AraşGörCanan KARAAĞAÇ</w:t>
            </w:r>
          </w:p>
          <w:p w14:paraId="0C2AA1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100</w:t>
            </w:r>
          </w:p>
        </w:tc>
        <w:tc>
          <w:tcPr>
            <w:tcW w:w="567" w:type="dxa"/>
            <w:shd w:val="clear" w:color="auto" w:fill="auto"/>
          </w:tcPr>
          <w:p w14:paraId="78B0F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E74D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4EB2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26" w:type="dxa"/>
            <w:shd w:val="clear" w:color="auto" w:fill="auto"/>
            <w:vAlign w:val="center"/>
          </w:tcPr>
          <w:p w14:paraId="06349E2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567" w:type="dxa"/>
            <w:shd w:val="clear" w:color="auto" w:fill="auto"/>
          </w:tcPr>
          <w:p w14:paraId="2962150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30BC449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EBE 209 Üreme Sağlığı ve Aile Planlaması </w:t>
            </w:r>
          </w:p>
          <w:p w14:paraId="1308A1A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Esra ARSLAN GÜRCÜOĞLU</w:t>
            </w:r>
          </w:p>
          <w:p w14:paraId="1661105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A. Çiftçi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Araş. Gör. Dr. Büşra TURAN DEMİRCİ</w:t>
            </w:r>
          </w:p>
          <w:p w14:paraId="7663964B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SBF AMFI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-DERSLİK 101</w:t>
            </w:r>
          </w:p>
          <w:p w14:paraId="18979D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F4312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708FA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5918E2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7B39AB4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EBE 209 Üreme Sağlığı ve Aile Planlaması </w:t>
            </w:r>
          </w:p>
          <w:p w14:paraId="0FC7389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Öğr. Üyesi Esra ARSLAN GÜRCÜOĞLU </w:t>
            </w:r>
          </w:p>
          <w:p w14:paraId="18D15EB1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Ebru YILDIRIM</w:t>
            </w:r>
          </w:p>
          <w:p w14:paraId="59B4DF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Gülsüm DEVECİ</w:t>
            </w:r>
          </w:p>
          <w:p w14:paraId="6A421313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100-10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68AECEA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4BB257B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87B79B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585F985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EBE 209 Üreme Sağlığı ve Aile Planlaması </w:t>
            </w:r>
          </w:p>
          <w:p w14:paraId="11209F6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Öğr. Üyesi Esra ARSLAN GÜRCÜOĞLU </w:t>
            </w:r>
          </w:p>
          <w:p w14:paraId="06F0B3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Tuğba YILDIRIM</w:t>
            </w:r>
          </w:p>
          <w:p w14:paraId="156DD6AB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Araş. Gör. Şuheda BOZKURT YÜKÇÜ</w:t>
            </w:r>
          </w:p>
          <w:p w14:paraId="7F0069F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-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03</w:t>
            </w:r>
          </w:p>
        </w:tc>
        <w:tc>
          <w:tcPr>
            <w:tcW w:w="505" w:type="dxa"/>
            <w:shd w:val="clear" w:color="auto" w:fill="auto"/>
          </w:tcPr>
          <w:p w14:paraId="131E7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46368E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E42BF2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8342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ECF5469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33AB178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8D86D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D0D0D0" w:themeFill="background2" w:themeFillShade="E5"/>
          </w:tcPr>
          <w:p w14:paraId="308ED3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FTR 225 Manipulatif Tedavi I (U)</w:t>
            </w:r>
          </w:p>
          <w:p w14:paraId="3BB48D6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  <w:t>Müzeyyen ÖZ</w:t>
            </w:r>
          </w:p>
          <w:p w14:paraId="06A9C12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0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Furkan Özdemir</w:t>
            </w:r>
          </w:p>
          <w:p w14:paraId="08DBA9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 1</w:t>
            </w:r>
          </w:p>
          <w:p w14:paraId="34F374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307D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3CAEB" w:themeFill="accent1" w:themeFillTint="66"/>
          </w:tcPr>
          <w:p w14:paraId="32B3B7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FTR 407 Klinik Uygulama I</w:t>
            </w:r>
          </w:p>
          <w:p w14:paraId="6580F12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10"/>
                <w:szCs w:val="10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</w:rPr>
              <w:t>Dr. Öğr. Üyesi B. Uusoy Dr. Öğr. Üyesi A. Tanrıverdi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</w:rPr>
              <w:t>M Öz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</w:rPr>
              <w:t>Dr. Öğr. Üy. E Karanfil Akbaş</w:t>
            </w:r>
          </w:p>
          <w:p w14:paraId="7D6409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10"/>
                <w:szCs w:val="10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color w:val="FF0000"/>
                <w:sz w:val="10"/>
                <w:szCs w:val="10"/>
                <w:lang w:val="tr-TR"/>
              </w:rPr>
              <w:t>DERSLİK 201-202</w:t>
            </w:r>
          </w:p>
        </w:tc>
        <w:tc>
          <w:tcPr>
            <w:tcW w:w="425" w:type="dxa"/>
            <w:shd w:val="clear" w:color="auto" w:fill="auto"/>
          </w:tcPr>
          <w:p w14:paraId="7FB073C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15762A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ERT209 Ergoterapide Temel Ölçme ve Değerlendirme (U) </w:t>
            </w:r>
          </w:p>
          <w:p w14:paraId="035D63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Doç. Dr. Ceyhun TÜRKM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EN </w:t>
            </w:r>
            <w:r>
              <w:rPr>
                <w:rFonts w:ascii="Times New Roman" w:hAnsi="Times New Roman" w:cs="Times New Roman"/>
                <w:sz w:val="10"/>
                <w:highlight w:val="none"/>
              </w:rPr>
              <w:t>Araş. Gör. Feyza ŞENGÜL</w:t>
            </w:r>
          </w:p>
          <w:p w14:paraId="439A70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ERG LAB I</w:t>
            </w:r>
          </w:p>
        </w:tc>
        <w:tc>
          <w:tcPr>
            <w:tcW w:w="426" w:type="dxa"/>
            <w:shd w:val="clear" w:color="auto" w:fill="auto"/>
          </w:tcPr>
          <w:p w14:paraId="4867DC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B1B1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ED74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5C8B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0F78C5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SAY305 SK Bilgi Sistemleri</w:t>
            </w:r>
          </w:p>
          <w:p w14:paraId="1311644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Style w:val="43"/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Style w:val="43"/>
                <w:rFonts w:ascii="Times New Roman" w:hAnsi="Times New Roman" w:cs="Times New Roman"/>
                <w:sz w:val="10"/>
                <w:szCs w:val="14"/>
                <w:highlight w:val="none"/>
              </w:rPr>
              <w:t>Arş. Gör.</w:t>
            </w:r>
            <w:r>
              <w:rPr>
                <w:rStyle w:val="43"/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Dr.</w:t>
            </w:r>
            <w:r>
              <w:rPr>
                <w:rStyle w:val="43"/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 Emine Doğan Çulha</w:t>
            </w:r>
          </w:p>
          <w:p w14:paraId="3C2C96CB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sz w:val="18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4</w:t>
            </w:r>
          </w:p>
          <w:p w14:paraId="3C793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04F2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6AB091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8"/>
                <w:highlight w:val="none"/>
              </w:rPr>
              <w:t>SHB 101 Sosyal Hizmete Giriş</w:t>
            </w:r>
          </w:p>
          <w:p w14:paraId="608B17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10"/>
                <w:szCs w:val="1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8"/>
                <w:highlight w:val="none"/>
                <w:lang w:val="tr-TR"/>
              </w:rPr>
              <w:t>Uzm. Dr. Samet KULAOĞLU</w:t>
            </w:r>
          </w:p>
          <w:p w14:paraId="00915642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8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8"/>
                <w:highlight w:val="none"/>
                <w:lang w:val="tr-TR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14:paraId="6A085D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40C7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SHB303 Sosyal Hizmet Yönetimi</w:t>
            </w:r>
          </w:p>
          <w:p w14:paraId="1B777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Doç. Dr. Serdar Aykut</w:t>
            </w:r>
          </w:p>
          <w:p w14:paraId="4CA98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>6</w:t>
            </w:r>
          </w:p>
          <w:p w14:paraId="76C3F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</w:p>
          <w:p w14:paraId="08F0EB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</w:p>
          <w:p w14:paraId="319C2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</w:p>
          <w:p w14:paraId="0C7B43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425" w:type="dxa"/>
            <w:shd w:val="clear" w:color="auto" w:fill="auto"/>
          </w:tcPr>
          <w:p w14:paraId="23D4EA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1B3D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26" w:type="dxa"/>
            <w:shd w:val="clear" w:color="auto" w:fill="auto"/>
            <w:vAlign w:val="center"/>
          </w:tcPr>
          <w:p w14:paraId="4D2A76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567" w:type="dxa"/>
            <w:shd w:val="clear" w:color="auto" w:fill="auto"/>
          </w:tcPr>
          <w:p w14:paraId="11C322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16A2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86DD0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185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40034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BCCC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0F23C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0970F4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7D6242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3E1F3F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76A0DB1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3CA840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9C1F35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00DC3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D94C1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930986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BES 404 Beslenme ve Diyetetik Uygulamaları-II </w:t>
            </w:r>
          </w:p>
          <w:p w14:paraId="223D817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0"/>
                <w:szCs w:val="10"/>
                <w:highlight w:val="none"/>
              </w:rPr>
              <w:t>Dr. Öğr. Üyesi Gülsüm ŞAHİN BODUR</w:t>
            </w:r>
          </w:p>
          <w:p w14:paraId="6BF39A1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10"/>
                <w:szCs w:val="10"/>
                <w:highlight w:val="none"/>
              </w:rPr>
              <w:t>Araş. Gör. Dr. Gülsüm DEVEC</w:t>
            </w:r>
          </w:p>
          <w:p w14:paraId="10A00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202-203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266D3A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1F94C2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FTR 225 Manipulatif Tedavi I (U)</w:t>
            </w:r>
          </w:p>
          <w:p w14:paraId="03C3D32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  <w:t>Müzeyyen ÖZ</w:t>
            </w:r>
          </w:p>
          <w:p w14:paraId="536316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0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Furkan Özdemir</w:t>
            </w:r>
          </w:p>
          <w:p w14:paraId="70619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 1</w:t>
            </w:r>
          </w:p>
          <w:p w14:paraId="3BD504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B3719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60CF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56FDC3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DA01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GER 211 Psikodram problem çözme Doç. Dr. S. Kamışlı</w:t>
            </w:r>
          </w:p>
          <w:p w14:paraId="2BF6A46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8"/>
                <w:highlight w:val="none"/>
                <w:lang w:val="tr-TR"/>
              </w:rPr>
              <w:t>ÇOCUK GELİŞİM LAB</w:t>
            </w:r>
          </w:p>
        </w:tc>
        <w:tc>
          <w:tcPr>
            <w:tcW w:w="426" w:type="dxa"/>
            <w:shd w:val="clear" w:color="auto" w:fill="auto"/>
          </w:tcPr>
          <w:p w14:paraId="0090229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A222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 409 Toplum Temelli Rehabilitasyon</w:t>
            </w:r>
          </w:p>
          <w:p w14:paraId="1BF3B13A">
            <w:pPr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Doç. Dr. Meltem YAZICI GÜLAY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201</w:t>
            </w:r>
          </w:p>
        </w:tc>
        <w:tc>
          <w:tcPr>
            <w:tcW w:w="425" w:type="dxa"/>
            <w:shd w:val="clear" w:color="auto" w:fill="auto"/>
          </w:tcPr>
          <w:p w14:paraId="6E4839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D06A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4457BB4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208F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SAY 42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  <w:t>7</w:t>
            </w:r>
          </w:p>
          <w:p w14:paraId="5E843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Sosyal Çevre ve Sağlık</w:t>
            </w:r>
          </w:p>
          <w:p w14:paraId="24E2C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Dr. M. Meliş Günaltay</w:t>
            </w:r>
            <w:r>
              <w:rPr>
                <w:sz w:val="16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 xml:space="preserve"> </w:t>
            </w:r>
          </w:p>
          <w:p w14:paraId="59B972F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103</w:t>
            </w:r>
          </w:p>
        </w:tc>
        <w:tc>
          <w:tcPr>
            <w:tcW w:w="425" w:type="dxa"/>
            <w:shd w:val="clear" w:color="auto" w:fill="auto"/>
          </w:tcPr>
          <w:p w14:paraId="44CFD29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28FB0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7E1EEE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57078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SHB 406 Toplumsal Dayanışma Modelleri</w:t>
            </w:r>
          </w:p>
          <w:p w14:paraId="261DB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Uzm. Sezen Soner Aykut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8"/>
                <w:highlight w:val="none"/>
              </w:rPr>
              <w:t>DERSLİK 205</w:t>
            </w:r>
          </w:p>
        </w:tc>
      </w:tr>
      <w:tr w14:paraId="1595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26" w:type="dxa"/>
            <w:shd w:val="clear" w:color="auto" w:fill="auto"/>
            <w:vAlign w:val="center"/>
          </w:tcPr>
          <w:p w14:paraId="089981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13.00-14.00</w:t>
            </w:r>
          </w:p>
        </w:tc>
        <w:tc>
          <w:tcPr>
            <w:tcW w:w="567" w:type="dxa"/>
            <w:shd w:val="clear" w:color="auto" w:fill="auto"/>
          </w:tcPr>
          <w:p w14:paraId="79E2A7C2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85BFD8F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6558C6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301 Sağlık Bilimlerinde İngilizce I</w:t>
            </w:r>
          </w:p>
          <w:p w14:paraId="0BB0B1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 Gökmen</w:t>
            </w:r>
          </w:p>
          <w:p w14:paraId="3C2702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Dr. Fatih DURUR</w:t>
            </w:r>
          </w:p>
          <w:p w14:paraId="6C97AE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Araş. Gör. Dr. Damla AMASYA</w:t>
            </w:r>
          </w:p>
          <w:p w14:paraId="1F034B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100-101</w:t>
            </w:r>
          </w:p>
        </w:tc>
        <w:tc>
          <w:tcPr>
            <w:tcW w:w="426" w:type="dxa"/>
            <w:shd w:val="clear" w:color="auto" w:fill="auto"/>
          </w:tcPr>
          <w:p w14:paraId="6FAD35C1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D39F6A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90816EE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B3E5A1" w:themeFill="accent6" w:themeFillTint="66"/>
          </w:tcPr>
          <w:p w14:paraId="4732FD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301 Sağlık Bilimlerinde İngilizce I</w:t>
            </w:r>
          </w:p>
          <w:p w14:paraId="0879CD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 Gökmen</w:t>
            </w:r>
          </w:p>
          <w:p w14:paraId="4B45119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Araş. Gör. Ebru YILDIRIM</w:t>
            </w:r>
          </w:p>
          <w:p w14:paraId="1DFC8FB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Sevinç BAKAN</w:t>
            </w:r>
          </w:p>
          <w:p w14:paraId="53A095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SBF AMFI</w:t>
            </w:r>
          </w:p>
        </w:tc>
        <w:tc>
          <w:tcPr>
            <w:tcW w:w="298" w:type="dxa"/>
            <w:shd w:val="clear" w:color="auto" w:fill="auto"/>
          </w:tcPr>
          <w:p w14:paraId="1A4AFF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65184B9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8DDAB35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B3E5A1" w:themeFill="accent6" w:themeFillTint="66"/>
          </w:tcPr>
          <w:p w14:paraId="12421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301 Sağlık Bilimlerinde İngilizce I</w:t>
            </w:r>
          </w:p>
          <w:p w14:paraId="6392A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 Gökmen</w:t>
            </w:r>
          </w:p>
          <w:p w14:paraId="06B6A8D3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  <w:t xml:space="preserve">Araş. Gör.  </w:t>
            </w:r>
            <w:r>
              <w:rPr>
                <w:rFonts w:ascii="Times New Roman" w:hAnsi="Times New Roman" w:cs="Times New Roman"/>
                <w:sz w:val="10"/>
                <w:highlight w:val="none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10"/>
                <w:highlight w:val="none"/>
                <w:lang w:val="tr-TR"/>
              </w:rPr>
              <w:t xml:space="preserve">üheda BOZKURT YÜKÇÜ </w:t>
            </w:r>
          </w:p>
          <w:p w14:paraId="3DC7CA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201</w:t>
            </w:r>
          </w:p>
          <w:p w14:paraId="70C6E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  <w:p w14:paraId="7AA1C370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77A45B28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333982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F8A432E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526814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301 Sağlık Bilimlerinde İngilizce I</w:t>
            </w:r>
          </w:p>
          <w:p w14:paraId="4B91D7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 Gökmen</w:t>
            </w:r>
          </w:p>
          <w:p w14:paraId="617021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Büşra Turan Demirci</w:t>
            </w:r>
          </w:p>
          <w:p w14:paraId="6821D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202</w:t>
            </w:r>
          </w:p>
          <w:p w14:paraId="6FE87B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A47392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13A703E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50070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FTR 225 Manipulatif Tedavi I (U)</w:t>
            </w:r>
          </w:p>
          <w:p w14:paraId="47B229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  <w:t>Müzeyyen ÖZ</w:t>
            </w:r>
          </w:p>
          <w:p w14:paraId="10CF54B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0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Furkan Özdemir</w:t>
            </w:r>
          </w:p>
          <w:p w14:paraId="1B2FE0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 1</w:t>
            </w:r>
          </w:p>
          <w:p w14:paraId="5FA913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232D54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301 Sağlık Bilimlerinde İngilizce I</w:t>
            </w:r>
          </w:p>
          <w:p w14:paraId="724953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 Gökmen</w:t>
            </w:r>
          </w:p>
          <w:p w14:paraId="1DE39D1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A. Çiftçi</w:t>
            </w:r>
          </w:p>
          <w:p w14:paraId="23355708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DERSLİK 102</w:t>
            </w:r>
          </w:p>
          <w:p w14:paraId="0C8E00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1F6A25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3DFC6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06F85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B3E5A1" w:themeFill="accent6" w:themeFillTint="66"/>
          </w:tcPr>
          <w:p w14:paraId="686FF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301 Sağlık Bilimlerinde İngilizce I</w:t>
            </w:r>
          </w:p>
          <w:p w14:paraId="28E731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 Gökmen</w:t>
            </w:r>
          </w:p>
          <w:p w14:paraId="7C9BE6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AraşGör. Dr. Rümeysa YILDIZ</w:t>
            </w:r>
          </w:p>
          <w:p w14:paraId="7606E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204</w:t>
            </w:r>
          </w:p>
        </w:tc>
        <w:tc>
          <w:tcPr>
            <w:tcW w:w="425" w:type="dxa"/>
            <w:shd w:val="clear" w:color="auto" w:fill="auto"/>
          </w:tcPr>
          <w:p w14:paraId="2AEE01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3BF6942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C4C54B6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B3E5A1" w:themeFill="accent6" w:themeFillTint="66"/>
          </w:tcPr>
          <w:p w14:paraId="4EC7C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301 Sağlık Bilimlerinde İngilizce I</w:t>
            </w:r>
          </w:p>
          <w:p w14:paraId="06C38E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 Gökmen</w:t>
            </w:r>
          </w:p>
          <w:p w14:paraId="6A4EFD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AraşGör. Canan KARAAĞAÇ</w:t>
            </w:r>
          </w:p>
          <w:p w14:paraId="6C66E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205</w:t>
            </w:r>
          </w:p>
        </w:tc>
        <w:tc>
          <w:tcPr>
            <w:tcW w:w="425" w:type="dxa"/>
            <w:shd w:val="clear" w:color="auto" w:fill="auto"/>
          </w:tcPr>
          <w:p w14:paraId="4EB2C2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CAAC04B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84BF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8"/>
                <w:highlight w:val="none"/>
              </w:rPr>
              <w:t>SHB203 Sosyal Hizmet Mevzuat 1</w:t>
            </w:r>
          </w:p>
          <w:p w14:paraId="257798E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Style w:val="43"/>
                <w:rFonts w:hint="default" w:ascii="Times New Roman" w:hAnsi="Times New Roman" w:cs="Times New Roman"/>
                <w:bCs/>
                <w:sz w:val="10"/>
                <w:szCs w:val="18"/>
                <w:highlight w:val="none"/>
                <w:lang w:val="tr-TR"/>
              </w:rPr>
            </w:pPr>
            <w:r>
              <w:rPr>
                <w:rStyle w:val="43"/>
                <w:rFonts w:ascii="Times New Roman" w:hAnsi="Times New Roman" w:cs="Times New Roman"/>
                <w:bCs/>
                <w:sz w:val="10"/>
                <w:szCs w:val="18"/>
                <w:highlight w:val="none"/>
              </w:rPr>
              <w:t xml:space="preserve">Doç. Dr </w:t>
            </w:r>
            <w:r>
              <w:rPr>
                <w:rStyle w:val="43"/>
                <w:rFonts w:hint="default" w:ascii="Times New Roman" w:hAnsi="Times New Roman" w:cs="Times New Roman"/>
                <w:bCs/>
                <w:sz w:val="10"/>
                <w:szCs w:val="18"/>
                <w:highlight w:val="none"/>
                <w:lang w:val="tr-TR"/>
              </w:rPr>
              <w:t>Serdar AYKUT</w:t>
            </w:r>
          </w:p>
          <w:p w14:paraId="3C7BCC3D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103</w:t>
            </w:r>
          </w:p>
        </w:tc>
        <w:tc>
          <w:tcPr>
            <w:tcW w:w="567" w:type="dxa"/>
            <w:shd w:val="clear" w:color="auto" w:fill="B3E5A1" w:themeFill="accent6" w:themeFillTint="66"/>
          </w:tcPr>
          <w:p w14:paraId="5A82F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 301 Sağlık Bilimlerinde İngilizce I</w:t>
            </w:r>
          </w:p>
          <w:p w14:paraId="559835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 Gökmen</w:t>
            </w:r>
          </w:p>
          <w:p w14:paraId="2FD6B7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highlight w:val="none"/>
                <w:lang w:val="tr-TR"/>
              </w:rPr>
              <w:t xml:space="preserve">Araş. Gör. Dr. </w:t>
            </w:r>
            <w:r>
              <w:rPr>
                <w:rFonts w:ascii="Times New Roman" w:hAnsi="Times New Roman" w:cs="Times New Roman"/>
                <w:sz w:val="10"/>
                <w:highlight w:val="none"/>
              </w:rPr>
              <w:t>Emine Doğan ÇULHA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206</w:t>
            </w:r>
          </w:p>
        </w:tc>
        <w:tc>
          <w:tcPr>
            <w:tcW w:w="425" w:type="dxa"/>
            <w:shd w:val="clear" w:color="auto" w:fill="auto"/>
          </w:tcPr>
          <w:p w14:paraId="238F5B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A0F7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426" w:type="dxa"/>
            <w:shd w:val="clear" w:color="auto" w:fill="auto"/>
            <w:vAlign w:val="center"/>
          </w:tcPr>
          <w:p w14:paraId="124BFF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14.00-15.00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7752FE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FZD 109 SH İletişim</w:t>
            </w:r>
          </w:p>
          <w:p w14:paraId="566B826A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1"/>
                <w:szCs w:val="11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1"/>
                <w:szCs w:val="11"/>
                <w:highlight w:val="none"/>
              </w:rPr>
              <w:t>Araş. Gör. Dr. Tuba YILDIRIM</w:t>
            </w:r>
          </w:p>
          <w:p w14:paraId="2563B745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Dr. Emel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GÜR</w:t>
            </w:r>
          </w:p>
          <w:p w14:paraId="48545F2F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Dr.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Nazan KARTAL</w:t>
            </w:r>
          </w:p>
          <w:p w14:paraId="4EE8EFA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102-103</w:t>
            </w:r>
          </w:p>
          <w:p w14:paraId="36F83C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59D48C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FCF7D1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196C551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2705EB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FZD 109 SH İletişim</w:t>
            </w:r>
          </w:p>
          <w:p w14:paraId="0EBA3D5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1"/>
                <w:szCs w:val="11"/>
                <w:highlight w:val="none"/>
              </w:rPr>
              <w:t>Araş. Gör. Dr. Tuba YILDIRIM</w:t>
            </w:r>
          </w:p>
          <w:p w14:paraId="23A4AC1F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üheda BOZKURT YÜKÇÜ</w:t>
            </w:r>
            <w:r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tr-TR"/>
              </w:rPr>
              <w:t xml:space="preserve"> </w:t>
            </w:r>
          </w:p>
          <w:p w14:paraId="421DCC3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Araş. Gör. Ebru YILDIRIM</w:t>
            </w:r>
          </w:p>
          <w:p w14:paraId="71D9F82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100-101</w:t>
            </w:r>
          </w:p>
        </w:tc>
        <w:tc>
          <w:tcPr>
            <w:tcW w:w="567" w:type="dxa"/>
            <w:shd w:val="clear" w:color="auto" w:fill="auto"/>
          </w:tcPr>
          <w:p w14:paraId="303273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7882A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6B0237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1E4F5" w:themeFill="accent1" w:themeFillTint="33"/>
          </w:tcPr>
          <w:p w14:paraId="356331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FZD 109 SH İletişim </w:t>
            </w:r>
          </w:p>
          <w:p w14:paraId="61859F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Doç. Dr. Songül KAMIŞLI</w:t>
            </w:r>
          </w:p>
          <w:p w14:paraId="5F01E39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AraşGör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üheda BOZKURT YÜKÇÜ</w:t>
            </w:r>
          </w:p>
          <w:p w14:paraId="0D6DCB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204</w:t>
            </w:r>
          </w:p>
          <w:p w14:paraId="51523181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</w:p>
          <w:p w14:paraId="2B9F24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6E45A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4CEBF1A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084DAE1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05B28E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FZD 109 SH İletişim </w:t>
            </w:r>
          </w:p>
          <w:p w14:paraId="43B469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1"/>
                <w:szCs w:val="11"/>
                <w:highlight w:val="none"/>
              </w:rPr>
              <w:t>Araş. Gör. Dr. Tuba YILDIRIM</w:t>
            </w:r>
          </w:p>
          <w:p w14:paraId="157D907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Arş. Gör</w:t>
            </w:r>
            <w:r>
              <w:rPr>
                <w:rFonts w:hint="default" w:ascii="Times New Roman" w:hAnsi="Times New Roman" w:cs="Times New Roman"/>
                <w:sz w:val="10"/>
                <w:szCs w:val="10"/>
                <w:lang w:val="tr-TR"/>
              </w:rPr>
              <w:t xml:space="preserve">Dr.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Büşra TURAN DEMİRCİ</w:t>
            </w:r>
          </w:p>
          <w:p w14:paraId="201DFB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ERSLİK 201</w:t>
            </w:r>
          </w:p>
          <w:p w14:paraId="052B535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  <w:p w14:paraId="1CBD7E3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953DE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0B83F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4E2F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1E4F5" w:themeFill="accent1" w:themeFillTint="33"/>
          </w:tcPr>
          <w:p w14:paraId="002047D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FZD 109 SH İletişim </w:t>
            </w:r>
          </w:p>
          <w:p w14:paraId="08AC144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1"/>
                <w:szCs w:val="11"/>
                <w:highlight w:val="none"/>
              </w:rPr>
              <w:t>Araş Gör. Dr. Tuba YILDIRIM</w:t>
            </w:r>
          </w:p>
          <w:p w14:paraId="46AADBC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AraşGör. Dr. Emine Doğan ÇULHA</w:t>
            </w:r>
          </w:p>
          <w:p w14:paraId="37A0DDCC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AraşGör. Canan KARAAĞAÇ</w:t>
            </w:r>
          </w:p>
          <w:p w14:paraId="505677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202-203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14:paraId="59DCB3B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FTR 225 Manipulatif Tedavi I (U)</w:t>
            </w:r>
          </w:p>
          <w:p w14:paraId="54EA0D9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  <w:t>Müzeyyen ÖZ</w:t>
            </w:r>
          </w:p>
          <w:p w14:paraId="1A50A0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0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Furkan Özdemir</w:t>
            </w:r>
          </w:p>
          <w:p w14:paraId="2858A2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 1</w:t>
            </w:r>
          </w:p>
          <w:p w14:paraId="27002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CCF29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AFC880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1E4F5" w:themeFill="accent1" w:themeFillTint="33"/>
          </w:tcPr>
          <w:p w14:paraId="7E976FB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FZD 109 SH İletişim </w:t>
            </w:r>
          </w:p>
          <w:p w14:paraId="5384006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Doç. Dr. Songül KAMIŞLI</w:t>
            </w:r>
          </w:p>
          <w:p w14:paraId="14EBF5F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Dr. Fatih DURUR</w:t>
            </w:r>
          </w:p>
          <w:p w14:paraId="3C7291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SBF AMFI</w:t>
            </w:r>
          </w:p>
          <w:p w14:paraId="4207AD7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  <w:p w14:paraId="431D6C5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CC7F3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4E5F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660A5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ERT 403 Ergoterapide Yönetim ve Organizasyon</w:t>
            </w:r>
          </w:p>
          <w:p w14:paraId="2840FF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Doç. Dr. Meltem YAZICI GÜLA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</w:t>
            </w:r>
          </w:p>
          <w:p w14:paraId="0319B0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DHF AMFI</w:t>
            </w:r>
          </w:p>
        </w:tc>
        <w:tc>
          <w:tcPr>
            <w:tcW w:w="425" w:type="dxa"/>
            <w:shd w:val="clear" w:color="auto" w:fill="C1E4F5" w:themeFill="accent1" w:themeFillTint="33"/>
          </w:tcPr>
          <w:p w14:paraId="60DB916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FZD 109 SH İletişim </w:t>
            </w:r>
          </w:p>
          <w:p w14:paraId="7CFE8D2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Doç. Dr. Songül KAMIŞLI </w:t>
            </w:r>
          </w:p>
          <w:p w14:paraId="7D88631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Öğr. Gör. Ayşenur KARAKUŞ</w:t>
            </w:r>
          </w:p>
          <w:p w14:paraId="01BA3BA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205</w:t>
            </w:r>
          </w:p>
          <w:p w14:paraId="5CF6F1F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  <w:p w14:paraId="437596F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B1251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0F0CFC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51B4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1E4F5" w:themeFill="accent1" w:themeFillTint="33"/>
          </w:tcPr>
          <w:p w14:paraId="375F7D4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FZD 109 SH İletişim </w:t>
            </w:r>
          </w:p>
          <w:p w14:paraId="4143EF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Doç. Dr. Songül KAMIŞLI</w:t>
            </w:r>
          </w:p>
          <w:p w14:paraId="4960F7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  <w:t>AraşGör. Gülsüm DEVECİ</w:t>
            </w:r>
            <w:r>
              <w:rPr>
                <w:rFonts w:ascii="Times New Roman" w:hAnsi="Times New Roman" w:cs="Times New Roman"/>
                <w:b/>
                <w:color w:val="FF0000"/>
                <w:sz w:val="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206</w:t>
            </w:r>
          </w:p>
          <w:p w14:paraId="7C43570F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E82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E3D98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62A17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72EC1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shd w:val="clear" w:color="auto" w:fill="auto"/>
            <w:vAlign w:val="center"/>
          </w:tcPr>
          <w:p w14:paraId="533391D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15.30-16.50</w:t>
            </w:r>
          </w:p>
        </w:tc>
        <w:tc>
          <w:tcPr>
            <w:tcW w:w="567" w:type="dxa"/>
            <w:shd w:val="clear" w:color="auto" w:fill="C1E4F5" w:themeFill="accent1" w:themeFillTint="33"/>
          </w:tcPr>
          <w:p w14:paraId="7C96949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ATA/YDI/TDI 101</w:t>
            </w:r>
          </w:p>
          <w:p w14:paraId="4E05127D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Araş. Gör. Dr. Rümeysa YILDIZ Araş. Gör. Dr. 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Emel GÜR</w:t>
            </w:r>
          </w:p>
          <w:p w14:paraId="5697731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203-204</w:t>
            </w:r>
          </w:p>
        </w:tc>
        <w:tc>
          <w:tcPr>
            <w:tcW w:w="567" w:type="dxa"/>
            <w:shd w:val="clear" w:color="auto" w:fill="auto"/>
          </w:tcPr>
          <w:p w14:paraId="24FA663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65C1D4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4CBF4924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147972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ATA/YDI/TDI 101</w:t>
            </w:r>
          </w:p>
          <w:p w14:paraId="24AF468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SBF AMFI</w:t>
            </w:r>
          </w:p>
          <w:p w14:paraId="57B0D3B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Araş. Gör. Ebru YILDIRIM</w:t>
            </w:r>
          </w:p>
          <w:p w14:paraId="79E09BF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SBF AMFI</w:t>
            </w:r>
          </w:p>
          <w:p w14:paraId="04B6FB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580C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0D9C28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5D2701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B8D4EF" w:themeFill="text2" w:themeFillTint="33"/>
          </w:tcPr>
          <w:p w14:paraId="4AC6B9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2"/>
                <w:szCs w:val="14"/>
                <w:highlight w:val="none"/>
              </w:rPr>
              <w:t>ATA/YDI/TDI 101</w:t>
            </w:r>
          </w:p>
          <w:p w14:paraId="0BDC58A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8"/>
                <w:highlight w:val="none"/>
              </w:rPr>
              <w:t>Arş. Gör. Şeyma Nur Ercan</w:t>
            </w:r>
          </w:p>
          <w:p w14:paraId="5EAD744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Derslik 102</w:t>
            </w:r>
          </w:p>
        </w:tc>
        <w:tc>
          <w:tcPr>
            <w:tcW w:w="567" w:type="dxa"/>
            <w:shd w:val="clear" w:color="auto" w:fill="auto"/>
          </w:tcPr>
          <w:p w14:paraId="28240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01EE395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680D800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098318D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ATA/YDI/TDI/ 101/TBT 191</w:t>
            </w:r>
          </w:p>
          <w:p w14:paraId="2596C90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Arş. Gör.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Büşra Turan Demirci</w:t>
            </w:r>
          </w:p>
          <w:p w14:paraId="681DE2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Derslik 101</w:t>
            </w:r>
          </w:p>
        </w:tc>
        <w:tc>
          <w:tcPr>
            <w:tcW w:w="567" w:type="dxa"/>
            <w:shd w:val="clear" w:color="auto" w:fill="auto"/>
          </w:tcPr>
          <w:p w14:paraId="2BAE70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7F2C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57D21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1E4F5" w:themeFill="accent1" w:themeFillTint="33"/>
          </w:tcPr>
          <w:p w14:paraId="1FC9F2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ATA/YDI/TDI 101</w:t>
            </w:r>
          </w:p>
          <w:p w14:paraId="715F3114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AraşGör. Dr. 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Damla AMASYA</w:t>
            </w:r>
          </w:p>
          <w:p w14:paraId="7248855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AraşGör. Dr. Tuğba YILDIRIM</w:t>
            </w:r>
          </w:p>
          <w:p w14:paraId="14D24D0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Derslik 201-202</w:t>
            </w:r>
          </w:p>
          <w:p w14:paraId="7D6BE6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D1D1D1" w:themeFill="background2" w:themeFillShade="E6"/>
          </w:tcPr>
          <w:p w14:paraId="30DAED3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>FTR 225 Manipulatif Tedavi I (U)</w:t>
            </w:r>
          </w:p>
          <w:p w14:paraId="3778E06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0"/>
                <w:szCs w:val="16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000000" w:themeColor="text1"/>
                <w:sz w:val="10"/>
                <w:szCs w:val="16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  <w:t>Müzeyyen ÖZ</w:t>
            </w:r>
          </w:p>
          <w:p w14:paraId="1060234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0"/>
                <w:szCs w:val="10"/>
                <w:highlight w:val="none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Furkan Özdemir</w:t>
            </w:r>
          </w:p>
          <w:p w14:paraId="7FD6BD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 1</w:t>
            </w:r>
          </w:p>
          <w:p w14:paraId="62B36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3DAA7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4077B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1E4F5" w:themeFill="accent1" w:themeFillTint="33"/>
          </w:tcPr>
          <w:p w14:paraId="749E1B8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ATA/YDI/TDI 101</w:t>
            </w:r>
          </w:p>
          <w:p w14:paraId="3231746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Araş. Gör. Feyza ŞENGÜL</w:t>
            </w:r>
          </w:p>
          <w:p w14:paraId="0A416E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</w:t>
            </w:r>
          </w:p>
        </w:tc>
        <w:tc>
          <w:tcPr>
            <w:tcW w:w="567" w:type="dxa"/>
            <w:shd w:val="clear" w:color="auto" w:fill="auto"/>
          </w:tcPr>
          <w:p w14:paraId="32F2D7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E694D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FDFC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1E4F5" w:themeFill="accent1" w:themeFillTint="33"/>
          </w:tcPr>
          <w:p w14:paraId="1794F42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ATA/YDI/TDI 101/ TBT 191</w:t>
            </w:r>
          </w:p>
          <w:p w14:paraId="4BDF9F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AraşGör. Dr. Emine Doğan ÇULHAAraş Gör. Dr. Nazan KARTAL</w:t>
            </w:r>
          </w:p>
          <w:p w14:paraId="4683757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Derslik 205-206</w:t>
            </w:r>
          </w:p>
        </w:tc>
        <w:tc>
          <w:tcPr>
            <w:tcW w:w="425" w:type="dxa"/>
            <w:shd w:val="clear" w:color="auto" w:fill="auto"/>
          </w:tcPr>
          <w:p w14:paraId="33BC3D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4B9D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6AD4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1E4F5" w:themeFill="accent1" w:themeFillTint="33"/>
          </w:tcPr>
          <w:p w14:paraId="27810AB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ATA/YDI/TDI 101</w:t>
            </w:r>
          </w:p>
          <w:p w14:paraId="39BBAD75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Araş. Gör. Dr. 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Melis GÜNALTAY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 xml:space="preserve"> DERSLİK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103</w:t>
            </w:r>
          </w:p>
          <w:p w14:paraId="0E0A7CD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7F4C0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C6C8F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B2A8E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</w:tbl>
    <w:p w14:paraId="7288A25E">
      <w:pPr>
        <w:jc w:val="center"/>
      </w:pPr>
    </w:p>
    <w:p w14:paraId="3CB329F9">
      <w:pPr>
        <w:jc w:val="center"/>
      </w:pPr>
    </w:p>
    <w:p w14:paraId="71FC799C">
      <w:pPr>
        <w:jc w:val="center"/>
      </w:pPr>
    </w:p>
    <w:p w14:paraId="1A8739A7">
      <w:pPr>
        <w:jc w:val="center"/>
      </w:pPr>
    </w:p>
    <w:p w14:paraId="0E120112">
      <w:pPr>
        <w:jc w:val="center"/>
      </w:pPr>
    </w:p>
    <w:p w14:paraId="50BB84B9">
      <w:pPr>
        <w:jc w:val="center"/>
      </w:pPr>
    </w:p>
    <w:p w14:paraId="2BB54442">
      <w:pPr>
        <w:jc w:val="center"/>
      </w:pPr>
    </w:p>
    <w:p w14:paraId="103AF148">
      <w:pPr>
        <w:jc w:val="both"/>
      </w:pPr>
    </w:p>
    <w:tbl>
      <w:tblPr>
        <w:tblStyle w:val="17"/>
        <w:tblW w:w="15906" w:type="dxa"/>
        <w:tblInd w:w="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424"/>
        <w:gridCol w:w="433"/>
        <w:gridCol w:w="567"/>
        <w:gridCol w:w="551"/>
        <w:gridCol w:w="425"/>
        <w:gridCol w:w="567"/>
        <w:gridCol w:w="535"/>
        <w:gridCol w:w="458"/>
        <w:gridCol w:w="425"/>
        <w:gridCol w:w="425"/>
        <w:gridCol w:w="425"/>
        <w:gridCol w:w="346"/>
        <w:gridCol w:w="567"/>
        <w:gridCol w:w="567"/>
        <w:gridCol w:w="567"/>
        <w:gridCol w:w="567"/>
        <w:gridCol w:w="567"/>
        <w:gridCol w:w="567"/>
        <w:gridCol w:w="505"/>
        <w:gridCol w:w="425"/>
        <w:gridCol w:w="487"/>
        <w:gridCol w:w="505"/>
        <w:gridCol w:w="443"/>
        <w:gridCol w:w="470"/>
        <w:gridCol w:w="425"/>
        <w:gridCol w:w="425"/>
        <w:gridCol w:w="542"/>
        <w:gridCol w:w="451"/>
        <w:gridCol w:w="425"/>
        <w:gridCol w:w="414"/>
        <w:gridCol w:w="516"/>
        <w:gridCol w:w="487"/>
      </w:tblGrid>
      <w:tr w14:paraId="68731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5906" w:type="dxa"/>
            <w:gridSpan w:val="33"/>
            <w:shd w:val="clear" w:color="auto" w:fill="auto"/>
          </w:tcPr>
          <w:p w14:paraId="791BDE4E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EĞİTİM ÖĞRETİM YILI GÜZ DÖNEMİ ARA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6E202953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2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ÇARŞAMBA</w:t>
            </w:r>
          </w:p>
        </w:tc>
      </w:tr>
      <w:tr w14:paraId="5989B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403" w:type="dxa"/>
            <w:shd w:val="clear" w:color="auto" w:fill="auto"/>
            <w:vAlign w:val="center"/>
          </w:tcPr>
          <w:p w14:paraId="7A9B41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1975" w:type="dxa"/>
            <w:gridSpan w:val="4"/>
            <w:shd w:val="clear" w:color="auto" w:fill="auto"/>
          </w:tcPr>
          <w:p w14:paraId="6E7F96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49D449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621" w:type="dxa"/>
            <w:gridSpan w:val="4"/>
            <w:shd w:val="clear" w:color="auto" w:fill="auto"/>
          </w:tcPr>
          <w:p w14:paraId="4221B7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12C4A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2064" w:type="dxa"/>
            <w:gridSpan w:val="4"/>
            <w:shd w:val="clear" w:color="auto" w:fill="auto"/>
          </w:tcPr>
          <w:p w14:paraId="277392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905" w:type="dxa"/>
            <w:gridSpan w:val="4"/>
            <w:shd w:val="clear" w:color="auto" w:fill="auto"/>
          </w:tcPr>
          <w:p w14:paraId="020A0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7394C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135DE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1C823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403" w:type="dxa"/>
            <w:shd w:val="clear" w:color="auto" w:fill="auto"/>
            <w:vAlign w:val="center"/>
          </w:tcPr>
          <w:p w14:paraId="2ECFCF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424" w:type="dxa"/>
            <w:shd w:val="clear" w:color="auto" w:fill="auto"/>
          </w:tcPr>
          <w:p w14:paraId="24B31F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33" w:type="dxa"/>
            <w:shd w:val="clear" w:color="auto" w:fill="auto"/>
          </w:tcPr>
          <w:p w14:paraId="64C7A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423FE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51" w:type="dxa"/>
            <w:shd w:val="clear" w:color="auto" w:fill="auto"/>
          </w:tcPr>
          <w:p w14:paraId="500E8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1F140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58A1CE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14:paraId="0AAD5E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58" w:type="dxa"/>
            <w:shd w:val="clear" w:color="auto" w:fill="auto"/>
          </w:tcPr>
          <w:p w14:paraId="4A4C5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1ACD4A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3BAE4B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5F14E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1366AD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F3EF95D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0FEF1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13B424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D3268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12917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42577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3ABE3A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1E7957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14:paraId="4899B7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14:paraId="499FCD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87" w:type="dxa"/>
            <w:shd w:val="clear" w:color="auto" w:fill="auto"/>
          </w:tcPr>
          <w:p w14:paraId="04E35C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05" w:type="dxa"/>
            <w:shd w:val="clear" w:color="auto" w:fill="auto"/>
          </w:tcPr>
          <w:p w14:paraId="7A08F1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43" w:type="dxa"/>
            <w:shd w:val="clear" w:color="auto" w:fill="auto"/>
          </w:tcPr>
          <w:p w14:paraId="36F46E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70" w:type="dxa"/>
            <w:shd w:val="clear" w:color="auto" w:fill="auto"/>
          </w:tcPr>
          <w:p w14:paraId="59873A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74B235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3D4E6E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547AE6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14:paraId="14553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B623A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14" w:type="dxa"/>
            <w:shd w:val="clear" w:color="auto" w:fill="auto"/>
          </w:tcPr>
          <w:p w14:paraId="425445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16" w:type="dxa"/>
          </w:tcPr>
          <w:p w14:paraId="7706B4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87" w:type="dxa"/>
          </w:tcPr>
          <w:p w14:paraId="2FCD0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1EB79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403" w:type="dxa"/>
            <w:shd w:val="clear" w:color="auto" w:fill="auto"/>
            <w:vAlign w:val="center"/>
          </w:tcPr>
          <w:p w14:paraId="4A39D575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00-10.00</w:t>
            </w:r>
          </w:p>
        </w:tc>
        <w:tc>
          <w:tcPr>
            <w:tcW w:w="424" w:type="dxa"/>
            <w:shd w:val="clear" w:color="auto" w:fill="auto"/>
          </w:tcPr>
          <w:p w14:paraId="5C8556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750DDE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29427F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HEM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305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Hemşirelikte Öğretim </w:t>
            </w:r>
          </w:p>
          <w:p w14:paraId="73E9D8DC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Üyesi. G. ÇONOĞLU</w:t>
            </w:r>
          </w:p>
          <w:p w14:paraId="1C0BB3A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H. A. DURU</w:t>
            </w:r>
          </w:p>
          <w:p w14:paraId="41F9197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SBF AMFI-DERSLİK 102</w:t>
            </w:r>
          </w:p>
          <w:p w14:paraId="22C984E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09109F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48F17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AAB81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355A07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4119B56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AC86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CDA27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0AA157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346" w:type="dxa"/>
            <w:shd w:val="clear" w:color="auto" w:fill="auto"/>
          </w:tcPr>
          <w:p w14:paraId="65E00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9B85E7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89F1E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BES 216 Yaşlılıkta Beslenme</w:t>
            </w:r>
          </w:p>
          <w:p w14:paraId="26997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Dr. Öğr. Üyesi Fatma TAYHAN</w:t>
            </w:r>
            <w:r>
              <w:rPr>
                <w:rFonts w:hint="default" w:ascii="Times New Roman" w:hAnsi="Times New Roman" w:cs="Times New Roman"/>
                <w:bCs/>
                <w:sz w:val="10"/>
                <w:szCs w:val="16"/>
                <w:highlight w:val="none"/>
                <w:lang w:val="tr-TR"/>
              </w:rPr>
              <w:t xml:space="preserve"> KARTAL</w:t>
            </w:r>
          </w:p>
          <w:p w14:paraId="0EDC47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101</w:t>
            </w:r>
          </w:p>
        </w:tc>
        <w:tc>
          <w:tcPr>
            <w:tcW w:w="567" w:type="dxa"/>
            <w:shd w:val="clear" w:color="auto" w:fill="auto"/>
          </w:tcPr>
          <w:p w14:paraId="58B2306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F8B03F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0AF2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FC000"/>
          </w:tcPr>
          <w:p w14:paraId="3C623D7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FTR 219 Fonksiyon</w:t>
            </w: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  <w:shd w:val="clear" w:fill="FFC000"/>
              </w:rPr>
              <w:t>e</w:t>
            </w: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l Nöroanatomi</w:t>
            </w:r>
          </w:p>
          <w:p w14:paraId="4BE08C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Üyesi Ecem KARANFİL AKBAŞ</w:t>
            </w:r>
          </w:p>
          <w:p w14:paraId="26CD8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Dr. Ayşe Çiftçi</w:t>
            </w:r>
          </w:p>
          <w:p w14:paraId="0471F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>ERSLİK 100</w:t>
            </w:r>
          </w:p>
        </w:tc>
        <w:tc>
          <w:tcPr>
            <w:tcW w:w="505" w:type="dxa"/>
            <w:shd w:val="clear" w:color="auto" w:fill="auto"/>
          </w:tcPr>
          <w:p w14:paraId="66ED5E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D35BF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520353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FFC000"/>
          </w:tcPr>
          <w:p w14:paraId="2323E86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FTR 219 Fonksiyonel Nöroanatomi</w:t>
            </w:r>
          </w:p>
          <w:p w14:paraId="4F489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Üyesi Ecem KARANFİL AKBAŞ</w:t>
            </w:r>
          </w:p>
          <w:p w14:paraId="4FB09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Araş. Gör. Dr. Tuğba YILDIRIM</w:t>
            </w:r>
          </w:p>
          <w:p w14:paraId="0C839C7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lang w:val="tr-TR"/>
              </w:rPr>
              <w:t>DERSLİK 202</w:t>
            </w:r>
          </w:p>
          <w:p w14:paraId="49308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059F9E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 408 Kadın Sağlığı</w:t>
            </w:r>
          </w:p>
          <w:p w14:paraId="4C8767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Öğr. Gör. 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Dr. Ayşenur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Karakuş</w:t>
            </w:r>
          </w:p>
          <w:p w14:paraId="409F3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103</w:t>
            </w:r>
          </w:p>
        </w:tc>
        <w:tc>
          <w:tcPr>
            <w:tcW w:w="470" w:type="dxa"/>
            <w:shd w:val="clear" w:color="auto" w:fill="auto"/>
          </w:tcPr>
          <w:p w14:paraId="280D5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E02B5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2874F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SAY213 Sağlık Hizmetleri Pazarlama</w:t>
            </w:r>
          </w:p>
          <w:p w14:paraId="50BAD2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Arş. Gör. Dr. N. Kartal</w:t>
            </w:r>
          </w:p>
          <w:p w14:paraId="5D4D3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204</w:t>
            </w:r>
          </w:p>
        </w:tc>
        <w:tc>
          <w:tcPr>
            <w:tcW w:w="542" w:type="dxa"/>
            <w:shd w:val="clear" w:color="auto" w:fill="auto"/>
          </w:tcPr>
          <w:p w14:paraId="4051C2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458E2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423D17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79E13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5B8E8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SHB 311 Gerontolojik Sosyal Hizmet</w:t>
            </w:r>
          </w:p>
          <w:p w14:paraId="4A237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Dr. Öğr. Üyesi T. Barış DEĞER</w:t>
            </w:r>
          </w:p>
          <w:p w14:paraId="5281A2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8"/>
                <w:highlight w:val="none"/>
              </w:rPr>
              <w:t>DERSLİK 201</w:t>
            </w:r>
          </w:p>
        </w:tc>
        <w:tc>
          <w:tcPr>
            <w:tcW w:w="487" w:type="dxa"/>
            <w:shd w:val="clear" w:color="auto" w:fill="auto"/>
          </w:tcPr>
          <w:p w14:paraId="42D142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954D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03" w:type="dxa"/>
            <w:shd w:val="clear" w:color="auto" w:fill="auto"/>
            <w:vAlign w:val="center"/>
          </w:tcPr>
          <w:p w14:paraId="66E20E9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424" w:type="dxa"/>
            <w:tcBorders>
              <w:bottom w:val="single" w:color="auto" w:sz="4" w:space="0"/>
            </w:tcBorders>
            <w:shd w:val="clear" w:color="auto" w:fill="47D45A" w:themeFill="accent3" w:themeFillTint="99"/>
          </w:tcPr>
          <w:p w14:paraId="7BF1E8D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FZD105 Fizyoloji</w:t>
            </w:r>
          </w:p>
          <w:p w14:paraId="57A5A38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Songül ŞAHİN</w:t>
            </w:r>
          </w:p>
          <w:p w14:paraId="13F8902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  <w:t>Araş. Gör. Dr. Damla AMASYA</w:t>
            </w:r>
          </w:p>
          <w:p w14:paraId="2B1F04BD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lang w:val="tr-TR"/>
              </w:rPr>
              <w:t>A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raş. Gör.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lang w:val="tr-TR"/>
              </w:rPr>
              <w:t>Bilgesu ÇELİK</w:t>
            </w:r>
          </w:p>
          <w:p w14:paraId="5BD36338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>SBF AMFI-DERSLİK 103</w:t>
            </w:r>
          </w:p>
        </w:tc>
        <w:tc>
          <w:tcPr>
            <w:tcW w:w="433" w:type="dxa"/>
            <w:shd w:val="clear" w:color="auto" w:fill="auto"/>
          </w:tcPr>
          <w:p w14:paraId="490C4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06ECD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6FA705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47D45A" w:themeFill="accent3" w:themeFillTint="99"/>
          </w:tcPr>
          <w:p w14:paraId="44B26F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FZD105 Fizyoloji</w:t>
            </w:r>
          </w:p>
          <w:p w14:paraId="6EF51E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Songül ŞAHİN</w:t>
            </w:r>
          </w:p>
          <w:p w14:paraId="1C27989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Sevinç BAKAN</w:t>
            </w:r>
          </w:p>
          <w:p w14:paraId="07147B2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AraşGör. Ebru YILDIRIM</w:t>
            </w:r>
          </w:p>
          <w:p w14:paraId="7BCB7F7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100-101</w:t>
            </w:r>
          </w:p>
        </w:tc>
        <w:tc>
          <w:tcPr>
            <w:tcW w:w="567" w:type="dxa"/>
            <w:shd w:val="clear" w:color="auto" w:fill="auto"/>
          </w:tcPr>
          <w:p w14:paraId="1E90C8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2B59B4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3426E3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47D45A" w:themeFill="accent3" w:themeFillTint="99"/>
          </w:tcPr>
          <w:p w14:paraId="6B1A74A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FZD105 Fizyoloji</w:t>
            </w:r>
          </w:p>
          <w:p w14:paraId="672422B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Songül ŞAHİN</w:t>
            </w:r>
          </w:p>
          <w:p w14:paraId="5224AB8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Şeyma Nur Ercan</w:t>
            </w:r>
          </w:p>
          <w:p w14:paraId="1802D7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102</w:t>
            </w:r>
          </w:p>
          <w:p w14:paraId="47B85C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10469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A1C5E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4EF75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47D45A" w:themeFill="accent3" w:themeFillTint="99"/>
          </w:tcPr>
          <w:p w14:paraId="375B9C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FZD105 Fizyoloji</w:t>
            </w:r>
          </w:p>
          <w:p w14:paraId="63D9548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Songül ŞAHİN</w:t>
            </w:r>
          </w:p>
          <w:p w14:paraId="3295D3C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A. Çiftçi</w:t>
            </w:r>
          </w:p>
          <w:p w14:paraId="0EE6E5D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201</w:t>
            </w:r>
          </w:p>
        </w:tc>
        <w:tc>
          <w:tcPr>
            <w:tcW w:w="567" w:type="dxa"/>
            <w:shd w:val="clear" w:color="auto" w:fill="auto"/>
          </w:tcPr>
          <w:p w14:paraId="23BF25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353562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3601FE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47D45A" w:themeFill="accent3" w:themeFillTint="99"/>
          </w:tcPr>
          <w:p w14:paraId="7B3E76A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FZD105 Fizyoloji</w:t>
            </w:r>
          </w:p>
          <w:p w14:paraId="641FABE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Songül ŞAHİN</w:t>
            </w:r>
          </w:p>
          <w:p w14:paraId="6CD8D7E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Rümeysa YILDIZ</w:t>
            </w:r>
          </w:p>
          <w:p w14:paraId="465456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Canan KARAAĞAÇ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202-203</w:t>
            </w:r>
          </w:p>
          <w:p w14:paraId="2242F4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7CB58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B3E5A1" w:themeFill="accent6" w:themeFillTint="66"/>
          </w:tcPr>
          <w:p w14:paraId="00EF7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FTR 323 </w:t>
            </w: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 xml:space="preserve">Nörofizyolojik 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Yaklaşımlar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  <w:t xml:space="preserve"> (U)</w:t>
            </w:r>
          </w:p>
          <w:p w14:paraId="4409B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Üy. E Karanfil Akbaş</w:t>
            </w:r>
          </w:p>
          <w:p w14:paraId="004DB9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0DDCE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</w:rPr>
              <w:t>FTR LA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4F9AAC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47D45A" w:themeFill="accent3" w:themeFillTint="99"/>
          </w:tcPr>
          <w:p w14:paraId="0888B00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FZD105 Fizyoloji</w:t>
            </w:r>
          </w:p>
          <w:p w14:paraId="361E02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Songül ŞAHİN</w:t>
            </w:r>
          </w:p>
          <w:p w14:paraId="2DB55AC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Dr. Emel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GÜR</w:t>
            </w:r>
          </w:p>
          <w:p w14:paraId="7ED04FA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>DERSLİK 204</w:t>
            </w:r>
          </w:p>
        </w:tc>
        <w:tc>
          <w:tcPr>
            <w:tcW w:w="505" w:type="dxa"/>
            <w:shd w:val="clear" w:color="auto" w:fill="auto"/>
          </w:tcPr>
          <w:p w14:paraId="1FCC1E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38F523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3F39CE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598C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105 Genel İşletme</w:t>
            </w:r>
          </w:p>
          <w:p w14:paraId="2745249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AraşGör.Dr. Meliş ÜNALTAY </w:t>
            </w:r>
          </w:p>
          <w:p w14:paraId="516652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Arş. Gör.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Büşra Turan Demirci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</w:p>
          <w:p w14:paraId="7B6943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204-205</w:t>
            </w:r>
          </w:p>
          <w:p w14:paraId="1775CB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6CDCD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11F05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32B714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BADF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5DC61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6FA67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0C4F00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1D84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403" w:type="dxa"/>
            <w:shd w:val="clear" w:color="auto" w:fill="auto"/>
            <w:vAlign w:val="center"/>
          </w:tcPr>
          <w:p w14:paraId="66D582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424" w:type="dxa"/>
            <w:shd w:val="clear" w:color="auto" w:fill="auto"/>
          </w:tcPr>
          <w:p w14:paraId="357CB40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6E9DD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81D5C5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733578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89AE1A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554C5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731FBF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033EBD4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 405 Ebelikte Öğretim</w:t>
            </w:r>
          </w:p>
          <w:p w14:paraId="34AF059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Nukhet Kaçar</w:t>
            </w:r>
          </w:p>
          <w:p w14:paraId="4AAD44C8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Bilgesu ÇELİK</w:t>
            </w:r>
          </w:p>
          <w:p w14:paraId="198EEEB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101-102</w:t>
            </w:r>
          </w:p>
        </w:tc>
        <w:tc>
          <w:tcPr>
            <w:tcW w:w="425" w:type="dxa"/>
            <w:shd w:val="clear" w:color="auto" w:fill="auto"/>
          </w:tcPr>
          <w:p w14:paraId="1A5A4E2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F1CEEE" w:themeFill="accent5" w:themeFillTint="33"/>
          </w:tcPr>
          <w:p w14:paraId="27F9F0E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SHB213 Aile ve Çocuk Hukuku </w:t>
            </w:r>
          </w:p>
          <w:p w14:paraId="2741788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Prof. Dr. Azize Serap. Tuncer </w:t>
            </w:r>
          </w:p>
          <w:p w14:paraId="183B6C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AraşGör. Canan KARAAĞAÇ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 xml:space="preserve"> SBF AMFI</w:t>
            </w:r>
          </w:p>
        </w:tc>
        <w:tc>
          <w:tcPr>
            <w:tcW w:w="425" w:type="dxa"/>
            <w:shd w:val="clear" w:color="auto" w:fill="auto"/>
          </w:tcPr>
          <w:p w14:paraId="18430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5B3CDC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7A6BCE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BES 115 Temel Kimya I Doç. Dr. Asuman ÜNAL</w:t>
            </w:r>
          </w:p>
          <w:p w14:paraId="6C13F4C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203</w:t>
            </w:r>
          </w:p>
          <w:p w14:paraId="1AF1584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BACC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B0B38E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4307D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5E2748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4B1D7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B3E5A1" w:themeFill="accent6" w:themeFillTint="66"/>
          </w:tcPr>
          <w:p w14:paraId="420FC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FTR 323 </w:t>
            </w: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 xml:space="preserve">Nörofizyolojik 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Yaklaşımlar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  <w:t xml:space="preserve"> (U)</w:t>
            </w:r>
          </w:p>
          <w:p w14:paraId="307A30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Üy. E Karanfil Akbaş</w:t>
            </w:r>
          </w:p>
          <w:p w14:paraId="260E607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29F80F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</w:rPr>
              <w:t>FTR LA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12BA8F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08DC689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485DB3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12751C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ERT307 Psikiyatrid Ergoterapi</w:t>
            </w:r>
          </w:p>
          <w:p w14:paraId="075BCF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Öğrt. Üyesi İ.C. Sığırtmaç </w:t>
            </w:r>
          </w:p>
          <w:p w14:paraId="089CBA97">
            <w:pPr>
              <w:spacing w:after="0" w:line="240" w:lineRule="auto"/>
              <w:jc w:val="center"/>
              <w:rPr>
                <w:color w:val="FF0000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103</w:t>
            </w:r>
          </w:p>
        </w:tc>
        <w:tc>
          <w:tcPr>
            <w:tcW w:w="470" w:type="dxa"/>
            <w:shd w:val="clear" w:color="auto" w:fill="auto"/>
          </w:tcPr>
          <w:p w14:paraId="56FEEE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3B70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22001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40A848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78B31D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7E1BFB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F1CEEE" w:themeFill="accent5" w:themeFillTint="33"/>
          </w:tcPr>
          <w:p w14:paraId="3163132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SHB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213 Aile ve Çocuk Hukuku </w:t>
            </w:r>
          </w:p>
          <w:p w14:paraId="53D354F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Prof. Dr. Azize Serap. Tuncer</w:t>
            </w:r>
          </w:p>
          <w:p w14:paraId="4F9E643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Arş. Gör. Dr.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Nazan KARTAL</w:t>
            </w:r>
          </w:p>
          <w:p w14:paraId="3C9504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</w:t>
            </w:r>
          </w:p>
        </w:tc>
        <w:tc>
          <w:tcPr>
            <w:tcW w:w="516" w:type="dxa"/>
            <w:shd w:val="clear" w:color="auto" w:fill="auto"/>
          </w:tcPr>
          <w:p w14:paraId="4ADCE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4E556A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F38E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403" w:type="dxa"/>
            <w:shd w:val="clear" w:color="auto" w:fill="auto"/>
            <w:vAlign w:val="center"/>
          </w:tcPr>
          <w:p w14:paraId="51EBCF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424" w:type="dxa"/>
            <w:shd w:val="clear" w:color="auto" w:fill="auto"/>
          </w:tcPr>
          <w:p w14:paraId="290BF83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OZD101 Kariyer Planlaması </w:t>
            </w:r>
          </w:p>
          <w:p w14:paraId="5346427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S. Açıkgöz</w:t>
            </w:r>
          </w:p>
          <w:p w14:paraId="333C03C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Dr. Fatih DURUR</w:t>
            </w:r>
          </w:p>
          <w:p w14:paraId="563E45A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>SBF AMFI-DERSLİK 100</w:t>
            </w:r>
          </w:p>
        </w:tc>
        <w:tc>
          <w:tcPr>
            <w:tcW w:w="433" w:type="dxa"/>
            <w:shd w:val="clear" w:color="auto" w:fill="auto"/>
          </w:tcPr>
          <w:p w14:paraId="631234E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A0DBD7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6D6889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5F731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UZD101 Kariyer Planlaması</w:t>
            </w:r>
          </w:p>
          <w:p w14:paraId="6140A464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2"/>
                <w:szCs w:val="22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N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ükhet KAÇAR</w:t>
            </w:r>
          </w:p>
          <w:p w14:paraId="011505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10"/>
                <w:szCs w:val="16"/>
                <w:highlight w:val="none"/>
                <w:lang w:val="tr-TR"/>
              </w:rPr>
              <w:t xml:space="preserve">AraşGör. Bilgesu ÇELİK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102-103</w:t>
            </w:r>
          </w:p>
        </w:tc>
        <w:tc>
          <w:tcPr>
            <w:tcW w:w="567" w:type="dxa"/>
            <w:shd w:val="clear" w:color="auto" w:fill="auto"/>
          </w:tcPr>
          <w:p w14:paraId="0A77A0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6F708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5541A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F9967C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3696A6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970998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ÇGE 307 Çocuğu Tanıma ve Değerlendirme Yöntemleri</w:t>
            </w:r>
          </w:p>
          <w:p w14:paraId="004B151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A. Çiftçi</w:t>
            </w:r>
          </w:p>
          <w:p w14:paraId="0156525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DH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 AMFI</w:t>
            </w:r>
          </w:p>
        </w:tc>
        <w:tc>
          <w:tcPr>
            <w:tcW w:w="346" w:type="dxa"/>
            <w:shd w:val="clear" w:color="auto" w:fill="auto"/>
          </w:tcPr>
          <w:p w14:paraId="726B30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9F2E2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F22780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438A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27D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641B1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FAA21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B3E5A1" w:themeFill="accent6" w:themeFillTint="66"/>
          </w:tcPr>
          <w:p w14:paraId="024D1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FTR 323 </w:t>
            </w: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 xml:space="preserve">Nörofizyolojik 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Yaklaşımlar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  <w:t xml:space="preserve"> (U)</w:t>
            </w:r>
          </w:p>
          <w:p w14:paraId="51DCC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Üy. E Karanfil Akbaş</w:t>
            </w:r>
          </w:p>
          <w:p w14:paraId="7C8D4DC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61207C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</w:rPr>
              <w:t>FTR LA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262BFB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tcBorders>
              <w:bottom w:val="single" w:color="auto" w:sz="4" w:space="0"/>
            </w:tcBorders>
            <w:shd w:val="clear" w:color="auto" w:fill="auto"/>
          </w:tcPr>
          <w:p w14:paraId="3D4B4D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ERT 103 Ergoterapide Etik Prensipler ve Profesyonel Gel.</w:t>
            </w:r>
          </w:p>
          <w:p w14:paraId="1D3387A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Öğr. Gör. </w:t>
            </w:r>
            <w:r>
              <w:rPr>
                <w:rFonts w:hint="default" w:ascii="Times New Roman" w:hAnsi="Times New Roman" w:cs="Times New Roman"/>
                <w:bCs/>
                <w:sz w:val="10"/>
                <w:szCs w:val="16"/>
                <w:highlight w:val="none"/>
                <w:lang w:val="tr-TR"/>
              </w:rPr>
              <w:t xml:space="preserve">Dr. </w:t>
            </w: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A. Karakuş</w:t>
            </w:r>
          </w:p>
          <w:p w14:paraId="0ADE065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  <w:t>Arş. Gör. Büşra TURAN DEMİRCİ</w:t>
            </w:r>
            <w:r>
              <w:rPr>
                <w:rFonts w:ascii="Times New Roman" w:hAnsi="Times New Roman" w:cs="Times New Roman"/>
                <w:b/>
                <w:color w:val="FF0000"/>
                <w:sz w:val="2"/>
                <w:szCs w:val="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205-206</w:t>
            </w:r>
          </w:p>
        </w:tc>
        <w:tc>
          <w:tcPr>
            <w:tcW w:w="505" w:type="dxa"/>
            <w:shd w:val="clear" w:color="auto" w:fill="auto"/>
          </w:tcPr>
          <w:p w14:paraId="28F9E47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262BEF4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5C45EB3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AEDFB" w:themeFill="accent4" w:themeFillTint="33"/>
          </w:tcPr>
          <w:p w14:paraId="0A9AEB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SAY 107 SY Temel Hukuk Bilgisi</w:t>
            </w:r>
          </w:p>
          <w:p w14:paraId="4681B5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Prof. Dr. A.S. Tuncer</w:t>
            </w:r>
          </w:p>
          <w:p w14:paraId="57D99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Araş.Gör. Meliha GÜNALTAY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</w:p>
          <w:p w14:paraId="035F7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201-202</w:t>
            </w:r>
          </w:p>
        </w:tc>
        <w:tc>
          <w:tcPr>
            <w:tcW w:w="425" w:type="dxa"/>
            <w:shd w:val="clear" w:color="auto" w:fill="auto"/>
          </w:tcPr>
          <w:p w14:paraId="746A3F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400CEAC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604131E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AEDFB" w:themeFill="accent4" w:themeFillTint="33"/>
          </w:tcPr>
          <w:p w14:paraId="124FDA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SAY 107 SY Temel Hukuk Bilgisi</w:t>
            </w:r>
          </w:p>
          <w:p w14:paraId="2557125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Prof. Dr. A.S. Tuncer</w:t>
            </w:r>
          </w:p>
          <w:p w14:paraId="57A96C6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Araş. Gör. Canan KARAAĞAÇ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203</w:t>
            </w:r>
          </w:p>
        </w:tc>
        <w:tc>
          <w:tcPr>
            <w:tcW w:w="414" w:type="dxa"/>
            <w:tcBorders>
              <w:bottom w:val="single" w:color="auto" w:sz="4" w:space="0"/>
            </w:tcBorders>
            <w:shd w:val="clear" w:color="auto" w:fill="auto"/>
          </w:tcPr>
          <w:p w14:paraId="21B1D0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tcBorders>
              <w:bottom w:val="single" w:color="auto" w:sz="4" w:space="0"/>
            </w:tcBorders>
            <w:shd w:val="clear" w:color="auto" w:fill="auto"/>
          </w:tcPr>
          <w:p w14:paraId="4ACC67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tcBorders>
              <w:bottom w:val="single" w:color="auto" w:sz="4" w:space="0"/>
            </w:tcBorders>
            <w:shd w:val="clear" w:color="auto" w:fill="auto"/>
          </w:tcPr>
          <w:p w14:paraId="757083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7EDE7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403" w:type="dxa"/>
            <w:shd w:val="clear" w:color="auto" w:fill="auto"/>
            <w:vAlign w:val="center"/>
          </w:tcPr>
          <w:p w14:paraId="7FC6120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13.00-14.00</w:t>
            </w:r>
          </w:p>
        </w:tc>
        <w:tc>
          <w:tcPr>
            <w:tcW w:w="424" w:type="dxa"/>
            <w:shd w:val="clear" w:color="auto" w:fill="auto"/>
          </w:tcPr>
          <w:p w14:paraId="7239BF78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FAE2D5" w:themeFill="accent2" w:themeFillTint="33"/>
          </w:tcPr>
          <w:p w14:paraId="2A4BA75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SAY 212 Sağlık Sektöründe</w:t>
            </w:r>
          </w:p>
          <w:p w14:paraId="297C56F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İş Sağlığı ve Güvenliği </w:t>
            </w:r>
          </w:p>
          <w:p w14:paraId="4B3FD59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Fatih DURUR</w:t>
            </w:r>
          </w:p>
          <w:p w14:paraId="64D95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Öğr. Gör. Fahri OLUK</w:t>
            </w:r>
          </w:p>
          <w:p w14:paraId="0AE47C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Dr. Rümeysa YILDIZ Araş. Gör. Dr. Emel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GÜR</w:t>
            </w:r>
          </w:p>
          <w:p w14:paraId="171DD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SBF AMFI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101</w:t>
            </w:r>
          </w:p>
          <w:p w14:paraId="07211A8D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EF9D31C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320E3537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1CF76E9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06C84D5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212 Sağlık Sektöründe</w:t>
            </w:r>
          </w:p>
          <w:p w14:paraId="55BA047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İş Sağlığı ve Güvenliği 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Dr. Öğr. Üy.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01010"/>
                <w:spacing w:val="0"/>
                <w:sz w:val="10"/>
                <w:szCs w:val="10"/>
                <w:highlight w:val="none"/>
                <w:shd w:val="clear" w:fill="FFFFFF"/>
              </w:rPr>
              <w:t>Ruhan ALTUN ANAYURT</w:t>
            </w:r>
          </w:p>
          <w:p w14:paraId="4D93DEA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Tuğba YILDIRIM</w:t>
            </w:r>
          </w:p>
          <w:p w14:paraId="5F73AC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Damla AMASYA</w:t>
            </w:r>
          </w:p>
          <w:p w14:paraId="5B8F98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201-202</w:t>
            </w:r>
          </w:p>
        </w:tc>
        <w:tc>
          <w:tcPr>
            <w:tcW w:w="535" w:type="dxa"/>
            <w:shd w:val="clear" w:color="auto" w:fill="auto"/>
          </w:tcPr>
          <w:p w14:paraId="176EAB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3B77D4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64A21F7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AA6D0C8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683BC11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0237B332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E2D26CA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782C890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212 Sağlık Sektöründe</w:t>
            </w:r>
          </w:p>
          <w:p w14:paraId="61006B0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İş Sağlığı ve Güvenliği </w:t>
            </w:r>
          </w:p>
          <w:p w14:paraId="72BEB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Öğr. Gör. Fahri OLUK</w:t>
            </w:r>
          </w:p>
          <w:p w14:paraId="6916F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Arş. Gör. Dr. Büşra TURAN DEMİRCİ</w:t>
            </w:r>
          </w:p>
          <w:p w14:paraId="0E1967C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102</w:t>
            </w:r>
          </w:p>
        </w:tc>
        <w:tc>
          <w:tcPr>
            <w:tcW w:w="567" w:type="dxa"/>
            <w:shd w:val="clear" w:color="auto" w:fill="auto"/>
          </w:tcPr>
          <w:p w14:paraId="792553ED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CB2AFA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A015FB3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5E181B4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212 Sağlık Sektöründe</w:t>
            </w:r>
          </w:p>
          <w:p w14:paraId="608A66B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İş Sağlığı ve Güvenliği </w:t>
            </w:r>
          </w:p>
          <w:p w14:paraId="02049D56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01010"/>
                <w:spacing w:val="0"/>
                <w:sz w:val="10"/>
                <w:szCs w:val="10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Dr. Öğr. Üy.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01010"/>
                <w:spacing w:val="0"/>
                <w:sz w:val="10"/>
                <w:szCs w:val="10"/>
                <w:highlight w:val="none"/>
                <w:shd w:val="clear" w:fill="FFFFFF"/>
              </w:rPr>
              <w:t>Ruhan ALTUN ANAYURT</w:t>
            </w:r>
          </w:p>
          <w:p w14:paraId="70E7959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Emine Doğan ÇULHA</w:t>
            </w:r>
          </w:p>
          <w:p w14:paraId="1E95AF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</w:t>
            </w:r>
          </w:p>
        </w:tc>
        <w:tc>
          <w:tcPr>
            <w:tcW w:w="505" w:type="dxa"/>
            <w:shd w:val="clear" w:color="auto" w:fill="B3E5A1" w:themeFill="accent6" w:themeFillTint="66"/>
          </w:tcPr>
          <w:p w14:paraId="3CF66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FTR 323 </w:t>
            </w: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 xml:space="preserve">Nörofizyolojik 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Yaklaşımlar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  <w:t xml:space="preserve"> (U)</w:t>
            </w:r>
          </w:p>
          <w:p w14:paraId="17E7D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Üy. E Karanfil Akbaş</w:t>
            </w:r>
          </w:p>
          <w:p w14:paraId="25939C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2021E24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</w:rPr>
              <w:t>FTR LA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2E66FD0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11BDE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FAE2D5" w:themeFill="accent2" w:themeFillTint="33"/>
          </w:tcPr>
          <w:p w14:paraId="7D8EC7A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212 Sağlık Sektöründe</w:t>
            </w:r>
          </w:p>
          <w:p w14:paraId="5B6F400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İş Sağlığı ve Güvenliği </w:t>
            </w:r>
          </w:p>
          <w:p w14:paraId="556A61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Öğr. Gör. Fahri OLUK</w:t>
            </w:r>
          </w:p>
          <w:p w14:paraId="54D5CEB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Nazan KARTAL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 xml:space="preserve"> DERSLİK 103</w:t>
            </w:r>
          </w:p>
          <w:p w14:paraId="17FEA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320931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73C914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610571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FAE2D5" w:themeFill="accent2" w:themeFillTint="33"/>
          </w:tcPr>
          <w:p w14:paraId="797CE61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212 Sağlık Sektöründe</w:t>
            </w:r>
          </w:p>
          <w:p w14:paraId="6DA772D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İş Sağlığı ve Güvenliği </w:t>
            </w:r>
          </w:p>
          <w:p w14:paraId="7F7DF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AraşGör. Dr. Fatih DURUR</w:t>
            </w:r>
          </w:p>
          <w:p w14:paraId="2F4D134B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AraşGör. Canan KARAAĞAÇ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203</w:t>
            </w:r>
          </w:p>
        </w:tc>
        <w:tc>
          <w:tcPr>
            <w:tcW w:w="542" w:type="dxa"/>
            <w:shd w:val="clear" w:color="auto" w:fill="auto"/>
          </w:tcPr>
          <w:p w14:paraId="565088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2EB05B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A573732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FAE2D5" w:themeFill="accent2" w:themeFillTint="33"/>
          </w:tcPr>
          <w:p w14:paraId="116F547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212 Sağlık Sektöründe</w:t>
            </w:r>
          </w:p>
          <w:p w14:paraId="0816E49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İş Sağlığı ve Güvenliği </w:t>
            </w:r>
          </w:p>
          <w:p w14:paraId="50C0B5DE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01010"/>
                <w:spacing w:val="0"/>
                <w:sz w:val="10"/>
                <w:szCs w:val="10"/>
                <w:highlight w:val="none"/>
                <w:shd w:val="clear" w:fill="FFFFFF"/>
              </w:rPr>
            </w:pP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Dr. Öğr. Üy. 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101010"/>
                <w:spacing w:val="0"/>
                <w:sz w:val="10"/>
                <w:szCs w:val="10"/>
                <w:highlight w:val="none"/>
                <w:shd w:val="clear" w:fill="FFFFFF"/>
              </w:rPr>
              <w:t>Ruhan ALTUN ANAYURT</w:t>
            </w:r>
          </w:p>
          <w:p w14:paraId="750371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Dr. Melis GÜNALTAY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204</w:t>
            </w:r>
          </w:p>
        </w:tc>
        <w:tc>
          <w:tcPr>
            <w:tcW w:w="516" w:type="dxa"/>
            <w:shd w:val="clear" w:color="auto" w:fill="auto"/>
          </w:tcPr>
          <w:p w14:paraId="791441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34EC4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22DF4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03" w:type="dxa"/>
            <w:shd w:val="clear" w:color="auto" w:fill="auto"/>
            <w:vAlign w:val="center"/>
          </w:tcPr>
          <w:p w14:paraId="1058BB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14.00-15.00</w:t>
            </w:r>
          </w:p>
        </w:tc>
        <w:tc>
          <w:tcPr>
            <w:tcW w:w="424" w:type="dxa"/>
            <w:shd w:val="clear" w:color="auto" w:fill="auto"/>
          </w:tcPr>
          <w:p w14:paraId="3A4960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4FFD1D3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E19AB4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4C1B91C3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809E58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8866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5D7A0CD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EBE 311 Normal Doğum, Doğum Sonrası Dönem ve Uygulaması </w:t>
            </w:r>
          </w:p>
          <w:p w14:paraId="17622C4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Doç. Dr. DemetAktaş</w:t>
            </w:r>
          </w:p>
          <w:p w14:paraId="13976CB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Araş. Gör. Ebru YILDIRIM</w:t>
            </w:r>
          </w:p>
          <w:p w14:paraId="72DE608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Ar. Gör. Bilgesu Çelik</w:t>
            </w:r>
          </w:p>
          <w:p w14:paraId="0AB8FA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102-103</w:t>
            </w:r>
          </w:p>
        </w:tc>
        <w:tc>
          <w:tcPr>
            <w:tcW w:w="458" w:type="dxa"/>
            <w:shd w:val="clear" w:color="auto" w:fill="auto"/>
          </w:tcPr>
          <w:p w14:paraId="35A0E8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58C6D4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68375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22969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ÇGE 301</w:t>
            </w:r>
          </w:p>
          <w:p w14:paraId="26A846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Hastane ve Çocuk I</w:t>
            </w:r>
          </w:p>
          <w:p w14:paraId="389DAE3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Güzin Yasemin Tunçay</w:t>
            </w:r>
          </w:p>
          <w:p w14:paraId="7D2B0F3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DERSLİK 100</w:t>
            </w:r>
          </w:p>
        </w:tc>
        <w:tc>
          <w:tcPr>
            <w:tcW w:w="346" w:type="dxa"/>
            <w:shd w:val="clear" w:color="auto" w:fill="auto"/>
          </w:tcPr>
          <w:p w14:paraId="00C6871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98C26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63E8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4E291" w:themeFill="accent3" w:themeFillTint="66"/>
          </w:tcPr>
          <w:p w14:paraId="477FBD0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BES301 Çocuk Hastalıklarında Tıbbi Beslenme Tedavisi I </w:t>
            </w:r>
          </w:p>
          <w:p w14:paraId="56C4F32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Gözde EDE İLERİ</w:t>
            </w:r>
          </w:p>
          <w:p w14:paraId="4A6A0E9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Şeyma Nur Ercan</w:t>
            </w:r>
          </w:p>
          <w:p w14:paraId="474100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202-203</w:t>
            </w:r>
          </w:p>
        </w:tc>
        <w:tc>
          <w:tcPr>
            <w:tcW w:w="567" w:type="dxa"/>
            <w:shd w:val="clear" w:color="auto" w:fill="auto"/>
          </w:tcPr>
          <w:p w14:paraId="1C024E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A5706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 xml:space="preserve">FTR101 FTR Giriş </w:t>
            </w:r>
          </w:p>
          <w:p w14:paraId="77A84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Style w:val="4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M. Öz</w:t>
            </w:r>
            <w:r>
              <w:rPr>
                <w:rStyle w:val="44"/>
                <w:highlight w:val="none"/>
              </w:rPr>
              <w:t xml:space="preserve"> </w:t>
            </w:r>
          </w:p>
          <w:p w14:paraId="4804E57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Dr.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Gülsüm DEVECİ</w:t>
            </w:r>
          </w:p>
          <w:p w14:paraId="1A5727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204-205</w:t>
            </w:r>
          </w:p>
        </w:tc>
        <w:tc>
          <w:tcPr>
            <w:tcW w:w="567" w:type="dxa"/>
            <w:shd w:val="clear" w:color="auto" w:fill="auto"/>
          </w:tcPr>
          <w:p w14:paraId="2FA582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B3E5A1" w:themeFill="accent6" w:themeFillTint="66"/>
          </w:tcPr>
          <w:p w14:paraId="68A9A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FTR 323 </w:t>
            </w: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 xml:space="preserve">Nörofizyolojik 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Yaklaşımlar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  <w:t xml:space="preserve"> (U)</w:t>
            </w:r>
          </w:p>
          <w:p w14:paraId="3228C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Üy. E Karanfil Akbaş</w:t>
            </w:r>
          </w:p>
          <w:p w14:paraId="013A740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4B379C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</w:rPr>
              <w:t>FTR LA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772034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3F7CA13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3D683F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7D49B6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6BBA3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C9AF7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F4127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55294FC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SAY 301 Sağlık Hizmetleri ve Sosyal Politikalar</w:t>
            </w:r>
          </w:p>
          <w:p w14:paraId="55A420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Arş. Gör Dr. Fatih Durur</w:t>
            </w:r>
          </w:p>
          <w:p w14:paraId="0E5CB1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DHF DERSLİK 207</w:t>
            </w:r>
          </w:p>
        </w:tc>
        <w:tc>
          <w:tcPr>
            <w:tcW w:w="451" w:type="dxa"/>
            <w:shd w:val="clear" w:color="auto" w:fill="auto"/>
          </w:tcPr>
          <w:p w14:paraId="51177C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66A875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6DBCAB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4C95FE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6DD8FA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4DBFB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3" w:type="dxa"/>
            <w:shd w:val="clear" w:color="auto" w:fill="auto"/>
            <w:vAlign w:val="center"/>
          </w:tcPr>
          <w:p w14:paraId="3FA10A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15.00-16:00</w:t>
            </w:r>
          </w:p>
        </w:tc>
        <w:tc>
          <w:tcPr>
            <w:tcW w:w="424" w:type="dxa"/>
            <w:shd w:val="clear" w:color="auto" w:fill="auto"/>
          </w:tcPr>
          <w:p w14:paraId="148220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auto"/>
          </w:tcPr>
          <w:p w14:paraId="04F247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F1167A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</w:p>
        </w:tc>
        <w:tc>
          <w:tcPr>
            <w:tcW w:w="551" w:type="dxa"/>
            <w:shd w:val="clear" w:color="auto" w:fill="auto"/>
          </w:tcPr>
          <w:p w14:paraId="3ADDBCB1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FD3D06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272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35" w:type="dxa"/>
            <w:shd w:val="clear" w:color="auto" w:fill="auto"/>
          </w:tcPr>
          <w:p w14:paraId="297A46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4253E7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29F6D7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02CB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CBC57A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578282C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FC1E65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793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4E291" w:themeFill="accent3" w:themeFillTint="66"/>
          </w:tcPr>
          <w:p w14:paraId="6625197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BES301 Çocuk Hastalıklarında Tıbbi Beslenme Tedavisi I </w:t>
            </w:r>
          </w:p>
          <w:p w14:paraId="13D2DA4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Gözde EDE İLERİ</w:t>
            </w:r>
          </w:p>
          <w:p w14:paraId="3F73099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Şeyma Nur Ercan</w:t>
            </w:r>
          </w:p>
          <w:p w14:paraId="095EF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202-203</w:t>
            </w:r>
          </w:p>
        </w:tc>
        <w:tc>
          <w:tcPr>
            <w:tcW w:w="567" w:type="dxa"/>
            <w:shd w:val="clear" w:color="auto" w:fill="auto"/>
          </w:tcPr>
          <w:p w14:paraId="7EC9A2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B676C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  <w:p w14:paraId="087020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  <w:p w14:paraId="38285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  <w:p w14:paraId="08A24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6A1FC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FTR 207 Dahili ve Cerrahi Klinik Bilimler</w:t>
            </w:r>
          </w:p>
          <w:p w14:paraId="06C7E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Uzm. Dr. </w:t>
            </w:r>
          </w:p>
          <w:p w14:paraId="58272B4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Elmas KAPLAN</w:t>
            </w:r>
          </w:p>
          <w:p w14:paraId="57EC5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Feyza ŞENGÜL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 xml:space="preserve"> </w:t>
            </w:r>
          </w:p>
          <w:p w14:paraId="52E24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SBF AMFI</w:t>
            </w:r>
          </w:p>
        </w:tc>
        <w:tc>
          <w:tcPr>
            <w:tcW w:w="505" w:type="dxa"/>
            <w:shd w:val="clear" w:color="auto" w:fill="B3E5A1" w:themeFill="accent6" w:themeFillTint="66"/>
          </w:tcPr>
          <w:p w14:paraId="6794A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 xml:space="preserve">FTR 323 </w:t>
            </w: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 xml:space="preserve">Nörofizyolojik 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Yaklaşımlar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  <w:t xml:space="preserve"> (U)</w:t>
            </w:r>
          </w:p>
          <w:p w14:paraId="54534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Üy. E Karanfil Akbaş</w:t>
            </w:r>
          </w:p>
          <w:p w14:paraId="77B7B3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56C338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</w:rPr>
              <w:t>FTR LA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B</w:t>
            </w:r>
          </w:p>
        </w:tc>
        <w:tc>
          <w:tcPr>
            <w:tcW w:w="425" w:type="dxa"/>
            <w:shd w:val="clear" w:color="auto" w:fill="auto"/>
          </w:tcPr>
          <w:p w14:paraId="16BDEF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2D69BD6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53BF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43" w:type="dxa"/>
            <w:shd w:val="clear" w:color="auto" w:fill="auto"/>
          </w:tcPr>
          <w:p w14:paraId="3EC80A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63ED6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D1716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B27E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1AF08B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558FE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10A185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76EE16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668BE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SHB307 Tıbbi Psikiyatrik Sosyal Hizmet</w:t>
            </w:r>
          </w:p>
          <w:p w14:paraId="1B48D8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UzmDr. Esra YALIM</w:t>
            </w:r>
          </w:p>
          <w:p w14:paraId="69F05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4"/>
                <w:highlight w:val="none"/>
                <w:lang w:val="tr-TR"/>
              </w:rPr>
              <w:t>DERSLİK 100</w:t>
            </w:r>
            <w:bookmarkStart w:id="2" w:name="_GoBack"/>
            <w:bookmarkEnd w:id="2"/>
          </w:p>
        </w:tc>
        <w:tc>
          <w:tcPr>
            <w:tcW w:w="487" w:type="dxa"/>
            <w:shd w:val="clear" w:color="auto" w:fill="auto"/>
          </w:tcPr>
          <w:p w14:paraId="1BDB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FBBD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3" w:type="dxa"/>
            <w:shd w:val="clear" w:color="auto" w:fill="auto"/>
            <w:vAlign w:val="center"/>
          </w:tcPr>
          <w:p w14:paraId="7BA36C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16:00-17:00</w:t>
            </w:r>
          </w:p>
        </w:tc>
        <w:tc>
          <w:tcPr>
            <w:tcW w:w="424" w:type="dxa"/>
            <w:shd w:val="clear" w:color="auto" w:fill="auto"/>
          </w:tcPr>
          <w:p w14:paraId="2392D68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33" w:type="dxa"/>
            <w:shd w:val="clear" w:color="auto" w:fill="FAE2D5" w:themeFill="accent2" w:themeFillTint="33"/>
          </w:tcPr>
          <w:p w14:paraId="1F26BA1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FZD201 Farmakoloji </w:t>
            </w:r>
          </w:p>
          <w:p w14:paraId="74F0BE5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Öğr. Üyesi P. Portakal </w:t>
            </w:r>
          </w:p>
          <w:p w14:paraId="79531E6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Arş. Gör.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Büşra Turan Demirci</w:t>
            </w:r>
          </w:p>
          <w:p w14:paraId="1B68084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Gülsüm DEVECİ</w:t>
            </w:r>
          </w:p>
          <w:p w14:paraId="2FE4C12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SBF AMFI-DERSLİK 100</w:t>
            </w:r>
          </w:p>
        </w:tc>
        <w:tc>
          <w:tcPr>
            <w:tcW w:w="567" w:type="dxa"/>
            <w:shd w:val="clear" w:color="auto" w:fill="auto"/>
          </w:tcPr>
          <w:p w14:paraId="2A8FA9F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</w:p>
        </w:tc>
        <w:tc>
          <w:tcPr>
            <w:tcW w:w="551" w:type="dxa"/>
            <w:shd w:val="clear" w:color="auto" w:fill="auto"/>
          </w:tcPr>
          <w:p w14:paraId="2F3535A0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967F0D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11BA9A5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FZD201 Farmakoloji </w:t>
            </w:r>
          </w:p>
          <w:p w14:paraId="434FA0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P. Portakal</w:t>
            </w:r>
          </w:p>
          <w:p w14:paraId="7B70F3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A. Çiftçi</w:t>
            </w:r>
          </w:p>
          <w:p w14:paraId="02CC1C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Rümeysa YILDIZ</w:t>
            </w:r>
          </w:p>
          <w:p w14:paraId="144CC4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101-102</w:t>
            </w:r>
          </w:p>
        </w:tc>
        <w:tc>
          <w:tcPr>
            <w:tcW w:w="535" w:type="dxa"/>
            <w:shd w:val="clear" w:color="auto" w:fill="auto"/>
          </w:tcPr>
          <w:p w14:paraId="1DE0A2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8" w:type="dxa"/>
            <w:shd w:val="clear" w:color="auto" w:fill="auto"/>
          </w:tcPr>
          <w:p w14:paraId="3A882C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EE215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11DE6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E55E08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171A69D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3996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D367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51B6C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15F0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CA2C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AE2D5" w:themeFill="accent2" w:themeFillTint="33"/>
          </w:tcPr>
          <w:p w14:paraId="460D6F0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2"/>
                <w:szCs w:val="14"/>
                <w:highlight w:val="none"/>
              </w:rPr>
              <w:t xml:space="preserve">FZD201 Farmakoloji </w:t>
            </w:r>
          </w:p>
          <w:p w14:paraId="293C2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2"/>
                <w:szCs w:val="14"/>
                <w:highlight w:val="none"/>
              </w:rPr>
              <w:t>Dr. Öğr. Üyesi P. Portakal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</w:p>
          <w:p w14:paraId="6163D3D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Damla AMASYA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</w:p>
          <w:p w14:paraId="08A3926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Araş. Gör. Dr. Fatih DURUR</w:t>
            </w:r>
          </w:p>
          <w:p w14:paraId="2250F0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201-202</w:t>
            </w:r>
          </w:p>
        </w:tc>
        <w:tc>
          <w:tcPr>
            <w:tcW w:w="505" w:type="dxa"/>
            <w:shd w:val="clear" w:color="auto" w:fill="auto"/>
          </w:tcPr>
          <w:p w14:paraId="2295A9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0AD24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04A3B0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FAE2D5" w:themeFill="accent2" w:themeFillTint="33"/>
          </w:tcPr>
          <w:p w14:paraId="01E2B54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2"/>
                <w:szCs w:val="14"/>
                <w:highlight w:val="none"/>
              </w:rPr>
              <w:t xml:space="preserve">FZD201 Farmakoloji </w:t>
            </w:r>
          </w:p>
          <w:p w14:paraId="58DD8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2"/>
                <w:szCs w:val="14"/>
                <w:highlight w:val="none"/>
              </w:rPr>
              <w:t>Dr. Öğr. Üyesi P. Portakal</w:t>
            </w:r>
          </w:p>
          <w:p w14:paraId="31E9A1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Araş. Gör. Canan KARAAĞAÇ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203</w:t>
            </w:r>
          </w:p>
        </w:tc>
        <w:tc>
          <w:tcPr>
            <w:tcW w:w="443" w:type="dxa"/>
            <w:shd w:val="clear" w:color="auto" w:fill="auto"/>
          </w:tcPr>
          <w:p w14:paraId="15E5F6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0E7320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1F2139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62375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7C606B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39341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75F7B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4" w:type="dxa"/>
            <w:shd w:val="clear" w:color="auto" w:fill="auto"/>
          </w:tcPr>
          <w:p w14:paraId="2309D6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16" w:type="dxa"/>
            <w:shd w:val="clear" w:color="auto" w:fill="auto"/>
          </w:tcPr>
          <w:p w14:paraId="3B4A3D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</w:p>
        </w:tc>
        <w:tc>
          <w:tcPr>
            <w:tcW w:w="487" w:type="dxa"/>
            <w:shd w:val="clear" w:color="auto" w:fill="auto"/>
          </w:tcPr>
          <w:p w14:paraId="2EB0B6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</w:tbl>
    <w:p w14:paraId="78BF857C">
      <w:pPr>
        <w:jc w:val="center"/>
      </w:pPr>
    </w:p>
    <w:p w14:paraId="4FCA63AE">
      <w:pPr>
        <w:jc w:val="both"/>
      </w:pPr>
    </w:p>
    <w:p w14:paraId="61262836">
      <w:pPr>
        <w:jc w:val="both"/>
      </w:pPr>
    </w:p>
    <w:p w14:paraId="100CC92B">
      <w:pPr>
        <w:jc w:val="both"/>
      </w:pPr>
    </w:p>
    <w:p w14:paraId="5E3307B3">
      <w:pPr>
        <w:jc w:val="both"/>
      </w:pPr>
    </w:p>
    <w:p w14:paraId="7734B5AB">
      <w:pPr>
        <w:jc w:val="both"/>
      </w:pPr>
    </w:p>
    <w:p w14:paraId="2F0AE33D">
      <w:pPr>
        <w:jc w:val="both"/>
      </w:pPr>
    </w:p>
    <w:p w14:paraId="65C8D4D8">
      <w:pPr>
        <w:jc w:val="both"/>
      </w:pPr>
    </w:p>
    <w:p w14:paraId="56880413">
      <w:pPr>
        <w:jc w:val="both"/>
      </w:pPr>
    </w:p>
    <w:p w14:paraId="0D3603CE">
      <w:pPr>
        <w:jc w:val="both"/>
      </w:pPr>
    </w:p>
    <w:p w14:paraId="4A8AC4E5">
      <w:pPr>
        <w:jc w:val="both"/>
      </w:pPr>
    </w:p>
    <w:p w14:paraId="7BF48816">
      <w:pPr>
        <w:jc w:val="both"/>
      </w:pPr>
    </w:p>
    <w:p w14:paraId="4CA4BCF9">
      <w:pPr>
        <w:jc w:val="both"/>
      </w:pPr>
    </w:p>
    <w:p w14:paraId="6F052FF0">
      <w:pPr>
        <w:jc w:val="both"/>
      </w:pPr>
    </w:p>
    <w:tbl>
      <w:tblPr>
        <w:tblStyle w:val="17"/>
        <w:tblpPr w:leftFromText="180" w:rightFromText="180" w:vertAnchor="text" w:horzAnchor="page" w:tblpX="1063" w:tblpY="533"/>
        <w:tblOverlap w:val="never"/>
        <w:tblW w:w="15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"/>
        <w:gridCol w:w="585"/>
        <w:gridCol w:w="568"/>
        <w:gridCol w:w="484"/>
        <w:gridCol w:w="508"/>
        <w:gridCol w:w="425"/>
        <w:gridCol w:w="425"/>
        <w:gridCol w:w="411"/>
        <w:gridCol w:w="298"/>
        <w:gridCol w:w="425"/>
        <w:gridCol w:w="567"/>
        <w:gridCol w:w="426"/>
        <w:gridCol w:w="567"/>
        <w:gridCol w:w="425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522"/>
        <w:gridCol w:w="470"/>
        <w:gridCol w:w="425"/>
        <w:gridCol w:w="425"/>
        <w:gridCol w:w="567"/>
        <w:gridCol w:w="426"/>
        <w:gridCol w:w="425"/>
        <w:gridCol w:w="567"/>
        <w:gridCol w:w="477"/>
        <w:gridCol w:w="373"/>
      </w:tblGrid>
      <w:tr w14:paraId="62011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5864" w:type="dxa"/>
            <w:gridSpan w:val="33"/>
            <w:shd w:val="clear" w:color="auto" w:fill="auto"/>
          </w:tcPr>
          <w:p w14:paraId="4FC86BEB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EĞİTİM ÖĞRETİM YILI GÜZ DÖNEMİ ARA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7AEE5959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PERŞEMBE</w:t>
            </w:r>
          </w:p>
        </w:tc>
      </w:tr>
      <w:tr w14:paraId="19E9A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395" w:type="dxa"/>
            <w:shd w:val="clear" w:color="auto" w:fill="auto"/>
            <w:vAlign w:val="center"/>
          </w:tcPr>
          <w:p w14:paraId="68AC2E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2145" w:type="dxa"/>
            <w:gridSpan w:val="4"/>
            <w:shd w:val="clear" w:color="auto" w:fill="auto"/>
          </w:tcPr>
          <w:p w14:paraId="2EB77E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36B4B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3836CC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2E0890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2126" w:type="dxa"/>
            <w:gridSpan w:val="4"/>
            <w:shd w:val="clear" w:color="auto" w:fill="auto"/>
          </w:tcPr>
          <w:p w14:paraId="6AB36D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25EE4F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4BD58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401A68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5B6C7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395" w:type="dxa"/>
            <w:shd w:val="clear" w:color="auto" w:fill="auto"/>
            <w:vAlign w:val="center"/>
          </w:tcPr>
          <w:p w14:paraId="7437F6B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585" w:type="dxa"/>
            <w:shd w:val="clear" w:color="auto" w:fill="auto"/>
          </w:tcPr>
          <w:p w14:paraId="0B9737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14:paraId="0C4153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84" w:type="dxa"/>
            <w:shd w:val="clear" w:color="auto" w:fill="auto"/>
          </w:tcPr>
          <w:p w14:paraId="13ACDD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08" w:type="dxa"/>
            <w:shd w:val="clear" w:color="auto" w:fill="auto"/>
          </w:tcPr>
          <w:p w14:paraId="00AEC4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60A14D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53D6A2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11" w:type="dxa"/>
            <w:shd w:val="clear" w:color="auto" w:fill="auto"/>
          </w:tcPr>
          <w:p w14:paraId="1DFB9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298" w:type="dxa"/>
            <w:shd w:val="clear" w:color="auto" w:fill="auto"/>
          </w:tcPr>
          <w:p w14:paraId="4D73A7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6FF5E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61FD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6" w:type="dxa"/>
            <w:shd w:val="clear" w:color="auto" w:fill="auto"/>
          </w:tcPr>
          <w:p w14:paraId="0EF245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5028A5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87312A0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523EA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15957F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389885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65001B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1A363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760CC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76294A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2632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14:paraId="419519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0613A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4D8F66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64BD2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70" w:type="dxa"/>
            <w:shd w:val="clear" w:color="auto" w:fill="auto"/>
          </w:tcPr>
          <w:p w14:paraId="63FBF2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36B284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6783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061F8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6" w:type="dxa"/>
            <w:shd w:val="clear" w:color="auto" w:fill="auto"/>
          </w:tcPr>
          <w:p w14:paraId="14593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2E1D70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0DBE16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77" w:type="dxa"/>
          </w:tcPr>
          <w:p w14:paraId="702CA7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373" w:type="dxa"/>
          </w:tcPr>
          <w:p w14:paraId="4190A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7423D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395" w:type="dxa"/>
            <w:shd w:val="clear" w:color="auto" w:fill="auto"/>
            <w:vAlign w:val="center"/>
          </w:tcPr>
          <w:p w14:paraId="2CF9A72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09.00-10.00</w:t>
            </w:r>
          </w:p>
        </w:tc>
        <w:tc>
          <w:tcPr>
            <w:tcW w:w="585" w:type="dxa"/>
            <w:shd w:val="clear" w:color="auto" w:fill="CAEDFB" w:themeFill="accent4" w:themeFillTint="33"/>
          </w:tcPr>
          <w:p w14:paraId="7C6382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FZD101 Anatomi </w:t>
            </w:r>
          </w:p>
          <w:p w14:paraId="1AFDB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R.O. Akgün</w:t>
            </w:r>
          </w:p>
          <w:p w14:paraId="3EF7667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Rümeysa YILDIZ</w:t>
            </w:r>
          </w:p>
          <w:p w14:paraId="6CECFB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Emine Doğan ÇULHA</w:t>
            </w:r>
          </w:p>
          <w:p w14:paraId="08AC60E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SBF AMFI- DERSLİK 100</w:t>
            </w:r>
          </w:p>
        </w:tc>
        <w:tc>
          <w:tcPr>
            <w:tcW w:w="568" w:type="dxa"/>
            <w:shd w:val="clear" w:color="auto" w:fill="auto"/>
          </w:tcPr>
          <w:p w14:paraId="34EECF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316C9B4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09A149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AEDFB" w:themeFill="accent4" w:themeFillTint="33"/>
          </w:tcPr>
          <w:p w14:paraId="3F871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FZD101 Anatomi</w:t>
            </w:r>
          </w:p>
          <w:p w14:paraId="2D11AD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R.O. Akgün</w:t>
            </w:r>
          </w:p>
          <w:p w14:paraId="602C79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AraşGör. Ebru YILDIRIM</w:t>
            </w:r>
          </w:p>
          <w:p w14:paraId="6A1CE55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Ar. Gör. Bilgesu ÇELİK</w:t>
            </w:r>
          </w:p>
          <w:p w14:paraId="5FFBAD1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101-102</w:t>
            </w:r>
          </w:p>
        </w:tc>
        <w:tc>
          <w:tcPr>
            <w:tcW w:w="425" w:type="dxa"/>
            <w:shd w:val="clear" w:color="auto" w:fill="auto"/>
          </w:tcPr>
          <w:p w14:paraId="7FD222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1" w:type="dxa"/>
            <w:shd w:val="clear" w:color="auto" w:fill="auto"/>
          </w:tcPr>
          <w:p w14:paraId="1BC106F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2288ABB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AEDFB" w:themeFill="accent4" w:themeFillTint="33"/>
          </w:tcPr>
          <w:p w14:paraId="6ABF7A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FZD103 Anatomi</w:t>
            </w:r>
          </w:p>
          <w:p w14:paraId="5DD6EB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  <w:shd w:val="clear" w:color="auto" w:fill="95DCF7" w:themeFill="accent4" w:themeFillTint="66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Öğr. Üyesi Orkun Akgün </w:t>
            </w:r>
          </w:p>
          <w:p w14:paraId="4ACE45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A. Çiftçi</w:t>
            </w:r>
          </w:p>
          <w:p w14:paraId="4A4B522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  <w:t xml:space="preserve">Arş. Gör. </w:t>
            </w:r>
            <w:r>
              <w:rPr>
                <w:rFonts w:hint="default" w:ascii="Times New Roman" w:hAnsi="Times New Roman" w:cs="Times New Roman"/>
                <w:sz w:val="10"/>
                <w:highlight w:val="none"/>
                <w:lang w:val="tr-TR"/>
              </w:rPr>
              <w:t xml:space="preserve">Dr. </w:t>
            </w:r>
            <w:r>
              <w:rPr>
                <w:rFonts w:ascii="Times New Roman" w:hAnsi="Times New Roman" w:cs="Times New Roman"/>
                <w:sz w:val="10"/>
                <w:highlight w:val="none"/>
              </w:rPr>
              <w:t>Meliha Günaltay</w:t>
            </w:r>
            <w:r>
              <w:rPr>
                <w:rFonts w:ascii="Times New Roman" w:hAnsi="Times New Roman" w:cs="Times New Roman"/>
                <w:b/>
                <w:color w:val="FF0000"/>
                <w:sz w:val="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201-202</w:t>
            </w:r>
          </w:p>
        </w:tc>
        <w:tc>
          <w:tcPr>
            <w:tcW w:w="567" w:type="dxa"/>
            <w:shd w:val="clear" w:color="auto" w:fill="auto"/>
          </w:tcPr>
          <w:p w14:paraId="26B55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C7525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9B3F6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AEDFB" w:themeFill="accent4" w:themeFillTint="33"/>
          </w:tcPr>
          <w:p w14:paraId="27518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FZD103 Anatomi</w:t>
            </w:r>
          </w:p>
          <w:p w14:paraId="54D76D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Dr. Öğr. Üyesi Orkun Akgün</w:t>
            </w:r>
          </w:p>
          <w:p w14:paraId="510932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Dr. Fatih DURUR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</w:t>
            </w:r>
          </w:p>
          <w:p w14:paraId="57B920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4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 xml:space="preserve">DERSLİK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1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03</w:t>
            </w:r>
          </w:p>
          <w:p w14:paraId="78EEF8A1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9736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40414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A1E3E9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AEDFB" w:themeFill="accent4" w:themeFillTint="33"/>
          </w:tcPr>
          <w:p w14:paraId="557E2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FZD113 Anatomi Dr. Öğr. Üyesi R.O. Akgül</w:t>
            </w:r>
          </w:p>
          <w:p w14:paraId="2D9E535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Sevinç BAKAN</w:t>
            </w:r>
          </w:p>
          <w:p w14:paraId="41443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Feyza ŞENGÜL</w:t>
            </w:r>
          </w:p>
          <w:p w14:paraId="6A9FE2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-20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647772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688D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43B6B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CAEDFB" w:themeFill="accent4" w:themeFillTint="33"/>
          </w:tcPr>
          <w:p w14:paraId="2C81C6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FZD113 Anatomi Dr. Öğr. Üyesi R.O. Akgül</w:t>
            </w:r>
          </w:p>
          <w:p w14:paraId="02CDC4F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Şeyma Nur Ercan</w:t>
            </w:r>
          </w:p>
          <w:p w14:paraId="2298F5CB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AraşGör.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lang w:val="tr-TR"/>
              </w:rPr>
              <w:t xml:space="preserve">Dr. 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Gülsüm DEVECİ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 xml:space="preserve">DERSLİK 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205-206</w:t>
            </w:r>
          </w:p>
        </w:tc>
        <w:tc>
          <w:tcPr>
            <w:tcW w:w="426" w:type="dxa"/>
            <w:shd w:val="clear" w:color="auto" w:fill="C1F0C8" w:themeFill="accent3" w:themeFillTint="33"/>
          </w:tcPr>
          <w:p w14:paraId="6DCCF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ERT207 Günlük Yaşam Aktiviteleri (T)</w:t>
            </w:r>
          </w:p>
          <w:p w14:paraId="36F1F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A.Karakuş</w:t>
            </w:r>
          </w:p>
          <w:p w14:paraId="31BA69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DHF AMFI</w:t>
            </w:r>
          </w:p>
        </w:tc>
        <w:tc>
          <w:tcPr>
            <w:tcW w:w="522" w:type="dxa"/>
            <w:shd w:val="clear" w:color="auto" w:fill="auto"/>
          </w:tcPr>
          <w:p w14:paraId="662F10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464A3C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84A266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46E61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B043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307 SK Üretim ve İşlemler Yönetimi</w:t>
            </w:r>
          </w:p>
          <w:p w14:paraId="24E327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Dr. Öğr. Üyesi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G. Şeremet</w:t>
            </w:r>
          </w:p>
          <w:p w14:paraId="4077F4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DHF DERSLİK 207</w:t>
            </w:r>
          </w:p>
        </w:tc>
        <w:tc>
          <w:tcPr>
            <w:tcW w:w="426" w:type="dxa"/>
            <w:shd w:val="clear" w:color="auto" w:fill="auto"/>
          </w:tcPr>
          <w:p w14:paraId="28937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4E237F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46E0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717C7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shd w:val="clear" w:color="auto" w:fill="auto"/>
          </w:tcPr>
          <w:p w14:paraId="6BCEC8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09F0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95" w:type="dxa"/>
            <w:shd w:val="clear" w:color="auto" w:fill="auto"/>
            <w:vAlign w:val="center"/>
          </w:tcPr>
          <w:p w14:paraId="49AA383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shd w:val="clear" w:color="auto" w:fill="auto"/>
          </w:tcPr>
          <w:p w14:paraId="45B54BC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572CD2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3AFADA0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13E2B4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2788C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07800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11" w:type="dxa"/>
            <w:shd w:val="clear" w:color="auto" w:fill="auto"/>
          </w:tcPr>
          <w:p w14:paraId="5EC0026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EBE208 Emzirme Danışmanlığı</w:t>
            </w:r>
          </w:p>
          <w:p w14:paraId="3B97F38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</w:t>
            </w:r>
          </w:p>
          <w:p w14:paraId="345C016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S. Yılmaz</w:t>
            </w:r>
          </w:p>
          <w:p w14:paraId="7DD3A8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Ar. Gör. Bilgesu ÇELİK</w:t>
            </w:r>
          </w:p>
          <w:p w14:paraId="42EB7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101-102</w:t>
            </w:r>
          </w:p>
        </w:tc>
        <w:tc>
          <w:tcPr>
            <w:tcW w:w="298" w:type="dxa"/>
            <w:shd w:val="clear" w:color="auto" w:fill="auto"/>
          </w:tcPr>
          <w:p w14:paraId="299513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3BA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1F51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F6C6AC" w:themeFill="accent2" w:themeFillTint="66"/>
          </w:tcPr>
          <w:p w14:paraId="5DFF1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BES305 Temel Beslenme İlkeleri </w:t>
            </w:r>
          </w:p>
          <w:p w14:paraId="65058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Sevinç Bakan </w:t>
            </w:r>
          </w:p>
          <w:p w14:paraId="328EE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 Gör.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üheda YÜKÇÜ</w:t>
            </w:r>
          </w:p>
          <w:p w14:paraId="2E22E7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SBF AMFI</w:t>
            </w:r>
          </w:p>
        </w:tc>
        <w:tc>
          <w:tcPr>
            <w:tcW w:w="567" w:type="dxa"/>
            <w:shd w:val="clear" w:color="auto" w:fill="auto"/>
          </w:tcPr>
          <w:p w14:paraId="34970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7C332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7E7B4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899BB1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F2F878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5DC5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74649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FTR 217 Temel Ölçme Değerlendirme I (T)</w:t>
            </w:r>
          </w:p>
          <w:p w14:paraId="00BD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A. Tanrıverdi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</w:p>
          <w:p w14:paraId="5FBD4A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544AB8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 xml:space="preserve">DERSLİK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  <w:lang w:val="tr-TR"/>
              </w:rPr>
              <w:t>202-205</w:t>
            </w:r>
          </w:p>
        </w:tc>
        <w:tc>
          <w:tcPr>
            <w:tcW w:w="567" w:type="dxa"/>
            <w:shd w:val="clear" w:color="auto" w:fill="F6C6AC" w:themeFill="accent2" w:themeFillTint="66"/>
          </w:tcPr>
          <w:p w14:paraId="6EBA2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BES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305 Temel Beslenme İlkeleri </w:t>
            </w:r>
          </w:p>
          <w:p w14:paraId="214759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Sevinç Bakan </w:t>
            </w:r>
          </w:p>
          <w:p w14:paraId="58FA6D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Rümeysa YILDIZ</w:t>
            </w:r>
          </w:p>
          <w:p w14:paraId="5AA916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</w:t>
            </w:r>
          </w:p>
        </w:tc>
        <w:tc>
          <w:tcPr>
            <w:tcW w:w="425" w:type="dxa"/>
            <w:shd w:val="clear" w:color="auto" w:fill="auto"/>
          </w:tcPr>
          <w:p w14:paraId="176237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931A41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C1F0C8" w:themeFill="accent3" w:themeFillTint="33"/>
          </w:tcPr>
          <w:p w14:paraId="52B6AF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ERT207 Günlük Yaşam Aktiviteleri (U)</w:t>
            </w:r>
          </w:p>
          <w:p w14:paraId="7216D2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A.Karakuş</w:t>
            </w:r>
          </w:p>
          <w:p w14:paraId="3B9330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FTR LAB</w:t>
            </w:r>
          </w:p>
        </w:tc>
        <w:tc>
          <w:tcPr>
            <w:tcW w:w="522" w:type="dxa"/>
            <w:shd w:val="clear" w:color="auto" w:fill="auto"/>
          </w:tcPr>
          <w:p w14:paraId="375DE0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</w:t>
            </w:r>
          </w:p>
          <w:p w14:paraId="420DD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301 Motor Öğrenme </w:t>
            </w:r>
          </w:p>
          <w:p w14:paraId="2124BC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Doç. Dr. C. Türkmen </w:t>
            </w:r>
          </w:p>
          <w:p w14:paraId="24C0F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206</w:t>
            </w:r>
          </w:p>
        </w:tc>
        <w:tc>
          <w:tcPr>
            <w:tcW w:w="470" w:type="dxa"/>
            <w:shd w:val="clear" w:color="auto" w:fill="auto"/>
          </w:tcPr>
          <w:p w14:paraId="5CBC47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E72F1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OZD 101 Kariyer Planlamas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ı</w:t>
            </w:r>
          </w:p>
          <w:p w14:paraId="02094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Dr.  M. Meliş Günaltay</w:t>
            </w:r>
          </w:p>
          <w:p w14:paraId="12F002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201</w:t>
            </w:r>
          </w:p>
        </w:tc>
        <w:tc>
          <w:tcPr>
            <w:tcW w:w="425" w:type="dxa"/>
            <w:shd w:val="clear" w:color="auto" w:fill="92D050"/>
          </w:tcPr>
          <w:p w14:paraId="5C3B4D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SAY 209 Sağlık Sosyolojisi</w:t>
            </w:r>
          </w:p>
          <w:p w14:paraId="536A42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6"/>
                <w:highlight w:val="none"/>
                <w:lang w:val="tr-TR"/>
              </w:rPr>
              <w:t xml:space="preserve">AraşGör. </w:t>
            </w: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Dr. Nazan Kartal</w:t>
            </w:r>
          </w:p>
          <w:p w14:paraId="7D963A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203</w:t>
            </w:r>
          </w:p>
          <w:p w14:paraId="4CD762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4644F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A4C20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EBDF2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92D050"/>
          </w:tcPr>
          <w:p w14:paraId="023B6FB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SAY 209 Sağlık Sosyolojisi</w:t>
            </w:r>
          </w:p>
          <w:p w14:paraId="777ADB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Dr. Nazan Kartal</w:t>
            </w:r>
          </w:p>
          <w:p w14:paraId="0625C0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Damla AMASYA</w:t>
            </w:r>
          </w:p>
          <w:p w14:paraId="4C49C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204</w:t>
            </w:r>
          </w:p>
          <w:p w14:paraId="301400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</w:p>
          <w:p w14:paraId="5B55CB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0D1F99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shd w:val="clear" w:color="auto" w:fill="auto"/>
          </w:tcPr>
          <w:p w14:paraId="5CDE2B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277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395" w:type="dxa"/>
            <w:shd w:val="clear" w:color="auto" w:fill="auto"/>
            <w:vAlign w:val="center"/>
          </w:tcPr>
          <w:p w14:paraId="2585AF5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585" w:type="dxa"/>
            <w:shd w:val="clear" w:color="auto" w:fill="auto"/>
          </w:tcPr>
          <w:p w14:paraId="22F5409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20D3D5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4DA453A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3D50C7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A37B07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FA0FA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1" w:type="dxa"/>
            <w:shd w:val="clear" w:color="auto" w:fill="auto"/>
          </w:tcPr>
          <w:p w14:paraId="3D7DA50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E61FE8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9978A1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1CEEE" w:themeFill="accent5" w:themeFillTint="33"/>
          </w:tcPr>
          <w:p w14:paraId="477F78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SHB211 Çocuk Ergen Ruh Sağlığı </w:t>
            </w:r>
          </w:p>
          <w:p w14:paraId="6338DEDC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Hİlal Altun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dal DURU</w:t>
            </w:r>
          </w:p>
          <w:p w14:paraId="5A25D404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 xml:space="preserve">SBF </w:t>
            </w:r>
          </w:p>
          <w:p w14:paraId="386BF85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AMFI</w:t>
            </w:r>
          </w:p>
        </w:tc>
        <w:tc>
          <w:tcPr>
            <w:tcW w:w="426" w:type="dxa"/>
            <w:shd w:val="clear" w:color="auto" w:fill="auto"/>
          </w:tcPr>
          <w:p w14:paraId="35FC0D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1A96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ÇGE420 Gelişimsel Destek Programları</w:t>
            </w:r>
          </w:p>
          <w:p w14:paraId="276875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Doç. Dr. Gül Kadan</w:t>
            </w:r>
          </w:p>
          <w:p w14:paraId="2DA00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</w:t>
            </w:r>
          </w:p>
        </w:tc>
        <w:tc>
          <w:tcPr>
            <w:tcW w:w="425" w:type="dxa"/>
            <w:shd w:val="clear" w:color="auto" w:fill="auto"/>
          </w:tcPr>
          <w:p w14:paraId="6A0E0F8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0E360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E1B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BES318 Beslenme Eğitimi ve Danışmanlığı</w:t>
            </w:r>
          </w:p>
          <w:p w14:paraId="5DB678F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Öğr. Üyesi Gülsüm ŞAHİN BODUR</w:t>
            </w:r>
          </w:p>
          <w:p w14:paraId="117C98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Emine Doğan ÇULHA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 xml:space="preserve"> DHF AMFI</w:t>
            </w:r>
            <w:r>
              <w:rPr>
                <w:rFonts w:ascii="Times New Roman" w:hAnsi="Times New Roman" w:cs="Times New Roman"/>
                <w:color w:val="FF0000"/>
                <w:sz w:val="10"/>
                <w:szCs w:val="10"/>
                <w:highlight w:val="non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1DD9F55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45FAB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FTR114 Fizyoterapide Terminoloji</w:t>
            </w:r>
          </w:p>
          <w:p w14:paraId="1A7BB4F7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A. Tanrıverdi Eyolcu</w:t>
            </w:r>
          </w:p>
          <w:p w14:paraId="60C8EADB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Araş. Gör. Dr. Meliş GÜNALTAY</w:t>
            </w:r>
          </w:p>
          <w:p w14:paraId="72459395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102-103</w:t>
            </w:r>
          </w:p>
          <w:p w14:paraId="4A847C6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2BED07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FTR 217 Temel Ölçme Değerlendirme I (U)</w:t>
            </w:r>
          </w:p>
          <w:p w14:paraId="0300A0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A. Tanrıverdi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Eyolcu</w:t>
            </w:r>
          </w:p>
          <w:p w14:paraId="61CD0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59BEF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72D2E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D600A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CA78F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3DF3AD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C1F0C8" w:themeFill="accent3" w:themeFillTint="33"/>
          </w:tcPr>
          <w:p w14:paraId="2CB6D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ERT207 Günlük Yaşam Aktiviteleri (U)</w:t>
            </w:r>
          </w:p>
          <w:p w14:paraId="0F9510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A.Karakuş</w:t>
            </w:r>
          </w:p>
          <w:p w14:paraId="29B2B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FTR LAB</w:t>
            </w:r>
          </w:p>
        </w:tc>
        <w:tc>
          <w:tcPr>
            <w:tcW w:w="522" w:type="dxa"/>
            <w:shd w:val="clear" w:color="auto" w:fill="auto"/>
          </w:tcPr>
          <w:p w14:paraId="146ABA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19358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A7A0C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929D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1E9F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33055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6C4C5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F1CEEE" w:themeFill="accent5" w:themeFillTint="33"/>
          </w:tcPr>
          <w:p w14:paraId="65F77D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SHB211 Çocuk Ergen Ruh Sağlığı </w:t>
            </w:r>
          </w:p>
          <w:p w14:paraId="02BDBD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Dr. Öğr. Hİlal Altun </w:t>
            </w:r>
          </w:p>
          <w:p w14:paraId="364603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Öğr. Gör. Dr. Sevinç BAKAN</w:t>
            </w:r>
          </w:p>
          <w:p w14:paraId="60235A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101</w:t>
            </w:r>
          </w:p>
        </w:tc>
        <w:tc>
          <w:tcPr>
            <w:tcW w:w="477" w:type="dxa"/>
            <w:shd w:val="clear" w:color="auto" w:fill="auto"/>
          </w:tcPr>
          <w:p w14:paraId="4FD647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shd w:val="clear" w:color="auto" w:fill="auto"/>
          </w:tcPr>
          <w:p w14:paraId="71A24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51E3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395" w:type="dxa"/>
            <w:shd w:val="clear" w:color="auto" w:fill="auto"/>
            <w:vAlign w:val="center"/>
          </w:tcPr>
          <w:p w14:paraId="69B06E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585" w:type="dxa"/>
            <w:shd w:val="clear" w:color="auto" w:fill="auto"/>
          </w:tcPr>
          <w:p w14:paraId="56580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3386F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3F9460B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6D4B67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8300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DDA93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1" w:type="dxa"/>
            <w:shd w:val="clear" w:color="auto" w:fill="auto"/>
          </w:tcPr>
          <w:p w14:paraId="3FD4CF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7A2B69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7B3DED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4D8C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102BE6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80371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22949B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6150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0726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FC1C1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6A56AE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67780D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FTR 217 Temel Ölçme Değerlendirme I (U)</w:t>
            </w:r>
          </w:p>
          <w:p w14:paraId="5032BF6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A. Tanrıverdi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Eyolcu</w:t>
            </w:r>
          </w:p>
          <w:p w14:paraId="1AF1F5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3A13A5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7ACB88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27A3E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A47E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7C80DEF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C1F0C8" w:themeFill="accent3" w:themeFillTint="33"/>
          </w:tcPr>
          <w:p w14:paraId="2667B7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ERT207 Günlük Yaşam Aktiviteleri (U)</w:t>
            </w:r>
          </w:p>
          <w:p w14:paraId="23853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A.Karakuş</w:t>
            </w:r>
          </w:p>
          <w:p w14:paraId="531885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FTR LAB</w:t>
            </w:r>
          </w:p>
        </w:tc>
        <w:tc>
          <w:tcPr>
            <w:tcW w:w="522" w:type="dxa"/>
            <w:shd w:val="clear" w:color="auto" w:fill="auto"/>
          </w:tcPr>
          <w:p w14:paraId="61E5DB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36B7DE88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3B959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C9AF0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0D9B49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AE32F4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ACCAE2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7C141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tcBorders>
              <w:bottom w:val="single" w:color="auto" w:sz="4" w:space="0"/>
            </w:tcBorders>
            <w:shd w:val="clear" w:color="auto" w:fill="auto"/>
          </w:tcPr>
          <w:p w14:paraId="76EACE6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SHB 309 Engellilerle Sosyal Hizmet</w:t>
            </w:r>
          </w:p>
          <w:p w14:paraId="2941312A">
            <w:pPr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Style w:val="43"/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Doç. Dr. M. S. Dodur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8"/>
                <w:highlight w:val="none"/>
              </w:rPr>
              <w:t>DERSLİK 102</w:t>
            </w:r>
          </w:p>
        </w:tc>
        <w:tc>
          <w:tcPr>
            <w:tcW w:w="373" w:type="dxa"/>
            <w:tcBorders>
              <w:bottom w:val="single" w:color="auto" w:sz="4" w:space="0"/>
            </w:tcBorders>
            <w:shd w:val="clear" w:color="auto" w:fill="auto"/>
          </w:tcPr>
          <w:p w14:paraId="42B6E9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54EDA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395" w:type="dxa"/>
            <w:shd w:val="clear" w:color="auto" w:fill="auto"/>
            <w:vAlign w:val="center"/>
          </w:tcPr>
          <w:p w14:paraId="6286B9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13.00-14.00</w:t>
            </w:r>
          </w:p>
        </w:tc>
        <w:tc>
          <w:tcPr>
            <w:tcW w:w="585" w:type="dxa"/>
            <w:shd w:val="clear" w:color="auto" w:fill="auto"/>
          </w:tcPr>
          <w:p w14:paraId="6757C426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tcBorders>
              <w:bottom w:val="single" w:color="auto" w:sz="4" w:space="0"/>
            </w:tcBorders>
            <w:shd w:val="clear" w:color="auto" w:fill="auto"/>
          </w:tcPr>
          <w:p w14:paraId="09E0FA05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056486A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bookmarkStart w:id="1" w:name="OLE_LINK2"/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HEM 303 Hemşirelik ve Etik</w:t>
            </w:r>
          </w:p>
          <w:p w14:paraId="2C3DF63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Dr. F. Aslan</w:t>
            </w:r>
          </w:p>
          <w:p w14:paraId="52C743D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</w:t>
            </w:r>
          </w:p>
          <w:p w14:paraId="5FA45B63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Gör. Emel GÜR</w:t>
            </w:r>
          </w:p>
          <w:bookmarkEnd w:id="1"/>
          <w:p w14:paraId="1AF656D7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SBF AMFIDERSLİK 101</w:t>
            </w:r>
          </w:p>
        </w:tc>
        <w:tc>
          <w:tcPr>
            <w:tcW w:w="508" w:type="dxa"/>
            <w:shd w:val="clear" w:color="auto" w:fill="auto"/>
          </w:tcPr>
          <w:p w14:paraId="3430BFE5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DBF4715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3E75EB8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411" w:type="dxa"/>
            <w:shd w:val="clear" w:color="auto" w:fill="auto"/>
          </w:tcPr>
          <w:p w14:paraId="455415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74D524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DCE3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ÇGE 121 Öğrenme ve Öğretme Teknikleri</w:t>
            </w:r>
          </w:p>
          <w:p w14:paraId="0035F8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Dr. Nihan Feyman Gök</w:t>
            </w:r>
          </w:p>
          <w:p w14:paraId="786E197C">
            <w:pPr>
              <w:spacing w:after="0" w:line="240" w:lineRule="auto"/>
              <w:jc w:val="center"/>
              <w:rPr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201</w:t>
            </w:r>
          </w:p>
        </w:tc>
        <w:tc>
          <w:tcPr>
            <w:tcW w:w="567" w:type="dxa"/>
            <w:shd w:val="clear" w:color="auto" w:fill="auto"/>
          </w:tcPr>
          <w:p w14:paraId="728CD8AA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B4D537E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7A3F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D7010F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BES117 Demografik Yapı ve Sağlık</w:t>
            </w:r>
          </w:p>
          <w:p w14:paraId="495BF21A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Fatma TAYHAN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KARTAL</w:t>
            </w:r>
          </w:p>
          <w:p w14:paraId="0E2F4942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3E5A0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4E3DD3E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0838B1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26D3764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3DB26F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FTR 217 Temel Ölçme Değerlendirme I (U)</w:t>
            </w:r>
          </w:p>
          <w:p w14:paraId="4F22FE8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A. Tanrıverdi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Eyolcu</w:t>
            </w:r>
          </w:p>
          <w:p w14:paraId="5C9D0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4B75A2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7E4FC2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56122F7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F66BD2F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2D9DC1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UZD 101 Kariyer Planlamas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ı</w:t>
            </w:r>
          </w:p>
          <w:p w14:paraId="5CFCEF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Üyesi İlkem Ceren SIĞIRTMA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  <w:t>Ç</w:t>
            </w:r>
          </w:p>
          <w:p w14:paraId="3EB122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206</w:t>
            </w:r>
          </w:p>
        </w:tc>
        <w:tc>
          <w:tcPr>
            <w:tcW w:w="426" w:type="dxa"/>
            <w:shd w:val="clear" w:color="auto" w:fill="F1CEEE" w:themeFill="accent5" w:themeFillTint="33"/>
          </w:tcPr>
          <w:p w14:paraId="269121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ERT207 Günlük Yaşam Aktiviteleri (U)</w:t>
            </w:r>
          </w:p>
          <w:p w14:paraId="20AEA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A.Karakuş</w:t>
            </w:r>
          </w:p>
          <w:p w14:paraId="105C9D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 xml:space="preserve">FTR LAB </w:t>
            </w:r>
          </w:p>
        </w:tc>
        <w:tc>
          <w:tcPr>
            <w:tcW w:w="522" w:type="dxa"/>
            <w:shd w:val="clear" w:color="auto" w:fill="auto"/>
          </w:tcPr>
          <w:p w14:paraId="73352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 315 Afetler ve Toplumsal Katılım</w:t>
            </w:r>
          </w:p>
          <w:p w14:paraId="3571F9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</w:t>
            </w:r>
          </w:p>
          <w:p w14:paraId="0385BE32">
            <w:pPr>
              <w:jc w:val="both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Nilay ŞAHAN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205</w:t>
            </w:r>
          </w:p>
          <w:p w14:paraId="51655D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08EF5A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C321E95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979F7FD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C8A12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429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4B3F4E3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9B72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347788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shd w:val="clear" w:color="auto" w:fill="auto"/>
          </w:tcPr>
          <w:p w14:paraId="303A09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557C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dxa"/>
            <w:shd w:val="clear" w:color="auto" w:fill="auto"/>
            <w:vAlign w:val="center"/>
          </w:tcPr>
          <w:p w14:paraId="1EF38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14.00-15.00</w:t>
            </w:r>
          </w:p>
        </w:tc>
        <w:tc>
          <w:tcPr>
            <w:tcW w:w="585" w:type="dxa"/>
            <w:shd w:val="clear" w:color="auto" w:fill="auto"/>
          </w:tcPr>
          <w:p w14:paraId="112D0EF4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7A8BF8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</w:p>
          <w:p w14:paraId="029059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4B98C17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29CC01B9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46D34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D0B3A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1" w:type="dxa"/>
            <w:shd w:val="clear" w:color="auto" w:fill="auto"/>
          </w:tcPr>
          <w:p w14:paraId="65A11A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F9B1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F5C131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4D2C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7CCAAF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CFF531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ÇGE419 Çocuk ve Müzik</w:t>
            </w:r>
          </w:p>
          <w:p w14:paraId="2860887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Doç. Dr. Nihan Feyman Gök</w:t>
            </w:r>
          </w:p>
          <w:p w14:paraId="6CA2AA9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SBF AMF</w:t>
            </w:r>
            <w:r>
              <w:rPr>
                <w:rFonts w:ascii="Times New Roman" w:hAnsi="Times New Roman" w:cs="Times New Roman"/>
                <w:b/>
                <w:color w:val="FF0000"/>
                <w:sz w:val="11"/>
                <w:szCs w:val="11"/>
                <w:highlight w:val="none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14:paraId="300D6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A9921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  <w:p w14:paraId="5A7DF7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4703DF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BES 407 Beslenme Durumu Tarama Testleri</w:t>
            </w:r>
          </w:p>
          <w:p w14:paraId="3C5E8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b/>
                <w:sz w:val="16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Gülsüm ŞAHİN BODUR</w:t>
            </w:r>
            <w:r>
              <w:rPr>
                <w:b/>
                <w:sz w:val="16"/>
                <w:szCs w:val="16"/>
                <w:highlight w:val="none"/>
              </w:rPr>
              <w:t xml:space="preserve"> </w:t>
            </w:r>
          </w:p>
          <w:p w14:paraId="7298C0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102</w:t>
            </w:r>
          </w:p>
        </w:tc>
        <w:tc>
          <w:tcPr>
            <w:tcW w:w="567" w:type="dxa"/>
            <w:shd w:val="clear" w:color="auto" w:fill="auto"/>
          </w:tcPr>
          <w:p w14:paraId="56EFE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7B7E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6BD900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FTR 217 Temel Ölçme Değerlendirme I (U)</w:t>
            </w:r>
          </w:p>
          <w:p w14:paraId="7EE93F9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A. Tanrıverdi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Eyolcu</w:t>
            </w:r>
          </w:p>
          <w:p w14:paraId="4BE29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2989D9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2A80B4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CF1D3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1F82D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B9D73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36704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22" w:type="dxa"/>
            <w:shd w:val="clear" w:color="auto" w:fill="auto"/>
          </w:tcPr>
          <w:p w14:paraId="2E9A8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2A2E02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7F8930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TBT 191 Temel Bilgi Teknolojileri Kullanım </w:t>
            </w:r>
          </w:p>
          <w:p w14:paraId="0F5F2E4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Doç. Dr. Semih KUTER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100</w:t>
            </w:r>
          </w:p>
          <w:p w14:paraId="6F3413E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A2A07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  <w:p w14:paraId="7651F9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5CC35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B9952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411DEF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F7D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0A969D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shd w:val="clear" w:color="auto" w:fill="auto"/>
          </w:tcPr>
          <w:p w14:paraId="3E7B55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D42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dxa"/>
            <w:shd w:val="clear" w:color="auto" w:fill="auto"/>
            <w:vAlign w:val="center"/>
          </w:tcPr>
          <w:p w14:paraId="4C17CAF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15:00-16:00</w:t>
            </w:r>
          </w:p>
        </w:tc>
        <w:tc>
          <w:tcPr>
            <w:tcW w:w="585" w:type="dxa"/>
            <w:shd w:val="clear" w:color="auto" w:fill="auto"/>
          </w:tcPr>
          <w:p w14:paraId="3ABF2301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HEM 313 Hemşirelikte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Liderlik</w:t>
            </w:r>
          </w:p>
          <w:p w14:paraId="1228DDB6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Girişkenlik</w:t>
            </w:r>
          </w:p>
          <w:p w14:paraId="0ABCF4D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Araş. Gör. Dr. E.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GÜR</w:t>
            </w:r>
          </w:p>
          <w:p w14:paraId="16736E8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Arş. Gör. Rümeysa YILDIZ</w:t>
            </w:r>
          </w:p>
          <w:p w14:paraId="7671A1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SB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F AMFI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-DERSLİK 100</w:t>
            </w:r>
          </w:p>
        </w:tc>
        <w:tc>
          <w:tcPr>
            <w:tcW w:w="568" w:type="dxa"/>
            <w:tcBorders>
              <w:top w:val="nil"/>
            </w:tcBorders>
            <w:shd w:val="clear" w:color="auto" w:fill="auto"/>
          </w:tcPr>
          <w:p w14:paraId="406E04B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164F760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2996B0CD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3BC2F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B0CEA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EBE 211 Anne Çocuk Sağlığı </w:t>
            </w:r>
          </w:p>
          <w:p w14:paraId="694AC15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Dr. Öğr. Üyesi Aylin Pekyiğit </w:t>
            </w:r>
          </w:p>
          <w:p w14:paraId="2B2AAF57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AYŞE Özge DENİZ</w:t>
            </w:r>
          </w:p>
          <w:p w14:paraId="234D96F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ERSLİK 101-102</w:t>
            </w:r>
          </w:p>
          <w:p w14:paraId="6B4D7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1" w:type="dxa"/>
            <w:shd w:val="clear" w:color="auto" w:fill="auto"/>
          </w:tcPr>
          <w:p w14:paraId="22F55A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4BB5A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91FB99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BBEC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F35E43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E9DD1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6F69CE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257AB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BES221 Tıbbi Terminoloji </w:t>
            </w:r>
          </w:p>
          <w:p w14:paraId="1606E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Gülsüm ŞAHİN BODUR</w:t>
            </w:r>
          </w:p>
          <w:p w14:paraId="5B3893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103</w:t>
            </w:r>
          </w:p>
        </w:tc>
        <w:tc>
          <w:tcPr>
            <w:tcW w:w="567" w:type="dxa"/>
            <w:shd w:val="clear" w:color="auto" w:fill="auto"/>
          </w:tcPr>
          <w:p w14:paraId="7A0E1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D0A11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F897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12DB88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FTR 217 Temel Ölçme Değerlendirme I (U)</w:t>
            </w:r>
          </w:p>
          <w:p w14:paraId="5AF688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A. Tanrıverdi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Eyolcu</w:t>
            </w:r>
          </w:p>
          <w:p w14:paraId="2676C9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644A03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7FF6666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FFCC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  <w:lang w:val="en-US"/>
              </w:rPr>
              <w:t>FTR329</w:t>
            </w:r>
          </w:p>
          <w:p w14:paraId="45AEE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</w:rPr>
              <w:t>Fizyoterapide Omurga Sağlığı</w:t>
            </w:r>
            <w:r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  <w:lang w:val="en-US"/>
              </w:rPr>
              <w:t xml:space="preserve"> </w:t>
            </w:r>
          </w:p>
          <w:p w14:paraId="3A935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FF0000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sz w:val="10"/>
                <w:szCs w:val="10"/>
                <w:highlight w:val="none"/>
              </w:rPr>
              <w:t xml:space="preserve">Dr. Öğr. Üyesi </w:t>
            </w:r>
            <w:r>
              <w:rPr>
                <w:rFonts w:hint="default" w:ascii="Times New Roman" w:hAnsi="Times New Roman" w:cs="Times New Roman"/>
                <w:color w:val="auto"/>
                <w:sz w:val="10"/>
                <w:szCs w:val="10"/>
                <w:highlight w:val="none"/>
              </w:rPr>
              <w:t>M Öz</w:t>
            </w:r>
            <w:r>
              <w:rPr>
                <w:rFonts w:hint="default" w:ascii="Times New Roman" w:hAnsi="Times New Roman" w:cs="Times New Roman"/>
                <w:color w:val="FF0000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DERSLİK 204</w:t>
            </w:r>
          </w:p>
          <w:p w14:paraId="333161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CC9C7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A26FA6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F1CEEE" w:themeFill="accent5" w:themeFillTint="33"/>
          </w:tcPr>
          <w:p w14:paraId="720A6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ERT207 Günlük Yaşam Aktiviteleri (U)</w:t>
            </w:r>
          </w:p>
          <w:p w14:paraId="752D69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A.Karakuş</w:t>
            </w:r>
          </w:p>
          <w:p w14:paraId="3307E6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FTR LAB II</w:t>
            </w:r>
          </w:p>
        </w:tc>
        <w:tc>
          <w:tcPr>
            <w:tcW w:w="522" w:type="dxa"/>
            <w:shd w:val="clear" w:color="auto" w:fill="auto"/>
          </w:tcPr>
          <w:p w14:paraId="6C8173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256991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BE753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4A047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63C7C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44DA8D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D90BA0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3FCFD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7A179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shd w:val="clear" w:color="auto" w:fill="auto"/>
          </w:tcPr>
          <w:p w14:paraId="6A20AE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09A8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5" w:type="dxa"/>
            <w:shd w:val="clear" w:color="auto" w:fill="auto"/>
            <w:vAlign w:val="center"/>
          </w:tcPr>
          <w:p w14:paraId="551112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16:00-17:00</w:t>
            </w:r>
          </w:p>
        </w:tc>
        <w:tc>
          <w:tcPr>
            <w:tcW w:w="585" w:type="dxa"/>
            <w:shd w:val="clear" w:color="auto" w:fill="auto"/>
          </w:tcPr>
          <w:p w14:paraId="214553B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351564E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84" w:type="dxa"/>
            <w:shd w:val="clear" w:color="auto" w:fill="auto"/>
          </w:tcPr>
          <w:p w14:paraId="12A63E6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8" w:type="dxa"/>
            <w:shd w:val="clear" w:color="auto" w:fill="auto"/>
          </w:tcPr>
          <w:p w14:paraId="4872DDCA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AEB53C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EDC5EF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11" w:type="dxa"/>
            <w:shd w:val="clear" w:color="auto" w:fill="auto"/>
          </w:tcPr>
          <w:p w14:paraId="67F8E9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612A0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11714D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67DD22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9B02E6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2E48D9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6EFB5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0C5041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BES203 Besin Kimyası Analiz-I </w:t>
            </w:r>
          </w:p>
          <w:p w14:paraId="2A3712E8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Araş. Gör. Dr. Gülsüm DEVECİ</w:t>
            </w:r>
          </w:p>
          <w:p w14:paraId="24F6E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102</w:t>
            </w:r>
          </w:p>
        </w:tc>
        <w:tc>
          <w:tcPr>
            <w:tcW w:w="567" w:type="dxa"/>
            <w:shd w:val="clear" w:color="auto" w:fill="auto"/>
          </w:tcPr>
          <w:p w14:paraId="020CF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753E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DD40D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B3E5A1" w:themeFill="accent6" w:themeFillTint="66"/>
          </w:tcPr>
          <w:p w14:paraId="2107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FTR 217 Temel Ölçme Değerlendirme I (U)</w:t>
            </w:r>
          </w:p>
          <w:p w14:paraId="65F9D7D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A. Tanrıverdi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Eyolcu</w:t>
            </w:r>
          </w:p>
          <w:p w14:paraId="07083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A ÖZCAN</w:t>
            </w:r>
          </w:p>
          <w:p w14:paraId="7F05DD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</w:tc>
        <w:tc>
          <w:tcPr>
            <w:tcW w:w="567" w:type="dxa"/>
            <w:shd w:val="clear" w:color="auto" w:fill="auto"/>
          </w:tcPr>
          <w:p w14:paraId="4C9EA9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340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278C18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F1CEEE" w:themeFill="accent5" w:themeFillTint="33"/>
          </w:tcPr>
          <w:p w14:paraId="18259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ERT207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  <w:shd w:val="clear" w:color="auto" w:fill="F1CEEE" w:themeFill="accent5" w:themeFillTint="33"/>
              </w:rPr>
              <w:t>Günlük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Yaşam Aktiviteleri (U)</w:t>
            </w:r>
          </w:p>
          <w:p w14:paraId="589643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A.Karakuş</w:t>
            </w:r>
          </w:p>
          <w:p w14:paraId="1E1C8B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FTR LAB II</w:t>
            </w:r>
          </w:p>
        </w:tc>
        <w:tc>
          <w:tcPr>
            <w:tcW w:w="522" w:type="dxa"/>
            <w:shd w:val="clear" w:color="auto" w:fill="auto"/>
          </w:tcPr>
          <w:p w14:paraId="14CF06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48FC4C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ACC123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9775D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DA6F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589C46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959A0A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D59A5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7" w:type="dxa"/>
            <w:shd w:val="clear" w:color="auto" w:fill="auto"/>
          </w:tcPr>
          <w:p w14:paraId="1764CC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73" w:type="dxa"/>
            <w:shd w:val="clear" w:color="auto" w:fill="auto"/>
          </w:tcPr>
          <w:p w14:paraId="3A7990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</w:tbl>
    <w:p w14:paraId="7BF7F1A7">
      <w:pPr>
        <w:jc w:val="both"/>
      </w:pPr>
    </w:p>
    <w:p w14:paraId="0D7A99EB">
      <w:pPr>
        <w:jc w:val="center"/>
      </w:pPr>
    </w:p>
    <w:p w14:paraId="30003A22">
      <w:pPr>
        <w:jc w:val="center"/>
      </w:pPr>
    </w:p>
    <w:p w14:paraId="13C2FE80">
      <w:pPr>
        <w:jc w:val="center"/>
      </w:pPr>
    </w:p>
    <w:p w14:paraId="3AAA274D">
      <w:pPr>
        <w:jc w:val="center"/>
      </w:pPr>
    </w:p>
    <w:p w14:paraId="2CB294A8">
      <w:pPr>
        <w:jc w:val="center"/>
      </w:pPr>
    </w:p>
    <w:p w14:paraId="5D9ADB44"/>
    <w:tbl>
      <w:tblPr>
        <w:tblStyle w:val="17"/>
        <w:tblpPr w:leftFromText="180" w:rightFromText="180" w:vertAnchor="text" w:horzAnchor="page" w:tblpX="890" w:tblpY="616"/>
        <w:tblOverlap w:val="never"/>
        <w:tblW w:w="15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85"/>
        <w:gridCol w:w="568"/>
        <w:gridCol w:w="493"/>
        <w:gridCol w:w="499"/>
        <w:gridCol w:w="425"/>
        <w:gridCol w:w="284"/>
        <w:gridCol w:w="552"/>
        <w:gridCol w:w="298"/>
        <w:gridCol w:w="425"/>
        <w:gridCol w:w="567"/>
        <w:gridCol w:w="505"/>
        <w:gridCol w:w="346"/>
        <w:gridCol w:w="567"/>
        <w:gridCol w:w="567"/>
        <w:gridCol w:w="567"/>
        <w:gridCol w:w="567"/>
        <w:gridCol w:w="567"/>
        <w:gridCol w:w="567"/>
        <w:gridCol w:w="498"/>
        <w:gridCol w:w="352"/>
        <w:gridCol w:w="567"/>
        <w:gridCol w:w="426"/>
        <w:gridCol w:w="522"/>
        <w:gridCol w:w="470"/>
        <w:gridCol w:w="425"/>
        <w:gridCol w:w="425"/>
        <w:gridCol w:w="542"/>
        <w:gridCol w:w="451"/>
        <w:gridCol w:w="425"/>
        <w:gridCol w:w="567"/>
        <w:gridCol w:w="425"/>
        <w:gridCol w:w="425"/>
      </w:tblGrid>
      <w:tr w14:paraId="3327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15998" w:type="dxa"/>
            <w:gridSpan w:val="33"/>
            <w:shd w:val="clear" w:color="auto" w:fill="auto"/>
          </w:tcPr>
          <w:p w14:paraId="68DAAE36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ÇANKIRI KARATEKİN ÜNİVERSİTESİ SAĞLIK BİLİMLERİ FAKÜLTESİ 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5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-202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6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 xml:space="preserve"> EĞİTİM ÖĞRETİM YILI GÜZ DÖNEMİ ARA SINAV PROGRAMI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  <w:lang w:eastAsia="tr-TR"/>
              </w:rPr>
              <w:t xml:space="preserve"> </w:t>
            </w:r>
          </w:p>
          <w:p w14:paraId="7C10F18A">
            <w:pPr>
              <w:pStyle w:val="42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>4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.11.202</w:t>
            </w:r>
            <w:r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  <w:t xml:space="preserve">5 </w:t>
            </w: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CUMA</w:t>
            </w:r>
          </w:p>
        </w:tc>
      </w:tr>
      <w:tr w14:paraId="53317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529" w:type="dxa"/>
            <w:shd w:val="clear" w:color="auto" w:fill="auto"/>
            <w:vAlign w:val="center"/>
          </w:tcPr>
          <w:p w14:paraId="70B999A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SAAT</w:t>
            </w:r>
          </w:p>
        </w:tc>
        <w:tc>
          <w:tcPr>
            <w:tcW w:w="2145" w:type="dxa"/>
            <w:gridSpan w:val="4"/>
            <w:shd w:val="clear" w:color="auto" w:fill="auto"/>
          </w:tcPr>
          <w:p w14:paraId="743683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HEMŞİRELİK</w:t>
            </w:r>
          </w:p>
        </w:tc>
        <w:tc>
          <w:tcPr>
            <w:tcW w:w="1559" w:type="dxa"/>
            <w:gridSpan w:val="4"/>
            <w:shd w:val="clear" w:color="auto" w:fill="auto"/>
          </w:tcPr>
          <w:p w14:paraId="7FCA71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EBELİK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1EBF71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ÇOCUK GELİŞİMİ</w:t>
            </w:r>
          </w:p>
        </w:tc>
        <w:tc>
          <w:tcPr>
            <w:tcW w:w="2268" w:type="dxa"/>
            <w:gridSpan w:val="4"/>
            <w:shd w:val="clear" w:color="auto" w:fill="auto"/>
          </w:tcPr>
          <w:p w14:paraId="5EF1C2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BESLENME</w:t>
            </w:r>
          </w:p>
        </w:tc>
        <w:tc>
          <w:tcPr>
            <w:tcW w:w="1984" w:type="dxa"/>
            <w:gridSpan w:val="4"/>
            <w:shd w:val="clear" w:color="auto" w:fill="auto"/>
          </w:tcPr>
          <w:p w14:paraId="7EF29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FİZYOTERAPİ</w:t>
            </w:r>
          </w:p>
        </w:tc>
        <w:tc>
          <w:tcPr>
            <w:tcW w:w="1985" w:type="dxa"/>
            <w:gridSpan w:val="4"/>
            <w:shd w:val="clear" w:color="auto" w:fill="auto"/>
          </w:tcPr>
          <w:p w14:paraId="5DA680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ERGOTERAPİ</w:t>
            </w:r>
          </w:p>
        </w:tc>
        <w:tc>
          <w:tcPr>
            <w:tcW w:w="1843" w:type="dxa"/>
            <w:gridSpan w:val="4"/>
            <w:shd w:val="clear" w:color="auto" w:fill="auto"/>
          </w:tcPr>
          <w:p w14:paraId="383C0B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SAGLIK YÖNETİMİ</w:t>
            </w:r>
          </w:p>
        </w:tc>
        <w:tc>
          <w:tcPr>
            <w:tcW w:w="1842" w:type="dxa"/>
            <w:gridSpan w:val="4"/>
            <w:shd w:val="clear" w:color="auto" w:fill="auto"/>
          </w:tcPr>
          <w:p w14:paraId="6B8FC8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SOSYAL HİZMET</w:t>
            </w:r>
          </w:p>
        </w:tc>
      </w:tr>
      <w:tr w14:paraId="53C94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529" w:type="dxa"/>
            <w:shd w:val="clear" w:color="auto" w:fill="auto"/>
            <w:vAlign w:val="center"/>
          </w:tcPr>
          <w:p w14:paraId="4AAEBB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SINIF</w:t>
            </w:r>
          </w:p>
        </w:tc>
        <w:tc>
          <w:tcPr>
            <w:tcW w:w="585" w:type="dxa"/>
            <w:shd w:val="clear" w:color="auto" w:fill="auto"/>
          </w:tcPr>
          <w:p w14:paraId="4568E1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8" w:type="dxa"/>
            <w:shd w:val="clear" w:color="auto" w:fill="auto"/>
          </w:tcPr>
          <w:p w14:paraId="75FE17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93" w:type="dxa"/>
            <w:shd w:val="clear" w:color="auto" w:fill="auto"/>
          </w:tcPr>
          <w:p w14:paraId="5FF7F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99" w:type="dxa"/>
            <w:shd w:val="clear" w:color="auto" w:fill="auto"/>
          </w:tcPr>
          <w:p w14:paraId="6A3D0B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1D2178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14:paraId="614DF4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52" w:type="dxa"/>
            <w:shd w:val="clear" w:color="auto" w:fill="auto"/>
          </w:tcPr>
          <w:p w14:paraId="0BB8F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298" w:type="dxa"/>
            <w:shd w:val="clear" w:color="auto" w:fill="auto"/>
          </w:tcPr>
          <w:p w14:paraId="12C31D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723950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BF07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05" w:type="dxa"/>
            <w:shd w:val="clear" w:color="auto" w:fill="auto"/>
          </w:tcPr>
          <w:p w14:paraId="15F9C9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  <w:p w14:paraId="09689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313E675A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  <w:p w14:paraId="158B5B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74CBA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1CD1C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2852D6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AC352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54E72E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420E9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98" w:type="dxa"/>
            <w:shd w:val="clear" w:color="auto" w:fill="auto"/>
          </w:tcPr>
          <w:p w14:paraId="7AEEA7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3.</w:t>
            </w:r>
          </w:p>
        </w:tc>
        <w:tc>
          <w:tcPr>
            <w:tcW w:w="352" w:type="dxa"/>
            <w:shd w:val="clear" w:color="auto" w:fill="auto"/>
          </w:tcPr>
          <w:p w14:paraId="385826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14:paraId="4CFFB1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6" w:type="dxa"/>
            <w:shd w:val="clear" w:color="auto" w:fill="auto"/>
          </w:tcPr>
          <w:p w14:paraId="616380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22" w:type="dxa"/>
            <w:shd w:val="clear" w:color="auto" w:fill="auto"/>
          </w:tcPr>
          <w:p w14:paraId="333B2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70" w:type="dxa"/>
            <w:shd w:val="clear" w:color="auto" w:fill="auto"/>
          </w:tcPr>
          <w:p w14:paraId="3E2929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43E1FF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7F134D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542" w:type="dxa"/>
            <w:shd w:val="clear" w:color="auto" w:fill="auto"/>
          </w:tcPr>
          <w:p w14:paraId="34E766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51" w:type="dxa"/>
            <w:shd w:val="clear" w:color="auto" w:fill="auto"/>
          </w:tcPr>
          <w:p w14:paraId="20CB69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500397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29728F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2</w:t>
            </w:r>
          </w:p>
        </w:tc>
        <w:tc>
          <w:tcPr>
            <w:tcW w:w="425" w:type="dxa"/>
          </w:tcPr>
          <w:p w14:paraId="3334CF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3</w:t>
            </w:r>
          </w:p>
        </w:tc>
        <w:tc>
          <w:tcPr>
            <w:tcW w:w="425" w:type="dxa"/>
          </w:tcPr>
          <w:p w14:paraId="0456FE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  <w:t>4</w:t>
            </w:r>
          </w:p>
        </w:tc>
      </w:tr>
      <w:tr w14:paraId="4B6FC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529" w:type="dxa"/>
            <w:shd w:val="clear" w:color="auto" w:fill="auto"/>
            <w:vAlign w:val="center"/>
          </w:tcPr>
          <w:p w14:paraId="1A03566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09.00-10.00</w:t>
            </w:r>
          </w:p>
        </w:tc>
        <w:tc>
          <w:tcPr>
            <w:tcW w:w="585" w:type="dxa"/>
            <w:shd w:val="clear" w:color="auto" w:fill="auto"/>
          </w:tcPr>
          <w:p w14:paraId="04A6ED4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HEM 101 Hemşirelikte Temel İlke Uygulamalar </w:t>
            </w:r>
          </w:p>
          <w:p w14:paraId="5889E3B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oç. Dr.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G. Özaras Öz</w:t>
            </w:r>
          </w:p>
          <w:p w14:paraId="206BD4A7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Arş. Gör. Dr. 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Rümeysa YILDIZ</w:t>
            </w:r>
          </w:p>
          <w:p w14:paraId="710D1AD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100-203</w:t>
            </w:r>
          </w:p>
        </w:tc>
        <w:tc>
          <w:tcPr>
            <w:tcW w:w="568" w:type="dxa"/>
            <w:shd w:val="clear" w:color="auto" w:fill="auto"/>
          </w:tcPr>
          <w:p w14:paraId="471F3B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63F8E4E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2F3D9C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0CFDBD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3432D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200F7EB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A24D2D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3BC3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ÇGE101 Çocuk Gelişimine Giriş</w:t>
            </w:r>
          </w:p>
          <w:p w14:paraId="0D360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Öğr. Gör. Dr. Ayşe Çiftçi</w:t>
            </w:r>
          </w:p>
          <w:p w14:paraId="01E24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101</w:t>
            </w:r>
          </w:p>
        </w:tc>
        <w:tc>
          <w:tcPr>
            <w:tcW w:w="567" w:type="dxa"/>
            <w:shd w:val="clear" w:color="auto" w:fill="auto"/>
          </w:tcPr>
          <w:p w14:paraId="37783D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5183B8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EBD0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FF5FC01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D08D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48A81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BES303 Yetişkin Hastalıklarında Tıbbi Beslenme Tedavisi I </w:t>
            </w:r>
          </w:p>
          <w:p w14:paraId="19D1ED31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Üyesi Fatma TAYHAN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KARTAL</w:t>
            </w:r>
          </w:p>
          <w:p w14:paraId="506CA4B6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SBF AMFI</w:t>
            </w:r>
          </w:p>
        </w:tc>
        <w:tc>
          <w:tcPr>
            <w:tcW w:w="567" w:type="dxa"/>
            <w:shd w:val="clear" w:color="auto" w:fill="auto"/>
          </w:tcPr>
          <w:p w14:paraId="6BC1C71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9388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ED873" w:themeFill="accent6" w:themeFillTint="99"/>
          </w:tcPr>
          <w:p w14:paraId="09E53B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FTR 221 Elektroterapi I (T)</w:t>
            </w:r>
          </w:p>
          <w:p w14:paraId="5FB8C06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Öğr. Gör. F. Özdemir</w:t>
            </w:r>
          </w:p>
          <w:p w14:paraId="229501F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0"/>
                <w:szCs w:val="16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Ayenur ÖZCAN</w:t>
            </w:r>
          </w:p>
          <w:p w14:paraId="60F48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DHF AMFI</w:t>
            </w:r>
          </w:p>
          <w:p w14:paraId="7D949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59132D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64163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42ED1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BF2A3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48304E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ERT</w:t>
            </w:r>
            <w:r>
              <w:rPr>
                <w:rFonts w:hint="default" w:ascii="Times New Roman" w:hAnsi="Times New Roman" w:cs="Times New Roman"/>
                <w:bCs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303 Performans Alanları Psikososyal (T)</w:t>
            </w:r>
          </w:p>
          <w:p w14:paraId="574F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Öğrt. Üyesi İ.C. Sığırtmaç</w:t>
            </w:r>
          </w:p>
          <w:p w14:paraId="3A9EE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206</w:t>
            </w:r>
          </w:p>
        </w:tc>
        <w:tc>
          <w:tcPr>
            <w:tcW w:w="470" w:type="dxa"/>
            <w:shd w:val="clear" w:color="auto" w:fill="auto"/>
          </w:tcPr>
          <w:p w14:paraId="187E6B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D63A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090BD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10CDE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SAY 311 Kamu Maliyesi ve Sağlık Hizmetleri</w:t>
            </w:r>
          </w:p>
          <w:p w14:paraId="7A890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Dr. Öğr. Üyesi. Murat Konca</w:t>
            </w:r>
          </w:p>
          <w:p w14:paraId="6FDF6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205</w:t>
            </w:r>
          </w:p>
        </w:tc>
        <w:tc>
          <w:tcPr>
            <w:tcW w:w="451" w:type="dxa"/>
            <w:shd w:val="clear" w:color="auto" w:fill="auto"/>
          </w:tcPr>
          <w:p w14:paraId="42F74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D59BC7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D0F30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0137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1279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7586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529" w:type="dxa"/>
            <w:shd w:val="clear" w:color="auto" w:fill="auto"/>
            <w:vAlign w:val="center"/>
          </w:tcPr>
          <w:p w14:paraId="2227CE5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10.00-11.00</w:t>
            </w:r>
          </w:p>
        </w:tc>
        <w:tc>
          <w:tcPr>
            <w:tcW w:w="585" w:type="dxa"/>
            <w:tcBorders>
              <w:bottom w:val="single" w:color="auto" w:sz="4" w:space="0"/>
            </w:tcBorders>
            <w:shd w:val="clear" w:color="auto" w:fill="auto"/>
          </w:tcPr>
          <w:p w14:paraId="6A51744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3B26D9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5D5373C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65827D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69A0AEA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5C459B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FFC000"/>
          </w:tcPr>
          <w:p w14:paraId="065E155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303 Çocuk Sağlığı ve Hastalıklar </w:t>
            </w:r>
          </w:p>
          <w:p w14:paraId="49DFF08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Öğr. Üyesi Ayşe Özge Deniz </w:t>
            </w:r>
          </w:p>
          <w:p w14:paraId="7859C61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Şeyma Nur Ercan</w:t>
            </w:r>
          </w:p>
          <w:p w14:paraId="67E3B34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Gülsüm DEVECİ</w:t>
            </w:r>
          </w:p>
          <w:p w14:paraId="419FF1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100-101</w:t>
            </w:r>
          </w:p>
        </w:tc>
        <w:tc>
          <w:tcPr>
            <w:tcW w:w="298" w:type="dxa"/>
            <w:shd w:val="clear" w:color="auto" w:fill="auto"/>
          </w:tcPr>
          <w:p w14:paraId="7DA91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79173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1B5E5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FFC000"/>
          </w:tcPr>
          <w:p w14:paraId="3FCF990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EBE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303 Çocuk Sağlığı ve Hastalıklar </w:t>
            </w:r>
          </w:p>
          <w:p w14:paraId="57F4A1A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Öğr. Üyesi Ayşe Özge Deniz </w:t>
            </w:r>
          </w:p>
          <w:p w14:paraId="2F9412A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Rümeysa YILDIZ</w:t>
            </w:r>
          </w:p>
          <w:p w14:paraId="12A7E85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SBF AMFI</w:t>
            </w:r>
          </w:p>
        </w:tc>
        <w:tc>
          <w:tcPr>
            <w:tcW w:w="346" w:type="dxa"/>
            <w:shd w:val="clear" w:color="auto" w:fill="auto"/>
          </w:tcPr>
          <w:p w14:paraId="243EE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17E71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567" w:type="dxa"/>
            <w:shd w:val="clear" w:color="auto" w:fill="auto"/>
          </w:tcPr>
          <w:p w14:paraId="3EDC9D9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3C4704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86CE07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62C9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ED873" w:themeFill="accent6" w:themeFillTint="99"/>
          </w:tcPr>
          <w:p w14:paraId="7EFBF15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FTR 221 Elektroterapi I (U)</w:t>
            </w:r>
          </w:p>
          <w:p w14:paraId="581886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Öğr. Gör. F. Özdemir</w:t>
            </w:r>
          </w:p>
          <w:p w14:paraId="37326D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Ayenur ÖZCAN</w:t>
            </w:r>
          </w:p>
          <w:p w14:paraId="76EA80A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43D2F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0F6A9B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FTR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313 Protez Rehabilitasyon</w:t>
            </w:r>
          </w:p>
          <w:p w14:paraId="131D9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6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>Dr. Öğr. Üy. E Karanfil Akbaş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Dr. Emel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GÜR</w:t>
            </w:r>
          </w:p>
          <w:p w14:paraId="25155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201-202</w:t>
            </w:r>
          </w:p>
        </w:tc>
        <w:tc>
          <w:tcPr>
            <w:tcW w:w="352" w:type="dxa"/>
            <w:shd w:val="clear" w:color="auto" w:fill="auto"/>
          </w:tcPr>
          <w:p w14:paraId="5D4A13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F94838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4F2E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ERT203 Ergoterapi Teorileri</w:t>
            </w:r>
          </w:p>
          <w:p w14:paraId="09E18B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Öğr. Üy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.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Ceren SIĞIRTMAÇ</w:t>
            </w:r>
          </w:p>
          <w:p w14:paraId="168B26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AraşGör. Dr.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Nazan KARTAL</w:t>
            </w:r>
          </w:p>
          <w:p w14:paraId="51C50F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AraşGör. Feyza ŞENGÜL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DERSLİK 203-204</w:t>
            </w:r>
          </w:p>
        </w:tc>
        <w:tc>
          <w:tcPr>
            <w:tcW w:w="522" w:type="dxa"/>
            <w:shd w:val="clear" w:color="auto" w:fill="auto"/>
          </w:tcPr>
          <w:p w14:paraId="7179F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51EB2E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98563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38F90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SAY205 Sağlık Kurumlarında İnsan Kaynakları Yönetimi</w:t>
            </w:r>
          </w:p>
          <w:p w14:paraId="134654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Dr. Emine Doğan Çulha</w:t>
            </w:r>
            <w:r>
              <w:rPr>
                <w:rFonts w:hint="default" w:ascii="Times New Roman" w:hAnsi="Times New Roman" w:cs="Times New Roman"/>
                <w:b/>
                <w:sz w:val="10"/>
                <w:szCs w:val="10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</w:t>
            </w:r>
          </w:p>
          <w:p w14:paraId="7162E27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99319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205</w:t>
            </w:r>
          </w:p>
        </w:tc>
        <w:tc>
          <w:tcPr>
            <w:tcW w:w="542" w:type="dxa"/>
            <w:shd w:val="clear" w:color="auto" w:fill="auto"/>
          </w:tcPr>
          <w:p w14:paraId="621F10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12ECC9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427FB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4DECE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F1915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8925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7D4D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529" w:type="dxa"/>
            <w:shd w:val="clear" w:color="auto" w:fill="auto"/>
            <w:vAlign w:val="center"/>
          </w:tcPr>
          <w:p w14:paraId="10E1F1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11.00-12.00</w:t>
            </w:r>
          </w:p>
        </w:tc>
        <w:tc>
          <w:tcPr>
            <w:tcW w:w="585" w:type="dxa"/>
            <w:shd w:val="clear" w:color="auto" w:fill="auto"/>
          </w:tcPr>
          <w:p w14:paraId="43DDC70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160B3D2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HEM 214 Yara Ostomi İnkontinansı Hemşireliği</w:t>
            </w:r>
          </w:p>
          <w:p w14:paraId="41C4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Doç. Dr. F. Erol Ursavaş</w:t>
            </w:r>
          </w:p>
          <w:p w14:paraId="28B53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Emine Doğan ÇULHA</w:t>
            </w:r>
          </w:p>
          <w:p w14:paraId="432B47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201-202</w:t>
            </w:r>
          </w:p>
        </w:tc>
        <w:tc>
          <w:tcPr>
            <w:tcW w:w="493" w:type="dxa"/>
            <w:shd w:val="clear" w:color="auto" w:fill="auto"/>
          </w:tcPr>
          <w:p w14:paraId="5073285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10EB3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4FACEB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65762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0EA466A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2298A2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769BBD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918A9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64B322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28239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1C09285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11535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B7C1DE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E4EDE6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A98BD7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FİZ 174 Biyofizik</w:t>
            </w:r>
          </w:p>
          <w:p w14:paraId="4DDF1B3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Doç. Dr. Olcay GENÇYILMAZ</w:t>
            </w:r>
          </w:p>
          <w:p w14:paraId="040637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Ebru YILDIRIM</w:t>
            </w:r>
          </w:p>
          <w:p w14:paraId="3A7723C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203-204</w:t>
            </w:r>
          </w:p>
        </w:tc>
        <w:tc>
          <w:tcPr>
            <w:tcW w:w="567" w:type="dxa"/>
            <w:shd w:val="clear" w:color="auto" w:fill="8ED873" w:themeFill="accent6" w:themeFillTint="99"/>
          </w:tcPr>
          <w:p w14:paraId="5C85A5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FTR 221 Elektroterapi I (U)</w:t>
            </w:r>
          </w:p>
          <w:p w14:paraId="1E6254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Öğr. Gör. F. Özdemir</w:t>
            </w:r>
          </w:p>
          <w:p w14:paraId="6197E23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Ayenur ÖZCAN</w:t>
            </w:r>
          </w:p>
          <w:p w14:paraId="5ECEC9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6111E2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1BBA76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389AB6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C6A23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ERT</w:t>
            </w:r>
            <w:r>
              <w:rPr>
                <w:rFonts w:hint="default" w:ascii="Times New Roman" w:hAnsi="Times New Roman" w:cs="Times New Roman"/>
                <w:bCs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101 Ergoterapiye Giriş</w:t>
            </w:r>
          </w:p>
          <w:p w14:paraId="140B76A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Dr. Öğr. Üyesi İlkem Ceren Sığırtmaç</w:t>
            </w:r>
          </w:p>
          <w:p w14:paraId="07B965C0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  <w:lang w:val="tr-TR"/>
              </w:rPr>
              <w:t>SBF AMFI</w:t>
            </w:r>
          </w:p>
        </w:tc>
        <w:tc>
          <w:tcPr>
            <w:tcW w:w="426" w:type="dxa"/>
            <w:shd w:val="clear" w:color="auto" w:fill="auto"/>
          </w:tcPr>
          <w:p w14:paraId="2C54D2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2B643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ERT 309 Ortez ve Protez Rehabilitasyon </w:t>
            </w:r>
          </w:p>
          <w:p w14:paraId="12B3512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8"/>
                <w:szCs w:val="8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Dr. N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>ilay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Şahan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 xml:space="preserve"> 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6"/>
                <w:highlight w:val="none"/>
                <w:lang w:val="tr-TR"/>
              </w:rPr>
              <w:t>5</w:t>
            </w:r>
          </w:p>
        </w:tc>
        <w:tc>
          <w:tcPr>
            <w:tcW w:w="470" w:type="dxa"/>
            <w:shd w:val="clear" w:color="auto" w:fill="auto"/>
          </w:tcPr>
          <w:p w14:paraId="6E4DA3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B3E5A1" w:themeFill="accent6" w:themeFillTint="66"/>
          </w:tcPr>
          <w:p w14:paraId="3B1A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101 SK Muhasebe I</w:t>
            </w:r>
          </w:p>
          <w:p w14:paraId="245B0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Sezer Öksüz</w:t>
            </w:r>
          </w:p>
          <w:p w14:paraId="1225B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Arş. Gör. Dr. Fatih DURUR</w:t>
            </w:r>
          </w:p>
          <w:p w14:paraId="4CEFA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  <w:t>Araş. Gör. Dr. Tuğba YILDIRIM</w:t>
            </w:r>
            <w:r>
              <w:rPr>
                <w:rFonts w:ascii="Times New Roman" w:hAnsi="Times New Roman" w:cs="Times New Roman"/>
                <w:b/>
                <w:color w:val="FF0000"/>
                <w:sz w:val="2"/>
                <w:szCs w:val="16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100-101</w:t>
            </w:r>
          </w:p>
        </w:tc>
        <w:tc>
          <w:tcPr>
            <w:tcW w:w="425" w:type="dxa"/>
            <w:shd w:val="clear" w:color="auto" w:fill="auto"/>
          </w:tcPr>
          <w:p w14:paraId="58CF3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7FBEC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178194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B3E5A1" w:themeFill="accent6" w:themeFillTint="66"/>
          </w:tcPr>
          <w:p w14:paraId="07AFF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SAY 101 SK Muhasebe I</w:t>
            </w:r>
          </w:p>
          <w:p w14:paraId="08C8B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Sezer Öksüz</w:t>
            </w:r>
          </w:p>
          <w:p w14:paraId="40813C8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Araş. Gör. Canan KARAAĞAÇ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AraşGör. Feyza ŞENGÜL</w:t>
            </w:r>
          </w:p>
          <w:p w14:paraId="03CE032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102-103</w:t>
            </w:r>
          </w:p>
        </w:tc>
        <w:tc>
          <w:tcPr>
            <w:tcW w:w="567" w:type="dxa"/>
            <w:shd w:val="clear" w:color="auto" w:fill="auto"/>
          </w:tcPr>
          <w:p w14:paraId="530E5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81C01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8BAAA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F6E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</w:trPr>
        <w:tc>
          <w:tcPr>
            <w:tcW w:w="529" w:type="dxa"/>
            <w:shd w:val="clear" w:color="auto" w:fill="auto"/>
            <w:vAlign w:val="center"/>
          </w:tcPr>
          <w:p w14:paraId="21FF672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12.00 -13.00</w:t>
            </w:r>
          </w:p>
        </w:tc>
        <w:tc>
          <w:tcPr>
            <w:tcW w:w="585" w:type="dxa"/>
            <w:shd w:val="clear" w:color="auto" w:fill="auto"/>
          </w:tcPr>
          <w:p w14:paraId="6D82F5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45507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CAEDFB" w:themeFill="accent4" w:themeFillTint="33"/>
          </w:tcPr>
          <w:p w14:paraId="462758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FZD303 Epidemiyoloji </w:t>
            </w:r>
          </w:p>
          <w:p w14:paraId="3206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Prof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 Dr. İ. Göl </w:t>
            </w:r>
          </w:p>
          <w:p w14:paraId="2A9D56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Gör. Gülsüm DEVECİ</w:t>
            </w:r>
          </w:p>
          <w:p w14:paraId="734431E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Öğr. Gör. Dr. A. Çiftçi</w:t>
            </w:r>
          </w:p>
          <w:p w14:paraId="491734BF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0-101</w:t>
            </w:r>
          </w:p>
        </w:tc>
        <w:tc>
          <w:tcPr>
            <w:tcW w:w="499" w:type="dxa"/>
            <w:shd w:val="clear" w:color="auto" w:fill="auto"/>
          </w:tcPr>
          <w:p w14:paraId="5C0D68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630C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287386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CAEDFB" w:themeFill="accent4" w:themeFillTint="33"/>
          </w:tcPr>
          <w:p w14:paraId="21DF12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FZD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303 Epidemiyoloji </w:t>
            </w:r>
          </w:p>
          <w:p w14:paraId="153BD4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Prof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İ. Göl </w:t>
            </w:r>
          </w:p>
          <w:p w14:paraId="4E9664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 Dr. Rümeysa YILDI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Z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Bilgesu ÇELİK</w:t>
            </w:r>
          </w:p>
          <w:p w14:paraId="20E7A4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SBF AMFİ</w:t>
            </w:r>
          </w:p>
        </w:tc>
        <w:tc>
          <w:tcPr>
            <w:tcW w:w="298" w:type="dxa"/>
            <w:shd w:val="clear" w:color="auto" w:fill="auto"/>
          </w:tcPr>
          <w:p w14:paraId="19FB84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080D40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542ADE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0845686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0A735BD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9B449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13C6B8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0"/>
                <w:highlight w:val="none"/>
              </w:rPr>
              <w:t>BES222 Beslenme ve Diyetetik Alanında Etik</w:t>
            </w:r>
          </w:p>
          <w:p w14:paraId="0270FDB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Öğr. Gör. Dr. Sevinç BAKAN</w:t>
            </w:r>
          </w:p>
          <w:p w14:paraId="30B1F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DERSLİK 202</w:t>
            </w:r>
          </w:p>
        </w:tc>
        <w:tc>
          <w:tcPr>
            <w:tcW w:w="567" w:type="dxa"/>
            <w:shd w:val="clear" w:color="auto" w:fill="auto"/>
          </w:tcPr>
          <w:p w14:paraId="1A2745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374D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C3556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ED873" w:themeFill="accent6" w:themeFillTint="99"/>
          </w:tcPr>
          <w:p w14:paraId="0F8E51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FTR 221 Elektroterapi I (U)</w:t>
            </w:r>
          </w:p>
          <w:p w14:paraId="79787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Öğr. Gör. F. Özdemir</w:t>
            </w:r>
          </w:p>
          <w:p w14:paraId="5A2ABA0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Ayenur ÖZCAN</w:t>
            </w:r>
          </w:p>
          <w:p w14:paraId="304262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4EFE64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CAEDFB" w:themeFill="accent4" w:themeFillTint="33"/>
          </w:tcPr>
          <w:p w14:paraId="6B95C7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FZD303 Epidemiyoloji </w:t>
            </w:r>
          </w:p>
          <w:p w14:paraId="3A8B9A72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>Prof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. Dr. İ. Göl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Araş. Gör. Dr. Şüheda</w:t>
            </w:r>
          </w:p>
          <w:p w14:paraId="165B47E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Bozkurt YÜKÇÜ</w:t>
            </w:r>
          </w:p>
          <w:p w14:paraId="39BDA82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10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4"/>
                <w:highlight w:val="none"/>
                <w:lang w:val="tr-TR"/>
              </w:rPr>
              <w:t>2</w:t>
            </w:r>
          </w:p>
          <w:p w14:paraId="0059C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50625F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095D918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52887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47DC1D7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04C3B3B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C2088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B13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CAEDFB" w:themeFill="accent4" w:themeFillTint="33"/>
          </w:tcPr>
          <w:p w14:paraId="1E777E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FZD</w:t>
            </w: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303 Epidemiyoloji </w:t>
            </w:r>
          </w:p>
          <w:p w14:paraId="71A2F44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4"/>
                <w:highlight w:val="none"/>
                <w:lang w:val="tr-TR"/>
              </w:rPr>
              <w:t xml:space="preserve">Prof. </w:t>
            </w: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 xml:space="preserve">Dr. İ. Göl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Araş. Gör. Dr. Emel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  <w:lang w:val="tr-TR"/>
              </w:rPr>
              <w:t>GÜR</w:t>
            </w:r>
          </w:p>
          <w:p w14:paraId="31A26C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201</w:t>
            </w:r>
          </w:p>
          <w:p w14:paraId="5A1C9EA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7742054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63B998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tcBorders>
              <w:bottom w:val="single" w:color="auto" w:sz="4" w:space="0"/>
            </w:tcBorders>
            <w:shd w:val="clear" w:color="auto" w:fill="auto"/>
          </w:tcPr>
          <w:p w14:paraId="10733C3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8"/>
                <w:highlight w:val="none"/>
              </w:rPr>
              <w:t>SHB 205 SH Görüşme İlke ve Teknikl</w:t>
            </w:r>
            <w:r>
              <w:rPr>
                <w:rFonts w:hint="default" w:ascii="Times New Roman" w:hAnsi="Times New Roman" w:cs="Times New Roman"/>
                <w:bCs/>
                <w:sz w:val="10"/>
                <w:szCs w:val="10"/>
                <w:highlight w:val="none"/>
              </w:rPr>
              <w:t xml:space="preserve">eri </w:t>
            </w:r>
          </w:p>
          <w:p w14:paraId="2E182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Uzm. Dr. Samet Kulaoğlu</w:t>
            </w:r>
          </w:p>
          <w:p w14:paraId="59BF0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8"/>
                <w:highlight w:val="none"/>
              </w:rPr>
              <w:t>DHF AMFI</w:t>
            </w: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09479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tcBorders>
              <w:bottom w:val="single" w:color="auto" w:sz="4" w:space="0"/>
            </w:tcBorders>
            <w:shd w:val="clear" w:color="auto" w:fill="auto"/>
          </w:tcPr>
          <w:p w14:paraId="3A748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5B139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" w:hRule="atLeast"/>
        </w:trPr>
        <w:tc>
          <w:tcPr>
            <w:tcW w:w="529" w:type="dxa"/>
            <w:shd w:val="clear" w:color="auto" w:fill="auto"/>
            <w:vAlign w:val="center"/>
          </w:tcPr>
          <w:p w14:paraId="2571F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13.00-14.00</w:t>
            </w:r>
          </w:p>
        </w:tc>
        <w:tc>
          <w:tcPr>
            <w:tcW w:w="585" w:type="dxa"/>
            <w:shd w:val="clear" w:color="auto" w:fill="auto"/>
          </w:tcPr>
          <w:p w14:paraId="47EC296E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2108EE61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HEM 219 HB Sistematik Yaklaşım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Arş. Gör. Dr. D. AMASYA</w:t>
            </w:r>
          </w:p>
          <w:p w14:paraId="023B7CE9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Araş. Gör. Dr. Tuğba YILDIRIM</w:t>
            </w:r>
          </w:p>
          <w:p w14:paraId="1D3DE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/>
                <w:sz w:val="8"/>
                <w:szCs w:val="8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>SBF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 xml:space="preserve"> AMFI-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  <w:lang w:val="tr-TR"/>
              </w:rPr>
              <w:t>DERSLİK 101</w:t>
            </w:r>
          </w:p>
        </w:tc>
        <w:tc>
          <w:tcPr>
            <w:tcW w:w="493" w:type="dxa"/>
            <w:shd w:val="clear" w:color="auto" w:fill="auto"/>
          </w:tcPr>
          <w:p w14:paraId="63AAD787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620D457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HEM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401 Hemşirelik Meslek Dersleri Uygulaması I</w:t>
            </w:r>
          </w:p>
          <w:p w14:paraId="5524E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E. A. GÜRCÜOĞLU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Dr. Öğr. Üyesi A. PEKYİĞİT Dr. Öğr. Üyesi S. AÇIKGÖZ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201-202-203</w:t>
            </w:r>
          </w:p>
        </w:tc>
        <w:tc>
          <w:tcPr>
            <w:tcW w:w="425" w:type="dxa"/>
            <w:shd w:val="clear" w:color="auto" w:fill="auto"/>
          </w:tcPr>
          <w:p w14:paraId="76D79158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0FEDF4E0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399141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2D28BE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FBCD9CB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5F6C1D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ÇGE</w:t>
            </w:r>
            <w:r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  <w:t xml:space="preserve"> 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203 Çocukluk Döneminde Gelişim</w:t>
            </w:r>
          </w:p>
          <w:p w14:paraId="08E2A19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Doç. Dr. Gül Kadan</w:t>
            </w: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 xml:space="preserve"> Araş. Gör. Dr. Emine Doğan ÇULHA</w:t>
            </w:r>
          </w:p>
          <w:p w14:paraId="1F0DEEE2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205-206</w:t>
            </w:r>
          </w:p>
        </w:tc>
        <w:tc>
          <w:tcPr>
            <w:tcW w:w="505" w:type="dxa"/>
            <w:shd w:val="clear" w:color="auto" w:fill="auto"/>
          </w:tcPr>
          <w:p w14:paraId="7B6C6CF0">
            <w:pPr>
              <w:spacing w:after="0" w:line="240" w:lineRule="auto"/>
              <w:jc w:val="center"/>
              <w:rPr>
                <w:rFonts w:hint="default"/>
                <w:sz w:val="8"/>
                <w:szCs w:val="8"/>
                <w:highlight w:val="none"/>
                <w:lang w:val="tr-TR"/>
              </w:rPr>
            </w:pPr>
          </w:p>
        </w:tc>
        <w:tc>
          <w:tcPr>
            <w:tcW w:w="346" w:type="dxa"/>
            <w:shd w:val="clear" w:color="auto" w:fill="auto"/>
          </w:tcPr>
          <w:p w14:paraId="3FED026A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D8E5D19">
            <w:pPr>
              <w:tabs>
                <w:tab w:val="left" w:pos="720"/>
              </w:tabs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7103973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3DE76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6E6D8D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DE25922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ED873" w:themeFill="accent6" w:themeFillTint="99"/>
          </w:tcPr>
          <w:p w14:paraId="36E6A4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FTR 221 Elektroterapi I (U)</w:t>
            </w:r>
          </w:p>
          <w:p w14:paraId="61B2B38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Öğr. Gör. F. Özdemir</w:t>
            </w:r>
          </w:p>
          <w:p w14:paraId="04C574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Ayenur ÖZCAN</w:t>
            </w:r>
          </w:p>
          <w:p w14:paraId="58D81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5419A8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0CC780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5B77F57A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12B4A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27C6C2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0DC84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204F30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3ADC49C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9F22222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78EFAB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494781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89DCBFD">
            <w:pPr>
              <w:spacing w:after="0" w:line="240" w:lineRule="auto"/>
              <w:rPr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0EEC455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CF2DC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EEA7B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3154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9" w:type="dxa"/>
            <w:shd w:val="clear" w:color="auto" w:fill="auto"/>
            <w:vAlign w:val="center"/>
          </w:tcPr>
          <w:p w14:paraId="07524E2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14.00-15.00</w:t>
            </w:r>
          </w:p>
        </w:tc>
        <w:tc>
          <w:tcPr>
            <w:tcW w:w="585" w:type="dxa"/>
            <w:shd w:val="clear" w:color="auto" w:fill="auto"/>
          </w:tcPr>
          <w:p w14:paraId="3DBAFAC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5B58D50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7F58518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57B286DF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  <w:highlight w:val="none"/>
              </w:rPr>
            </w:pPr>
          </w:p>
          <w:p w14:paraId="666C74CE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907651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06B593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78BBE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1EF171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3C53F12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3DE741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6DA8E6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37DB7E6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60F351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 xml:space="preserve">BES113 Beslenme İlkeleri I </w:t>
            </w:r>
          </w:p>
          <w:p w14:paraId="6EA88CD7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Öğr. Gör. Dr. Sevinç BAKAN Araş. Gör. Dr. Büşra TURAN DEMİRCİ</w:t>
            </w:r>
          </w:p>
          <w:p w14:paraId="5A6B94AF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0"/>
                <w:highlight w:val="none"/>
              </w:rPr>
              <w:t>DERSLİK 203-204</w:t>
            </w:r>
          </w:p>
        </w:tc>
        <w:tc>
          <w:tcPr>
            <w:tcW w:w="567" w:type="dxa"/>
            <w:shd w:val="clear" w:color="auto" w:fill="auto"/>
          </w:tcPr>
          <w:p w14:paraId="091BC6B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sz w:val="8"/>
                <w:szCs w:val="8"/>
                <w:highlight w:val="none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716B2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534B2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EB4A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ED873" w:themeFill="accent6" w:themeFillTint="99"/>
          </w:tcPr>
          <w:p w14:paraId="41909A8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FTR 221 Elektroterapi I (U)</w:t>
            </w:r>
          </w:p>
          <w:p w14:paraId="1084B6B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Öğr. Gör. F. Özdemir</w:t>
            </w:r>
          </w:p>
          <w:p w14:paraId="4DF6D9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Ayenur ÖZCAN</w:t>
            </w:r>
          </w:p>
          <w:p w14:paraId="6D60F5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65B10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520E4B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 xml:space="preserve">FTR 319 Pulmoner Reh. (T) </w:t>
            </w:r>
          </w:p>
          <w:p w14:paraId="237F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</w:rPr>
              <w:t>Dr. Öğr. Üyesi A. Tanrıverdi</w:t>
            </w:r>
            <w:r>
              <w:rPr>
                <w:rFonts w:hint="default" w:ascii="Times New Roman" w:hAnsi="Times New Roman" w:cs="Times New Roman"/>
                <w:color w:val="000000"/>
                <w:sz w:val="10"/>
                <w:szCs w:val="10"/>
                <w:highlight w:val="none"/>
                <w:lang w:val="tr-TR"/>
              </w:rPr>
              <w:t xml:space="preserve"> EYOLCU</w:t>
            </w:r>
          </w:p>
          <w:p w14:paraId="652346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sz w:val="10"/>
                <w:szCs w:val="10"/>
              </w:rPr>
              <w:t>Araş. Gör. Canan KARAAĞAÇ</w:t>
            </w:r>
          </w:p>
          <w:p w14:paraId="22320E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0"/>
                <w:highlight w:val="none"/>
              </w:rPr>
              <w:t>DERSLİK 205-206</w:t>
            </w:r>
          </w:p>
        </w:tc>
        <w:tc>
          <w:tcPr>
            <w:tcW w:w="352" w:type="dxa"/>
            <w:shd w:val="clear" w:color="auto" w:fill="auto"/>
          </w:tcPr>
          <w:p w14:paraId="3AEB4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DBB7D6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75730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ERT 201 Rehabilitasyonda Teknoloji</w:t>
            </w:r>
          </w:p>
          <w:p w14:paraId="538330A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Doç. Dr. Meltem YAZICI GÜLAY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100</w:t>
            </w:r>
          </w:p>
          <w:p w14:paraId="04FB5C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4E131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71DD5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81C6A1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4E855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SAY203 Sağlık Kurumlarında Maliyet Muhasebesi</w:t>
            </w:r>
          </w:p>
          <w:p w14:paraId="637ED1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  <w:t>Dr. Öğr. Üyesi M. Konca</w:t>
            </w:r>
          </w:p>
          <w:p w14:paraId="037A4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6"/>
                <w:highlight w:val="none"/>
              </w:rPr>
              <w:t>SBF AMFI</w:t>
            </w:r>
          </w:p>
        </w:tc>
        <w:tc>
          <w:tcPr>
            <w:tcW w:w="542" w:type="dxa"/>
            <w:shd w:val="clear" w:color="auto" w:fill="auto"/>
          </w:tcPr>
          <w:p w14:paraId="67F3EB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22A5E3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AA9AD9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5FA0CB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54AFD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E81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310B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9" w:type="dxa"/>
            <w:shd w:val="clear" w:color="auto" w:fill="auto"/>
            <w:vAlign w:val="center"/>
          </w:tcPr>
          <w:p w14:paraId="6AD2FC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15:00-16:00</w:t>
            </w:r>
          </w:p>
        </w:tc>
        <w:tc>
          <w:tcPr>
            <w:tcW w:w="585" w:type="dxa"/>
            <w:shd w:val="clear" w:color="auto" w:fill="auto"/>
          </w:tcPr>
          <w:p w14:paraId="5D56E72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195F029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HEM 216 Geriatri Hemşireliği</w:t>
            </w:r>
          </w:p>
          <w:p w14:paraId="3B64320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4"/>
                <w:highlight w:val="none"/>
              </w:rPr>
              <w:t>Dr. Öğr. Üyesi S. Gönen Şentürk</w:t>
            </w:r>
          </w:p>
          <w:p w14:paraId="7B34A41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"/>
                <w:szCs w:val="14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highlight w:val="none"/>
              </w:rPr>
              <w:t>Araş. Gör. Dr. Damla AMASYA</w:t>
            </w:r>
            <w:r>
              <w:rPr>
                <w:rFonts w:ascii="Times New Roman" w:hAnsi="Times New Roman" w:cs="Times New Roman"/>
                <w:b/>
                <w:color w:val="FF0000"/>
                <w:sz w:val="2"/>
                <w:szCs w:val="14"/>
                <w:highlight w:val="none"/>
              </w:rPr>
              <w:t xml:space="preserve"> </w:t>
            </w:r>
          </w:p>
          <w:p w14:paraId="46A5004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4"/>
                <w:highlight w:val="none"/>
              </w:rPr>
              <w:t>DERSLİK 202-203</w:t>
            </w:r>
          </w:p>
        </w:tc>
        <w:tc>
          <w:tcPr>
            <w:tcW w:w="493" w:type="dxa"/>
            <w:shd w:val="clear" w:color="auto" w:fill="auto"/>
          </w:tcPr>
          <w:p w14:paraId="515174A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2AC28BA7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063E4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435457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15608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41853C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4D5F2BD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E897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05" w:type="dxa"/>
            <w:shd w:val="clear" w:color="auto" w:fill="auto"/>
          </w:tcPr>
          <w:p w14:paraId="39BBB9E2">
            <w:pPr>
              <w:tabs>
                <w:tab w:val="left" w:pos="720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6"/>
                <w:highlight w:val="none"/>
                <w:lang w:val="tr-TR"/>
              </w:rPr>
            </w:pPr>
          </w:p>
        </w:tc>
        <w:tc>
          <w:tcPr>
            <w:tcW w:w="346" w:type="dxa"/>
            <w:shd w:val="clear" w:color="auto" w:fill="auto"/>
          </w:tcPr>
          <w:p w14:paraId="1048F25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FD0FA9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66A2D7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83E5B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BES408 Kanser ve Beslenme</w:t>
            </w:r>
          </w:p>
          <w:p w14:paraId="4A4A6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FF0000"/>
                <w:sz w:val="10"/>
                <w:szCs w:val="18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  <w:t>raş. Gör. Dr. Şeyma Nur ERCAN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10"/>
                <w:szCs w:val="18"/>
                <w:highlight w:val="none"/>
              </w:rPr>
              <w:t>SBF AMFI</w:t>
            </w:r>
          </w:p>
          <w:p w14:paraId="60884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3FC48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87DF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ED873" w:themeFill="accent6" w:themeFillTint="99"/>
          </w:tcPr>
          <w:p w14:paraId="546542E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FTR 221 Elektroterapi I (U)</w:t>
            </w:r>
          </w:p>
          <w:p w14:paraId="21378E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Öğr. Gör. F. Özdemir</w:t>
            </w:r>
          </w:p>
          <w:p w14:paraId="520871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Ayenur ÖZCAN</w:t>
            </w:r>
          </w:p>
          <w:p w14:paraId="34DFAE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0C6226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15A3A4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620E2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7838684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67F88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7040FF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1B1D5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3DE3C1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72F0E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6F2A78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35F077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620DF10A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1D80C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1FC0C4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8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8"/>
                <w:highlight w:val="none"/>
              </w:rPr>
              <w:t>SHB 313 Toplumla Çalışma ve Toplum Organizasyonu</w:t>
            </w:r>
          </w:p>
          <w:p w14:paraId="784B55D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jc w:val="center"/>
              <w:rPr>
                <w:rStyle w:val="43"/>
                <w:rFonts w:hint="default" w:ascii="Times New Roman" w:hAnsi="Times New Roman" w:cs="Times New Roman"/>
                <w:sz w:val="10"/>
                <w:szCs w:val="18"/>
                <w:highlight w:val="none"/>
                <w:lang w:val="tr-TR"/>
              </w:rPr>
            </w:pPr>
            <w:r>
              <w:rPr>
                <w:rStyle w:val="43"/>
                <w:rFonts w:ascii="Times New Roman" w:hAnsi="Times New Roman" w:cs="Times New Roman"/>
                <w:bCs/>
                <w:sz w:val="10"/>
                <w:szCs w:val="18"/>
                <w:highlight w:val="none"/>
              </w:rPr>
              <w:t>Doç. Dr. M. S. Dodur</w:t>
            </w:r>
          </w:p>
          <w:p w14:paraId="0CE0BE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8"/>
                <w:highlight w:val="none"/>
              </w:rPr>
              <w:t>DERSLİK 20</w:t>
            </w:r>
            <w:r>
              <w:rPr>
                <w:rFonts w:hint="default" w:ascii="Times New Roman" w:hAnsi="Times New Roman" w:cs="Times New Roman"/>
                <w:b/>
                <w:color w:val="FF0000"/>
                <w:sz w:val="10"/>
                <w:szCs w:val="18"/>
                <w:highlight w:val="none"/>
                <w:lang w:val="tr-TR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6E12C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  <w:tr w14:paraId="67B1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9" w:type="dxa"/>
            <w:shd w:val="clear" w:color="auto" w:fill="auto"/>
            <w:vAlign w:val="center"/>
          </w:tcPr>
          <w:p w14:paraId="3C984A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8"/>
                <w:szCs w:val="8"/>
                <w:highlight w:val="none"/>
                <w:lang w:eastAsia="tr-TR"/>
              </w:rPr>
              <w:t>16:00-17:00</w:t>
            </w:r>
          </w:p>
        </w:tc>
        <w:tc>
          <w:tcPr>
            <w:tcW w:w="585" w:type="dxa"/>
            <w:shd w:val="clear" w:color="auto" w:fill="auto"/>
          </w:tcPr>
          <w:p w14:paraId="4C4932E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8" w:type="dxa"/>
            <w:shd w:val="clear" w:color="auto" w:fill="auto"/>
          </w:tcPr>
          <w:p w14:paraId="5034483C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4"/>
                <w:highlight w:val="none"/>
              </w:rPr>
            </w:pPr>
          </w:p>
        </w:tc>
        <w:tc>
          <w:tcPr>
            <w:tcW w:w="493" w:type="dxa"/>
            <w:shd w:val="clear" w:color="auto" w:fill="auto"/>
          </w:tcPr>
          <w:p w14:paraId="264BFC84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99" w:type="dxa"/>
            <w:shd w:val="clear" w:color="auto" w:fill="auto"/>
          </w:tcPr>
          <w:p w14:paraId="72BB9712">
            <w:pPr>
              <w:spacing w:after="0" w:line="240" w:lineRule="auto"/>
              <w:jc w:val="center"/>
              <w:rPr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5BB22C3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84" w:type="dxa"/>
            <w:shd w:val="clear" w:color="auto" w:fill="auto"/>
          </w:tcPr>
          <w:p w14:paraId="72790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52" w:type="dxa"/>
            <w:shd w:val="clear" w:color="auto" w:fill="auto"/>
          </w:tcPr>
          <w:p w14:paraId="19FD8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298" w:type="dxa"/>
            <w:shd w:val="clear" w:color="auto" w:fill="auto"/>
          </w:tcPr>
          <w:p w14:paraId="0B1BF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4B5F15F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61E32936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SHB201 Aile Sosyolojisi </w:t>
            </w:r>
          </w:p>
          <w:p w14:paraId="6DA35086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Araş. Gör. Dr. Şüheda</w:t>
            </w:r>
          </w:p>
          <w:p w14:paraId="0451D610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Bozkurt YÜKÇÜ</w:t>
            </w:r>
          </w:p>
          <w:p w14:paraId="277BA6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"/>
                <w:szCs w:val="8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10"/>
                <w:szCs w:val="8"/>
                <w:highlight w:val="none"/>
              </w:rPr>
              <w:t>SBF AMFI</w:t>
            </w:r>
          </w:p>
        </w:tc>
        <w:tc>
          <w:tcPr>
            <w:tcW w:w="505" w:type="dxa"/>
            <w:shd w:val="clear" w:color="auto" w:fill="auto"/>
          </w:tcPr>
          <w:p w14:paraId="4835676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</w:p>
        </w:tc>
        <w:tc>
          <w:tcPr>
            <w:tcW w:w="346" w:type="dxa"/>
            <w:shd w:val="clear" w:color="auto" w:fill="auto"/>
          </w:tcPr>
          <w:p w14:paraId="4E66448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38584A7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472BD71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0"/>
                <w:szCs w:val="16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C421B55">
            <w:pPr>
              <w:tabs>
                <w:tab w:val="left" w:pos="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104BBA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6BDF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8ED873" w:themeFill="accent6" w:themeFillTint="99"/>
          </w:tcPr>
          <w:p w14:paraId="2FE71C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FTR 221 Elektroterapi I (U)</w:t>
            </w:r>
          </w:p>
          <w:p w14:paraId="6A560F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  <w:t>Öğr. Gör. F. Özdemir</w:t>
            </w:r>
          </w:p>
          <w:p w14:paraId="6C50AF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0"/>
                <w:highlight w:val="none"/>
              </w:rPr>
              <w:t>Araş. Gör.</w:t>
            </w: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Ayenur ÖZCAN</w:t>
            </w:r>
          </w:p>
          <w:p w14:paraId="696A79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FTR LAB</w:t>
            </w:r>
          </w:p>
          <w:p w14:paraId="5E6B34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6"/>
                <w:highlight w:val="none"/>
              </w:rPr>
            </w:pPr>
          </w:p>
        </w:tc>
        <w:tc>
          <w:tcPr>
            <w:tcW w:w="498" w:type="dxa"/>
            <w:shd w:val="clear" w:color="auto" w:fill="auto"/>
          </w:tcPr>
          <w:p w14:paraId="4C30B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352" w:type="dxa"/>
            <w:shd w:val="clear" w:color="auto" w:fill="auto"/>
          </w:tcPr>
          <w:p w14:paraId="4E28D2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auto"/>
          </w:tcPr>
          <w:p w14:paraId="29AB117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6" w:type="dxa"/>
            <w:shd w:val="clear" w:color="auto" w:fill="auto"/>
          </w:tcPr>
          <w:p w14:paraId="173C73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22" w:type="dxa"/>
            <w:shd w:val="clear" w:color="auto" w:fill="auto"/>
          </w:tcPr>
          <w:p w14:paraId="6A5B30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70" w:type="dxa"/>
            <w:shd w:val="clear" w:color="auto" w:fill="auto"/>
          </w:tcPr>
          <w:p w14:paraId="73EC7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F576E51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0F8F6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42" w:type="dxa"/>
            <w:shd w:val="clear" w:color="auto" w:fill="auto"/>
          </w:tcPr>
          <w:p w14:paraId="4AAFCC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51" w:type="dxa"/>
            <w:shd w:val="clear" w:color="auto" w:fill="auto"/>
          </w:tcPr>
          <w:p w14:paraId="070E34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27095643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  <w:tc>
          <w:tcPr>
            <w:tcW w:w="567" w:type="dxa"/>
            <w:shd w:val="clear" w:color="auto" w:fill="C1E4F5" w:themeFill="accent1" w:themeFillTint="33"/>
          </w:tcPr>
          <w:p w14:paraId="3A7C724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SHB201 Aile Sosyolojisi </w:t>
            </w:r>
          </w:p>
          <w:p w14:paraId="48E86B93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>Araş. Gör. Dr. Şüheda</w:t>
            </w:r>
          </w:p>
          <w:p w14:paraId="57166E37">
            <w:pPr>
              <w:keepNext w:val="0"/>
              <w:keepLines w:val="0"/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hint="default" w:ascii="Times New Roman" w:hAnsi="Times New Roman" w:cs="Times New Roman"/>
                <w:sz w:val="10"/>
                <w:szCs w:val="10"/>
                <w:highlight w:val="none"/>
                <w:lang w:val="tr-TR"/>
              </w:rPr>
              <w:t xml:space="preserve"> Bozkurt YÜKÇÜ</w:t>
            </w: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 xml:space="preserve"> </w:t>
            </w:r>
          </w:p>
          <w:p w14:paraId="482C937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6"/>
                <w:highlight w:val="none"/>
              </w:rPr>
            </w:pPr>
            <w:r>
              <w:rPr>
                <w:rFonts w:ascii="Times New Roman" w:hAnsi="Times New Roman" w:cs="Times New Roman"/>
                <w:sz w:val="10"/>
                <w:szCs w:val="16"/>
                <w:highlight w:val="none"/>
              </w:rPr>
              <w:t>Araş. Gör. Meliha GÜNALTAY</w:t>
            </w:r>
          </w:p>
          <w:p w14:paraId="1B6434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0"/>
                <w:szCs w:val="16"/>
                <w:highlight w:val="none"/>
              </w:rPr>
              <w:t>DERSLİK 103</w:t>
            </w:r>
          </w:p>
        </w:tc>
        <w:tc>
          <w:tcPr>
            <w:tcW w:w="425" w:type="dxa"/>
            <w:shd w:val="clear" w:color="auto" w:fill="auto"/>
          </w:tcPr>
          <w:p w14:paraId="17E7CB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0"/>
                <w:szCs w:val="18"/>
                <w:highlight w:val="none"/>
              </w:rPr>
            </w:pPr>
          </w:p>
        </w:tc>
        <w:tc>
          <w:tcPr>
            <w:tcW w:w="425" w:type="dxa"/>
            <w:shd w:val="clear" w:color="auto" w:fill="auto"/>
          </w:tcPr>
          <w:p w14:paraId="7A7B5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8"/>
                <w:szCs w:val="8"/>
                <w:highlight w:val="none"/>
              </w:rPr>
            </w:pPr>
          </w:p>
        </w:tc>
      </w:tr>
    </w:tbl>
    <w:p w14:paraId="7474A60B">
      <w:pPr>
        <w:jc w:val="center"/>
      </w:pPr>
    </w:p>
    <w:sectPr>
      <w:headerReference r:id="rId7" w:type="first"/>
      <w:headerReference r:id="rId5" w:type="default"/>
      <w:headerReference r:id="rId6" w:type="even"/>
      <w:pgSz w:w="16838" w:h="11906" w:orient="landscape"/>
      <w:pgMar w:top="1417" w:right="2552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ontserrat Medium">
    <w:altName w:val="Segoe Print"/>
    <w:panose1 w:val="00000000000000000000"/>
    <w:charset w:val="4D"/>
    <w:family w:val="auto"/>
    <w:pitch w:val="default"/>
    <w:sig w:usb0="00000000" w:usb1="00000000" w:usb2="00000000" w:usb3="00000000" w:csb0="00000197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9F693">
    <w:pPr>
      <w:pStyle w:val="15"/>
    </w:pPr>
    <w:r>
      <w:pict>
        <v:shape id="WordPictureWatermark522768189" o:spid="_x0000_s4098" o:spt="75" type="#_x0000_t75" style="position:absolute;left:0pt;margin-left:0.4pt;margin-top:-88.7pt;height:841.9pt;width:750pt;mso-position-horizontal-relative:margin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ntet_Çalışma Yüzeyi 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7506D8">
    <w:pPr>
      <w:pStyle w:val="15"/>
    </w:pPr>
    <w:r>
      <w:pict>
        <v:shape id="WordPictureWatermark522768188" o:spid="_x0000_s4099" o:spt="75" type="#_x0000_t75" style="position:absolute;left:0pt;height:841.9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ntet_Çalışma Yüzeyi 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FC109">
    <w:pPr>
      <w:pStyle w:val="15"/>
    </w:pPr>
    <w:r>
      <w:pict>
        <v:shape id="WordPictureWatermark522768187" o:spid="_x0000_s4097" o:spt="75" type="#_x0000_t75" style="position:absolute;left:0pt;height:841.9pt;width:595.4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Antet_Çalışma Yüzeyi 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isplayBackgroundShape w:val="1"/>
  <w:documentProtection w:enforcement="0"/>
  <w:defaultTabStop w:val="708"/>
  <w:hyphenationZone w:val="425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B95"/>
    <w:rsid w:val="00126F91"/>
    <w:rsid w:val="001C7DBB"/>
    <w:rsid w:val="002265EE"/>
    <w:rsid w:val="00294FB5"/>
    <w:rsid w:val="003A6FBC"/>
    <w:rsid w:val="00437443"/>
    <w:rsid w:val="00543CCA"/>
    <w:rsid w:val="00557133"/>
    <w:rsid w:val="00563475"/>
    <w:rsid w:val="006A4193"/>
    <w:rsid w:val="006F3ABE"/>
    <w:rsid w:val="00780F2D"/>
    <w:rsid w:val="007821CB"/>
    <w:rsid w:val="00821B95"/>
    <w:rsid w:val="00827509"/>
    <w:rsid w:val="008F1C88"/>
    <w:rsid w:val="009855BE"/>
    <w:rsid w:val="009A183D"/>
    <w:rsid w:val="00B217BB"/>
    <w:rsid w:val="00B23908"/>
    <w:rsid w:val="00B316B7"/>
    <w:rsid w:val="00B40E61"/>
    <w:rsid w:val="00C23AAE"/>
    <w:rsid w:val="00C3187E"/>
    <w:rsid w:val="00C366D1"/>
    <w:rsid w:val="00C928F5"/>
    <w:rsid w:val="00C9730A"/>
    <w:rsid w:val="00C974F2"/>
    <w:rsid w:val="00CA56D6"/>
    <w:rsid w:val="00CD71AA"/>
    <w:rsid w:val="00CE0E71"/>
    <w:rsid w:val="00D53E06"/>
    <w:rsid w:val="00D92C77"/>
    <w:rsid w:val="00DA3F3B"/>
    <w:rsid w:val="00DD14B1"/>
    <w:rsid w:val="00DF5378"/>
    <w:rsid w:val="00E109FA"/>
    <w:rsid w:val="00E177B6"/>
    <w:rsid w:val="00F64C28"/>
    <w:rsid w:val="00F70A65"/>
    <w:rsid w:val="06A362E2"/>
    <w:rsid w:val="0DAC71F8"/>
    <w:rsid w:val="203C23A4"/>
    <w:rsid w:val="2A721E33"/>
    <w:rsid w:val="2E7B6702"/>
    <w:rsid w:val="318B1E26"/>
    <w:rsid w:val="38764BFC"/>
    <w:rsid w:val="3B0C62A1"/>
    <w:rsid w:val="3FD47EB0"/>
    <w:rsid w:val="4A54660D"/>
    <w:rsid w:val="4AA911C9"/>
    <w:rsid w:val="52090BF6"/>
    <w:rsid w:val="52567B8D"/>
    <w:rsid w:val="56E02127"/>
    <w:rsid w:val="5D875636"/>
    <w:rsid w:val="5DB04FFF"/>
    <w:rsid w:val="5F462822"/>
    <w:rsid w:val="63064B86"/>
    <w:rsid w:val="6912585F"/>
    <w:rsid w:val="708B448A"/>
    <w:rsid w:val="73752F85"/>
    <w:rsid w:val="739E50EE"/>
    <w:rsid w:val="78C378D4"/>
    <w:rsid w:val="7C446BA8"/>
    <w:rsid w:val="7D313087"/>
    <w:rsid w:val="7EDF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4">
    <w:name w:val="footer"/>
    <w:basedOn w:val="1"/>
    <w:link w:val="40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5">
    <w:name w:val="header"/>
    <w:basedOn w:val="1"/>
    <w:link w:val="3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6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8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196B24" w:themeColor="accent3" w:sz="8" w:space="0"/>
        <w:left w:val="single" w:color="196B24" w:themeColor="accent3" w:sz="8" w:space="0"/>
        <w:bottom w:val="single" w:color="196B24" w:themeColor="accent3" w:sz="8" w:space="0"/>
        <w:right w:val="single" w:color="196B24" w:themeColor="accent3" w:sz="8" w:space="0"/>
        <w:insideH w:val="single" w:color="196B24" w:themeColor="accent3" w:sz="8" w:space="0"/>
        <w:insideV w:val="single" w:color="196B24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18" w:space="0"/>
          <w:right w:val="single" w:color="196B24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196B24" w:themeColor="accent3" w:sz="6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</w:tcPr>
    </w:tblStylePr>
    <w:tblStylePr w:type="band1Vert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</w:tcBorders>
        <w:shd w:val="clear" w:color="auto" w:fill="B3EDBB" w:themeFill="accent3" w:themeFillTint="3F"/>
      </w:tcPr>
    </w:tblStylePr>
    <w:tblStylePr w:type="band1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sz="8" w:space="0"/>
        </w:tcBorders>
        <w:shd w:val="clear" w:color="auto" w:fill="B3EDBB" w:themeFill="accent3" w:themeFillTint="3F"/>
      </w:tcPr>
    </w:tblStylePr>
    <w:tblStylePr w:type="band2Horz">
      <w:tblPr/>
      <w:tcPr>
        <w:tcBorders>
          <w:top w:val="single" w:color="196B24" w:themeColor="accent3" w:sz="8" w:space="0"/>
          <w:left w:val="single" w:color="196B24" w:themeColor="accent3" w:sz="8" w:space="0"/>
          <w:bottom w:val="single" w:color="196B24" w:themeColor="accent3" w:sz="8" w:space="0"/>
          <w:right w:val="single" w:color="196B24" w:themeColor="accent3" w:sz="8" w:space="0"/>
          <w:insideV w:val="single" w:sz="8" w:space="0"/>
        </w:tcBorders>
      </w:tcPr>
    </w:tblStylePr>
  </w:style>
  <w:style w:type="table" w:styleId="20">
    <w:name w:val="Medium Shading 1 Accent 5"/>
    <w:basedOn w:val="12"/>
    <w:qFormat/>
    <w:uiPriority w:val="63"/>
    <w:pPr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tr-TR"/>
      <w14:ligatures w14:val="none"/>
    </w:rPr>
    <w:tblPr>
      <w:tblBorders>
        <w:top w:val="single" w:color="CE49BF" w:themeColor="accent5" w:themeTint="BF" w:sz="8" w:space="0"/>
        <w:left w:val="single" w:color="CE49BF" w:themeColor="accent5" w:themeTint="BF" w:sz="8" w:space="0"/>
        <w:bottom w:val="single" w:color="CE49BF" w:themeColor="accent5" w:themeTint="BF" w:sz="8" w:space="0"/>
        <w:right w:val="single" w:color="CE49BF" w:themeColor="accent5" w:themeTint="BF" w:sz="8" w:space="0"/>
        <w:insideH w:val="single" w:color="CE49BF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E49BF" w:themeColor="accent5" w:themeTint="BF" w:sz="8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49BF" w:themeColor="accent5" w:themeTint="BF" w:sz="6" w:space="0"/>
          <w:left w:val="single" w:color="CE49BF" w:themeColor="accent5" w:themeTint="BF" w:sz="8" w:space="0"/>
          <w:bottom w:val="single" w:color="CE49BF" w:themeColor="accent5" w:themeTint="BF" w:sz="8" w:space="0"/>
          <w:right w:val="single" w:color="CE49BF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3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3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1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Başlık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Konu Başlığı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Alt Konu Başlığı Char"/>
    <w:basedOn w:val="11"/>
    <w:link w:val="1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Tırnak Char"/>
    <w:basedOn w:val="11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Keskin Tırnak Char"/>
    <w:basedOn w:val="11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Üstbilgi Char"/>
    <w:basedOn w:val="11"/>
    <w:link w:val="15"/>
    <w:qFormat/>
    <w:uiPriority w:val="99"/>
  </w:style>
  <w:style w:type="character" w:customStyle="1" w:styleId="40">
    <w:name w:val="Altbilgi Char"/>
    <w:basedOn w:val="11"/>
    <w:link w:val="14"/>
    <w:qFormat/>
    <w:uiPriority w:val="99"/>
  </w:style>
  <w:style w:type="character" w:customStyle="1" w:styleId="41">
    <w:name w:val="Balon Metni Char"/>
    <w:basedOn w:val="11"/>
    <w:link w:val="13"/>
    <w:semiHidden/>
    <w:qFormat/>
    <w:uiPriority w:val="99"/>
    <w:rPr>
      <w:rFonts w:ascii="Tahoma" w:hAnsi="Tahoma" w:cs="Tahoma"/>
      <w:sz w:val="16"/>
      <w:szCs w:val="16"/>
    </w:rPr>
  </w:style>
  <w:style w:type="paragraph" w:styleId="4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kern w:val="0"/>
      <w:sz w:val="22"/>
      <w:szCs w:val="22"/>
      <w:lang w:val="tr-TR" w:eastAsia="en-US" w:bidi="ar-SA"/>
      <w14:ligatures w14:val="none"/>
    </w:rPr>
  </w:style>
  <w:style w:type="character" w:customStyle="1" w:styleId="43">
    <w:name w:val="Yok"/>
    <w:qFormat/>
    <w:uiPriority w:val="0"/>
  </w:style>
  <w:style w:type="character" w:customStyle="1" w:styleId="44">
    <w:name w:val="A13"/>
    <w:qFormat/>
    <w:uiPriority w:val="99"/>
    <w:rPr>
      <w:rFonts w:cs="Montserrat Medium"/>
      <w:b/>
      <w:bCs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1016</Words>
  <Characters>5796</Characters>
  <Lines>48</Lines>
  <Paragraphs>13</Paragraphs>
  <TotalTime>0</TotalTime>
  <ScaleCrop>false</ScaleCrop>
  <LinksUpToDate>false</LinksUpToDate>
  <CharactersWithSpaces>6799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2024-11-28T06:52:00Z</dcterms:created>
  <dc:creator>Fatih KARAMAZ</dc:creator>
  <cp:lastModifiedBy>Gözde ÖZARAS</cp:lastModifiedBy>
  <cp:lastPrinted>2024-10-21T07:37:00Z</cp:lastPrinted>
  <dcterms:modified xsi:type="dcterms:W3CDTF">2025-10-31T11:08:44Z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8BB78CB53BEF4153B5DA9A0A40E68758_13</vt:lpwstr>
  </property>
</Properties>
</file>